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35B25BB5" w:rsidR="00F608B5" w:rsidRPr="00103DAB" w:rsidRDefault="009F09F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5A09B0D4"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363-01/23-01/</w:t>
      </w:r>
      <w:r w:rsidR="0000452E" w:rsidRPr="00103DAB">
        <w:rPr>
          <w:rFonts w:ascii="Times New Roman" w:eastAsia="Times New Roman" w:hAnsi="Times New Roman" w:cs="Times New Roman"/>
          <w:lang w:val="hr-HR" w:eastAsia="hr-HR"/>
        </w:rPr>
        <w:t>148</w:t>
      </w:r>
    </w:p>
    <w:p w14:paraId="5B2A4016" w14:textId="22F9FF57"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33-23-</w:t>
      </w:r>
      <w:r w:rsidR="00EB1163">
        <w:rPr>
          <w:rFonts w:ascii="Times New Roman" w:eastAsia="Times New Roman" w:hAnsi="Times New Roman" w:cs="Times New Roman"/>
          <w:lang w:val="hr-HR" w:eastAsia="hr-HR"/>
        </w:rPr>
        <w:t>4</w:t>
      </w:r>
    </w:p>
    <w:p w14:paraId="032F2934" w14:textId="6E1FAC99"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EB1163">
        <w:rPr>
          <w:rFonts w:ascii="Times New Roman" w:eastAsia="Times New Roman" w:hAnsi="Times New Roman" w:cs="Times New Roman"/>
          <w:lang w:val="hr-HR" w:eastAsia="hr-HR"/>
        </w:rPr>
        <w:t xml:space="preserve">14. </w:t>
      </w:r>
      <w:r w:rsidR="00036363">
        <w:rPr>
          <w:rFonts w:ascii="Times New Roman" w:eastAsia="Times New Roman" w:hAnsi="Times New Roman" w:cs="Times New Roman"/>
          <w:lang w:val="hr-HR" w:eastAsia="hr-HR"/>
        </w:rPr>
        <w:t>prosinca</w:t>
      </w:r>
      <w:r w:rsidRPr="00103DAB">
        <w:rPr>
          <w:rFonts w:ascii="Times New Roman" w:eastAsia="Times New Roman" w:hAnsi="Times New Roman" w:cs="Times New Roman"/>
          <w:lang w:val="hr-HR" w:eastAsia="hr-HR"/>
        </w:rPr>
        <w:t xml:space="preserve"> 202</w:t>
      </w:r>
      <w:r w:rsidR="004D7BBD"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2CC0C183"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xml:space="preserve">), Gradsko vijeće Grada Ivanca na </w:t>
      </w:r>
      <w:r w:rsidR="00EB1163">
        <w:rPr>
          <w:rFonts w:ascii="Times New Roman" w:eastAsia="Times New Roman" w:hAnsi="Times New Roman" w:cs="Times New Roman"/>
          <w:lang w:val="hr-HR" w:eastAsia="hr-HR"/>
        </w:rPr>
        <w:t>32</w:t>
      </w:r>
      <w:r w:rsidR="004B5406" w:rsidRPr="00103DAB">
        <w:rPr>
          <w:rFonts w:ascii="Times New Roman" w:eastAsia="Times New Roman" w:hAnsi="Times New Roman" w:cs="Times New Roman"/>
          <w:lang w:val="hr-HR" w:eastAsia="hr-HR"/>
        </w:rPr>
        <w:t xml:space="preserve">. sjednici održanoj </w:t>
      </w:r>
      <w:r w:rsidR="00EB1163">
        <w:rPr>
          <w:rFonts w:ascii="Times New Roman" w:eastAsia="Times New Roman" w:hAnsi="Times New Roman" w:cs="Times New Roman"/>
          <w:lang w:val="hr-HR" w:eastAsia="hr-HR"/>
        </w:rPr>
        <w:t xml:space="preserve">14. prosinca </w:t>
      </w:r>
      <w:r w:rsidR="004B5406" w:rsidRPr="00103DAB">
        <w:rPr>
          <w:rFonts w:ascii="Times New Roman" w:eastAsia="Times New Roman" w:hAnsi="Times New Roman" w:cs="Times New Roman"/>
          <w:lang w:val="hr-HR" w:eastAsia="hr-HR"/>
        </w:rPr>
        <w:t>202</w:t>
      </w:r>
      <w:r w:rsidR="004D7BBD" w:rsidRPr="00103DAB">
        <w:rPr>
          <w:rFonts w:ascii="Times New Roman" w:eastAsia="Times New Roman" w:hAnsi="Times New Roman" w:cs="Times New Roman"/>
          <w:lang w:val="hr-HR" w:eastAsia="hr-HR"/>
        </w:rPr>
        <w:t>3</w:t>
      </w:r>
      <w:r w:rsidR="004B5406" w:rsidRPr="00103DAB">
        <w:rPr>
          <w:rFonts w:ascii="Times New Roman" w:eastAsia="Times New Roman" w:hAnsi="Times New Roman" w:cs="Times New Roman"/>
          <w:lang w:val="hr-HR" w:eastAsia="hr-HR"/>
        </w:rPr>
        <w:t>. godine, donosi</w:t>
      </w:r>
    </w:p>
    <w:p w14:paraId="4AC2A916" w14:textId="77777777" w:rsidR="004B5406" w:rsidRPr="00103DAB" w:rsidRDefault="004B5406" w:rsidP="004B5406">
      <w:pPr>
        <w:spacing w:after="0" w:line="240" w:lineRule="auto"/>
        <w:jc w:val="both"/>
        <w:rPr>
          <w:rFonts w:ascii="Times New Roman" w:eastAsia="Times New Roman" w:hAnsi="Times New Roman" w:cs="Times New Roman"/>
          <w:lang w:val="hr-HR" w:eastAsia="hr-HR"/>
        </w:rPr>
      </w:pPr>
    </w:p>
    <w:p w14:paraId="28DD9F83" w14:textId="4FC34418" w:rsidR="004B5406" w:rsidRPr="00103DAB" w:rsidRDefault="0085573A" w:rsidP="00324160">
      <w:pPr>
        <w:pStyle w:val="Odlomakpopisa"/>
        <w:spacing w:after="0" w:line="240" w:lineRule="auto"/>
        <w:ind w:left="2835"/>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2.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262A463B"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4D7BBD" w:rsidRPr="00103DAB">
        <w:rPr>
          <w:rFonts w:ascii="Times New Roman" w:eastAsia="Times New Roman" w:hAnsi="Times New Roman" w:cs="Times New Roman"/>
          <w:b/>
          <w:sz w:val="24"/>
          <w:szCs w:val="24"/>
          <w:lang w:val="hr-HR" w:eastAsia="hr-HR"/>
        </w:rPr>
        <w:t>3</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5CA4C64C" w:rsidR="004B5406" w:rsidRPr="00103DAB"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85573A" w:rsidRPr="00103DAB">
        <w:rPr>
          <w:rFonts w:ascii="Times New Roman" w:eastAsia="Times New Roman" w:hAnsi="Times New Roman" w:cs="Times New Roman"/>
          <w:bCs/>
          <w:lang w:val="hr-HR" w:eastAsia="hr-HR"/>
        </w:rPr>
        <w:t>2</w:t>
      </w:r>
      <w:r w:rsidRPr="00103DAB">
        <w:rPr>
          <w:rFonts w:ascii="Times New Roman" w:eastAsia="Times New Roman" w:hAnsi="Times New Roman" w:cs="Times New Roman"/>
          <w:bCs/>
          <w:lang w:val="hr-HR" w:eastAsia="hr-HR"/>
        </w:rPr>
        <w:t>. Izmjenama i dopunama Programa održavanja komunalne infrastrukture za 202</w:t>
      </w:r>
      <w:r w:rsidR="004D7BB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 mijenja se Program održavanja komunalne infrastrukture za 202</w:t>
      </w:r>
      <w:r w:rsidR="004D7BB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xml:space="preserve">. godinu (''Službeni vjesnik Varaždinske županije'' br. </w:t>
      </w:r>
      <w:r w:rsidR="004D7BBD" w:rsidRPr="00103DAB">
        <w:rPr>
          <w:rFonts w:ascii="Times New Roman" w:eastAsia="Times New Roman" w:hAnsi="Times New Roman" w:cs="Times New Roman"/>
          <w:bCs/>
          <w:lang w:val="hr-HR" w:eastAsia="hr-HR"/>
        </w:rPr>
        <w:t>116/22</w:t>
      </w:r>
      <w:r w:rsidR="00B45C43" w:rsidRPr="00103DAB">
        <w:rPr>
          <w:rFonts w:ascii="Times New Roman" w:eastAsia="Times New Roman" w:hAnsi="Times New Roman" w:cs="Times New Roman"/>
          <w:bCs/>
          <w:lang w:val="hr-HR" w:eastAsia="hr-HR"/>
        </w:rPr>
        <w:t>, 44/23</w:t>
      </w:r>
      <w:r w:rsidRPr="00103DAB">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7F1D7D50"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4D7BBD"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6E65598E"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FC4CD0"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0F2551" w:rsidRPr="00103DAB">
        <w:rPr>
          <w:rFonts w:ascii="Times New Roman" w:eastAsia="Times New Roman" w:hAnsi="Times New Roman" w:cs="Times New Roman"/>
          <w:b/>
          <w:bCs/>
          <w:lang w:val="hr-HR" w:eastAsia="hr-HR"/>
        </w:rPr>
        <w:t>99</w:t>
      </w:r>
      <w:r w:rsidR="00CB3CCA" w:rsidRPr="00103DAB">
        <w:rPr>
          <w:rFonts w:ascii="Times New Roman" w:eastAsia="Times New Roman" w:hAnsi="Times New Roman" w:cs="Times New Roman"/>
          <w:b/>
          <w:bCs/>
          <w:lang w:val="hr-HR" w:eastAsia="hr-HR"/>
        </w:rPr>
        <w:t>1</w:t>
      </w:r>
      <w:r w:rsidR="000F2551" w:rsidRPr="00103DAB">
        <w:rPr>
          <w:rFonts w:ascii="Times New Roman" w:eastAsia="Times New Roman" w:hAnsi="Times New Roman" w:cs="Times New Roman"/>
          <w:b/>
          <w:bCs/>
          <w:lang w:val="hr-HR" w:eastAsia="hr-HR"/>
        </w:rPr>
        <w:t>.229,37</w:t>
      </w:r>
      <w:r w:rsidR="00B45C43" w:rsidRPr="00103DAB">
        <w:rPr>
          <w:rFonts w:ascii="Times New Roman" w:eastAsia="Times New Roman" w:hAnsi="Times New Roman" w:cs="Times New Roman"/>
          <w:b/>
          <w:bCs/>
          <w:lang w:val="hr-HR" w:eastAsia="hr-HR"/>
        </w:rPr>
        <w:t xml:space="preserve"> </w:t>
      </w:r>
      <w:r w:rsidR="00261C96" w:rsidRPr="00103DAB">
        <w:rPr>
          <w:rFonts w:ascii="Times New Roman" w:eastAsia="Times New Roman" w:hAnsi="Times New Roman" w:cs="Times New Roman"/>
          <w:b/>
          <w:bCs/>
          <w:lang w:val="hr-HR" w:eastAsia="hr-HR"/>
        </w:rPr>
        <w:t xml:space="preserve"> </w:t>
      </w:r>
      <w:r w:rsidR="00894DE0" w:rsidRPr="00103DAB">
        <w:rPr>
          <w:rFonts w:ascii="Times New Roman" w:eastAsia="Times New Roman" w:hAnsi="Times New Roman" w:cs="Times New Roman"/>
          <w:lang w:val="hr-HR" w:eastAsia="hr-HR"/>
        </w:rPr>
        <w:t>eura</w:t>
      </w:r>
      <w:r w:rsidRPr="00103DAB">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103DAB" w:rsidRPr="00103DAB" w14:paraId="2ED35D55" w14:textId="77777777" w:rsidTr="00223844">
        <w:tc>
          <w:tcPr>
            <w:tcW w:w="4286" w:type="dxa"/>
            <w:shd w:val="clear" w:color="auto" w:fill="auto"/>
          </w:tcPr>
          <w:p w14:paraId="6FA42D1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komunalna naknada</w:t>
            </w:r>
          </w:p>
          <w:p w14:paraId="08630A94"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doprinos za šume  </w:t>
            </w:r>
          </w:p>
          <w:p w14:paraId="7892AD90" w14:textId="77777777" w:rsidR="00894DE0"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sanacija štete na javnim površinama </w:t>
            </w:r>
          </w:p>
          <w:p w14:paraId="5A9971DB" w14:textId="66BB9073" w:rsidR="00F608B5" w:rsidRPr="00103DAB" w:rsidRDefault="00894DE0"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sufinanciranje građana</w:t>
            </w:r>
            <w:r w:rsidR="00F608B5" w:rsidRPr="00103DAB">
              <w:rPr>
                <w:rFonts w:ascii="Times New Roman" w:eastAsia="Times New Roman" w:hAnsi="Times New Roman" w:cs="Times New Roman"/>
                <w:lang w:val="hr-HR" w:eastAsia="hr-HR"/>
              </w:rPr>
              <w:t xml:space="preserve"> </w:t>
            </w:r>
          </w:p>
          <w:p w14:paraId="4BB1D133" w14:textId="1D2A2BD5"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prihodi od poreza </w:t>
            </w:r>
            <w:r w:rsidR="00894DE0"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 xml:space="preserve">                                                                             </w:t>
            </w:r>
          </w:p>
          <w:p w14:paraId="7FB367EB" w14:textId="77777777" w:rsidR="00F608B5" w:rsidRPr="00103DAB"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33AED8F8" w:rsidR="00F608B5" w:rsidRPr="00103DAB" w:rsidRDefault="0078369B"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440.114,94</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307338B6" w14:textId="688D932B"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3.981,68</w:t>
            </w:r>
            <w:r w:rsidR="00F608B5"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eura</w:t>
            </w:r>
          </w:p>
          <w:p w14:paraId="4F535B1C" w14:textId="3E709576"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3.981,68 eura</w:t>
            </w:r>
          </w:p>
          <w:p w14:paraId="362D922E" w14:textId="23C30086"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6.636,14 eura</w:t>
            </w:r>
          </w:p>
          <w:p w14:paraId="4BDB1577" w14:textId="4A578C44" w:rsidR="00894DE0" w:rsidRPr="00103DAB" w:rsidRDefault="00894DE0" w:rsidP="00894DE0">
            <w:pPr>
              <w:tabs>
                <w:tab w:val="left" w:pos="3255"/>
              </w:tabs>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78369B" w:rsidRPr="00103DAB">
              <w:rPr>
                <w:rFonts w:ascii="Times New Roman" w:eastAsia="Times New Roman" w:hAnsi="Times New Roman" w:cs="Times New Roman"/>
                <w:lang w:val="hr-HR" w:eastAsia="hr-HR"/>
              </w:rPr>
              <w:t>536.514,93</w:t>
            </w:r>
            <w:r w:rsidRPr="00103DAB">
              <w:rPr>
                <w:rFonts w:ascii="Times New Roman" w:eastAsia="Times New Roman" w:hAnsi="Times New Roman" w:cs="Times New Roman"/>
                <w:lang w:val="hr-HR" w:eastAsia="hr-HR"/>
              </w:rPr>
              <w:t xml:space="preserve"> eura</w:t>
            </w:r>
          </w:p>
        </w:tc>
      </w:tr>
    </w:tbl>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0A3CD510"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FC4CD0"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Pr="00103DAB"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Pr="00103DAB"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2EBDE313"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FC4CD0" w:rsidRPr="00103DAB">
              <w:rPr>
                <w:rFonts w:ascii="Times New Roman" w:eastAsia="Times New Roman" w:hAnsi="Times New Roman" w:cs="Times New Roman"/>
                <w:b/>
                <w:bCs/>
                <w:sz w:val="21"/>
                <w:szCs w:val="21"/>
                <w:lang w:val="hr-HR" w:eastAsia="hr-HR"/>
              </w:rPr>
              <w:t>3</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2FA669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FC4CD0" w:rsidRPr="00103DAB">
              <w:rPr>
                <w:rFonts w:ascii="Times New Roman" w:eastAsia="Times New Roman" w:hAnsi="Times New Roman" w:cs="Times New Roman"/>
                <w:b/>
                <w:bCs/>
                <w:sz w:val="21"/>
                <w:szCs w:val="21"/>
                <w:lang w:val="hr-HR" w:eastAsia="hr-HR"/>
              </w:rPr>
              <w:t>3</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5856A2AE" w:rsidR="00FC4CD0" w:rsidRPr="00103DAB" w:rsidRDefault="00627F3C"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w:t>
            </w:r>
            <w:r w:rsidR="00FC4CD0" w:rsidRPr="00103DAB">
              <w:rPr>
                <w:rFonts w:ascii="Times New Roman" w:eastAsia="Times New Roman" w:hAnsi="Times New Roman" w:cs="Times New Roman"/>
                <w:sz w:val="21"/>
                <w:szCs w:val="21"/>
                <w:lang w:val="hr-HR" w:eastAsia="hr-HR"/>
              </w:rPr>
              <w:t>6.5</w:t>
            </w:r>
            <w:r w:rsidRPr="00103DAB">
              <w:rPr>
                <w:rFonts w:ascii="Times New Roman" w:eastAsia="Times New Roman" w:hAnsi="Times New Roman" w:cs="Times New Roman"/>
                <w:sz w:val="21"/>
                <w:szCs w:val="21"/>
                <w:lang w:val="hr-HR" w:eastAsia="hr-HR"/>
              </w:rPr>
              <w:t>00,00</w:t>
            </w:r>
          </w:p>
        </w:tc>
        <w:tc>
          <w:tcPr>
            <w:tcW w:w="1276" w:type="dxa"/>
            <w:tcBorders>
              <w:top w:val="single" w:sz="4" w:space="0" w:color="auto"/>
              <w:left w:val="single" w:sz="4" w:space="0" w:color="auto"/>
              <w:right w:val="single" w:sz="4" w:space="0" w:color="auto"/>
            </w:tcBorders>
            <w:vAlign w:val="center"/>
          </w:tcPr>
          <w:p w14:paraId="68EC8718" w14:textId="35A27DA5" w:rsidR="00FC4CD0" w:rsidRPr="00103DAB" w:rsidRDefault="001E7828" w:rsidP="00FC4CD0">
            <w:pPr>
              <w:spacing w:after="0" w:line="240" w:lineRule="auto"/>
              <w:ind w:right="104"/>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 xml:space="preserve">  </w:t>
            </w: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7</w:t>
            </w:r>
            <w:r w:rsidR="00627F3C" w:rsidRPr="00103DAB">
              <w:rPr>
                <w:rFonts w:ascii="Times New Roman" w:eastAsia="Times New Roman" w:hAnsi="Times New Roman" w:cs="Times New Roman"/>
                <w:sz w:val="21"/>
                <w:szCs w:val="21"/>
                <w:lang w:val="hr-HR" w:eastAsia="hr-HR"/>
              </w:rPr>
              <w:t>.500,00</w:t>
            </w:r>
          </w:p>
        </w:tc>
        <w:tc>
          <w:tcPr>
            <w:tcW w:w="1275" w:type="dxa"/>
            <w:tcBorders>
              <w:top w:val="single" w:sz="4" w:space="0" w:color="auto"/>
              <w:left w:val="single" w:sz="4" w:space="0" w:color="auto"/>
              <w:right w:val="single" w:sz="4" w:space="0" w:color="auto"/>
            </w:tcBorders>
            <w:vAlign w:val="center"/>
          </w:tcPr>
          <w:p w14:paraId="73DC093F" w14:textId="4B23E9C9" w:rsidR="00FC4CD0" w:rsidRPr="00103DAB" w:rsidRDefault="00B47EF2" w:rsidP="00FC4CD0">
            <w:pPr>
              <w:spacing w:after="0" w:line="240" w:lineRule="auto"/>
              <w:ind w:right="104"/>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54</w:t>
            </w:r>
            <w:r w:rsidR="00627F3C" w:rsidRPr="00103DAB">
              <w:rPr>
                <w:rFonts w:ascii="Times New Roman" w:eastAsia="Times New Roman" w:hAnsi="Times New Roman" w:cs="Times New Roman"/>
                <w:sz w:val="21"/>
                <w:szCs w:val="21"/>
                <w:lang w:val="hr-HR" w:eastAsia="hr-HR"/>
              </w:rPr>
              <w:t>.000</w:t>
            </w:r>
            <w:r w:rsidR="00D17EF5" w:rsidRPr="00103DAB">
              <w:rPr>
                <w:rFonts w:ascii="Times New Roman" w:eastAsia="Times New Roman" w:hAnsi="Times New Roman" w:cs="Times New Roman"/>
                <w:sz w:val="21"/>
                <w:szCs w:val="21"/>
                <w:lang w:val="hr-HR" w:eastAsia="hr-HR"/>
              </w:rPr>
              <w:t>,00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FA5B0AD" w:rsidR="00FC4CD0" w:rsidRPr="00103DAB"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33.180,70</w:t>
            </w:r>
          </w:p>
        </w:tc>
        <w:tc>
          <w:tcPr>
            <w:tcW w:w="1276" w:type="dxa"/>
            <w:tcBorders>
              <w:left w:val="single" w:sz="4" w:space="0" w:color="auto"/>
              <w:right w:val="single" w:sz="4" w:space="0" w:color="auto"/>
            </w:tcBorders>
            <w:vAlign w:val="center"/>
          </w:tcPr>
          <w:p w14:paraId="1C573DE4" w14:textId="0FA6CD24" w:rsidR="00FC4CD0" w:rsidRPr="00103DAB" w:rsidRDefault="00D17EF5" w:rsidP="00FC4CD0">
            <w:pPr>
              <w:spacing w:after="0" w:line="240" w:lineRule="auto"/>
              <w:ind w:right="104"/>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2657B058" w:rsidR="00FC4CD0" w:rsidRPr="00103DAB" w:rsidRDefault="00D17EF5"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w:t>
            </w:r>
            <w:r w:rsidR="00A76F40" w:rsidRPr="00103DAB">
              <w:rPr>
                <w:rFonts w:ascii="Times New Roman" w:eastAsia="Times New Roman" w:hAnsi="Times New Roman" w:cs="Times New Roman"/>
                <w:sz w:val="21"/>
                <w:szCs w:val="21"/>
                <w:lang w:val="hr-HR" w:eastAsia="hr-HR"/>
              </w:rPr>
              <w:t>7</w:t>
            </w:r>
            <w:r w:rsidRPr="00103DAB">
              <w:rPr>
                <w:rFonts w:ascii="Times New Roman" w:eastAsia="Times New Roman" w:hAnsi="Times New Roman" w:cs="Times New Roman"/>
                <w:sz w:val="21"/>
                <w:szCs w:val="21"/>
                <w:lang w:val="hr-HR" w:eastAsia="hr-HR"/>
              </w:rPr>
              <w:t>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0277B80A"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5084F739"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6894D74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65717C45" w14:textId="748183AF"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15B91CC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25F65F1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27E1ABC1" w14:textId="77526D1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D8B0C7C"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AB07B0"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15.926,74</w:t>
            </w:r>
          </w:p>
        </w:tc>
        <w:tc>
          <w:tcPr>
            <w:tcW w:w="1276" w:type="dxa"/>
            <w:tcBorders>
              <w:left w:val="single" w:sz="4" w:space="0" w:color="auto"/>
              <w:bottom w:val="single" w:sz="4" w:space="0" w:color="auto"/>
              <w:right w:val="single" w:sz="4" w:space="0" w:color="auto"/>
            </w:tcBorders>
            <w:vAlign w:val="center"/>
          </w:tcPr>
          <w:p w14:paraId="2CFBD6F6" w14:textId="19900B64"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+ 4.073,26</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7430DEA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7752E152"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090BCD8E"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+ 1.746,03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63863FD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419B06B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1DDF9C26"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+ 18.363,86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455FD097"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25.000,00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C03099B"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126.727,72</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62E3AE1" w:rsidR="00E065E9" w:rsidRPr="00103DAB" w:rsidRDefault="00E065E9" w:rsidP="00E065E9">
            <w:pPr>
              <w:spacing w:after="0" w:line="240" w:lineRule="auto"/>
              <w:ind w:right="104"/>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- 2.172,43</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75061BD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124.555,29</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121C89D"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274C7627"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- 8.272,28</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1490CBC0"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3FBA3F09"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286.042,11</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5F1EF1BE"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+ 2</w:t>
            </w:r>
            <w:r w:rsidR="00B47EF2" w:rsidRPr="00103DAB">
              <w:rPr>
                <w:rFonts w:ascii="Times New Roman" w:eastAsia="Times New Roman" w:hAnsi="Times New Roman" w:cs="Times New Roman"/>
                <w:b/>
                <w:bCs/>
                <w:sz w:val="21"/>
                <w:szCs w:val="21"/>
                <w:lang w:val="hr-HR" w:eastAsia="hr-HR"/>
              </w:rPr>
              <w:t>1</w:t>
            </w:r>
            <w:r w:rsidRPr="00103DAB">
              <w:rPr>
                <w:rFonts w:ascii="Times New Roman" w:eastAsia="Times New Roman" w:hAnsi="Times New Roman" w:cs="Times New Roman"/>
                <w:b/>
                <w:bCs/>
                <w:sz w:val="21"/>
                <w:szCs w:val="21"/>
                <w:lang w:val="hr-HR" w:eastAsia="hr-HR"/>
              </w:rPr>
              <w:t>.238,44</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5F60084"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3</w:t>
            </w:r>
            <w:r w:rsidR="00B47EF2" w:rsidRPr="00103DAB">
              <w:rPr>
                <w:rFonts w:ascii="Times New Roman" w:eastAsia="Times New Roman" w:hAnsi="Times New Roman" w:cs="Times New Roman"/>
                <w:b/>
                <w:bCs/>
                <w:sz w:val="21"/>
                <w:szCs w:val="21"/>
                <w:lang w:val="hr-HR" w:eastAsia="hr-HR"/>
              </w:rPr>
              <w:t>07</w:t>
            </w:r>
            <w:r w:rsidRPr="00103DAB">
              <w:rPr>
                <w:rFonts w:ascii="Times New Roman" w:eastAsia="Times New Roman" w:hAnsi="Times New Roman" w:cs="Times New Roman"/>
                <w:b/>
                <w:bCs/>
                <w:sz w:val="21"/>
                <w:szCs w:val="21"/>
                <w:lang w:val="hr-HR" w:eastAsia="hr-HR"/>
              </w:rPr>
              <w:t>.280,55</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20C2441" w14:textId="183C1817" w:rsidR="00E065E9" w:rsidRPr="00103DAB" w:rsidRDefault="00E065E9" w:rsidP="00E065E9">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Doprinos za šume: 3.981,68 eura </w:t>
            </w:r>
          </w:p>
          <w:p w14:paraId="06D7BFFD" w14:textId="2BDC9A2D" w:rsidR="00E065E9" w:rsidRPr="00103DAB" w:rsidRDefault="00E065E9" w:rsidP="00E065E9">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Sufinanciranje građana: 6.636,14 eura</w:t>
            </w:r>
          </w:p>
          <w:p w14:paraId="5C57C25E" w14:textId="4E0CD09D" w:rsidR="00E065E9" w:rsidRPr="00103DAB" w:rsidRDefault="00E065E9"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 xml:space="preserve">Prihodi od poreza: </w:t>
            </w:r>
            <w:r w:rsidR="00103DAB" w:rsidRPr="00103DAB">
              <w:rPr>
                <w:rFonts w:ascii="Times New Roman" w:eastAsia="Times New Roman" w:hAnsi="Times New Roman" w:cs="Times New Roman"/>
                <w:bCs/>
                <w:sz w:val="20"/>
                <w:szCs w:val="20"/>
                <w:lang w:val="hr-HR" w:eastAsia="hr-HR"/>
              </w:rPr>
              <w:t>296.662,73</w:t>
            </w:r>
            <w:r w:rsidRPr="00103DAB">
              <w:rPr>
                <w:rFonts w:ascii="Times New Roman" w:eastAsia="Times New Roman" w:hAnsi="Times New Roman" w:cs="Times New Roman"/>
                <w:bCs/>
                <w:sz w:val="20"/>
                <w:szCs w:val="20"/>
                <w:lang w:val="hr-HR" w:eastAsia="hr-HR"/>
              </w:rPr>
              <w:t xml:space="preserve">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1476FE18"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7D5444" w:rsidRPr="00103DAB">
              <w:rPr>
                <w:rFonts w:ascii="Times New Roman" w:eastAsia="Times New Roman" w:hAnsi="Times New Roman" w:cs="Times New Roman"/>
                <w:bCs/>
                <w:sz w:val="21"/>
                <w:szCs w:val="21"/>
                <w:lang w:val="hr-HR" w:eastAsia="hr-HR"/>
              </w:rPr>
              <w:t>3</w:t>
            </w:r>
            <w:r w:rsidR="00FC4CD0" w:rsidRPr="00103DAB">
              <w:rPr>
                <w:rFonts w:ascii="Times New Roman" w:eastAsia="Times New Roman" w:hAnsi="Times New Roman" w:cs="Times New Roman"/>
                <w:bCs/>
                <w:sz w:val="21"/>
                <w:szCs w:val="21"/>
                <w:lang w:val="hr-HR" w:eastAsia="hr-HR"/>
              </w:rPr>
              <w:t>.</w:t>
            </w:r>
            <w:r w:rsidR="002F683B" w:rsidRPr="00103DAB">
              <w:rPr>
                <w:rFonts w:ascii="Times New Roman" w:eastAsia="Times New Roman" w:hAnsi="Times New Roman" w:cs="Times New Roman"/>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79F27192"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A943B3" w:rsidRPr="00103DAB">
              <w:rPr>
                <w:rFonts w:ascii="Times New Roman" w:eastAsia="Times New Roman" w:hAnsi="Times New Roman" w:cs="Times New Roman"/>
                <w:bCs/>
                <w:sz w:val="21"/>
                <w:szCs w:val="21"/>
                <w:lang w:val="hr-HR" w:eastAsia="hr-HR"/>
              </w:rPr>
              <w:t>3</w:t>
            </w:r>
            <w:r w:rsidR="002F683B" w:rsidRPr="00103DAB">
              <w:rPr>
                <w:rFonts w:ascii="Times New Roman" w:eastAsia="Times New Roman" w:hAnsi="Times New Roman" w:cs="Times New Roman"/>
                <w:bCs/>
                <w:sz w:val="21"/>
                <w:szCs w:val="21"/>
                <w:lang w:val="hr-HR" w:eastAsia="hr-HR"/>
              </w:rPr>
              <w:t>.981,68</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02A74DB6"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3</w:t>
            </w:r>
            <w:r w:rsidR="002F683B" w:rsidRPr="00103DAB">
              <w:rPr>
                <w:rFonts w:ascii="Times New Roman" w:eastAsia="Times New Roman" w:hAnsi="Times New Roman" w:cs="Times New Roman"/>
                <w:b/>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2796AF50"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A943B3" w:rsidRPr="00103DAB">
              <w:rPr>
                <w:rFonts w:ascii="Times New Roman" w:eastAsia="Times New Roman" w:hAnsi="Times New Roman" w:cs="Times New Roman"/>
                <w:b/>
                <w:bCs/>
                <w:sz w:val="21"/>
                <w:szCs w:val="21"/>
                <w:lang w:val="hr-HR" w:eastAsia="hr-HR"/>
              </w:rPr>
              <w:t>3</w:t>
            </w:r>
            <w:r w:rsidR="002F683B" w:rsidRPr="00103DAB">
              <w:rPr>
                <w:rFonts w:ascii="Times New Roman" w:eastAsia="Times New Roman" w:hAnsi="Times New Roman" w:cs="Times New Roman"/>
                <w:b/>
                <w:bCs/>
                <w:sz w:val="21"/>
                <w:szCs w:val="21"/>
                <w:lang w:val="hr-HR" w:eastAsia="hr-HR"/>
              </w:rPr>
              <w:t>.981,68</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2207FBD1" w:rsidR="007D5444" w:rsidRPr="00103DAB"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Komunalna naknada</w:t>
            </w:r>
            <w:r w:rsidR="007D5444" w:rsidRPr="00103DAB">
              <w:rPr>
                <w:rFonts w:ascii="Times New Roman" w:eastAsia="Times New Roman" w:hAnsi="Times New Roman" w:cs="Times New Roman"/>
                <w:bCs/>
                <w:sz w:val="20"/>
                <w:szCs w:val="20"/>
                <w:lang w:val="hr-HR" w:eastAsia="hr-HR"/>
              </w:rPr>
              <w:t xml:space="preserve">: </w:t>
            </w:r>
            <w:r w:rsidR="00153801" w:rsidRPr="00103DAB">
              <w:rPr>
                <w:rFonts w:ascii="Times New Roman" w:eastAsia="Times New Roman" w:hAnsi="Times New Roman" w:cs="Times New Roman"/>
                <w:bCs/>
                <w:sz w:val="20"/>
                <w:szCs w:val="20"/>
                <w:lang w:val="hr-HR" w:eastAsia="hr-HR"/>
              </w:rPr>
              <w:t>3.981,68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87DB641" w:rsidR="007D5444" w:rsidRPr="00103DAB" w:rsidRDefault="002F683B" w:rsidP="00A943B3">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0F557C36"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9B3FF8" w:rsidRPr="00103DAB">
              <w:rPr>
                <w:rFonts w:ascii="Times New Roman" w:eastAsia="Times New Roman" w:hAnsi="Times New Roman" w:cs="Times New Roman"/>
                <w:bCs/>
                <w:sz w:val="21"/>
                <w:szCs w:val="21"/>
                <w:lang w:val="hr-HR" w:eastAsia="hr-HR"/>
              </w:rPr>
              <w:t>+ 3.464,</w:t>
            </w:r>
            <w:r w:rsidR="00302B5D" w:rsidRPr="00103DAB">
              <w:rPr>
                <w:rFonts w:ascii="Times New Roman" w:eastAsia="Times New Roman" w:hAnsi="Times New Roman" w:cs="Times New Roman"/>
                <w:bCs/>
                <w:sz w:val="21"/>
                <w:szCs w:val="21"/>
                <w:lang w:val="hr-HR" w:eastAsia="hr-HR"/>
              </w:rPr>
              <w:t>6</w:t>
            </w:r>
            <w:r w:rsidR="009B3FF8" w:rsidRPr="00103DAB">
              <w:rPr>
                <w:rFonts w:ascii="Times New Roman" w:eastAsia="Times New Roman" w:hAnsi="Times New Roman" w:cs="Times New Roman"/>
                <w:bCs/>
                <w:sz w:val="21"/>
                <w:szCs w:val="21"/>
                <w:lang w:val="hr-HR" w:eastAsia="hr-HR"/>
              </w:rPr>
              <w:t>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04691065" w:rsidR="007D5444" w:rsidRPr="00103DAB" w:rsidRDefault="009B3FF8"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32.000,00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19C5B65B"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4B746643"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13.272,28</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7549A53" w:rsidR="007D5444" w:rsidRPr="00103DAB"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3FE72D66" w:rsidR="007D5444" w:rsidRPr="00103DAB" w:rsidRDefault="00D17EF5" w:rsidP="001D1FD0">
            <w:pPr>
              <w:tabs>
                <w:tab w:val="left" w:pos="2128"/>
              </w:tabs>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9B3FF8" w:rsidRPr="00103DAB">
              <w:rPr>
                <w:rFonts w:ascii="Times New Roman" w:eastAsia="Times New Roman" w:hAnsi="Times New Roman" w:cs="Times New Roman"/>
                <w:b/>
                <w:bCs/>
                <w:sz w:val="21"/>
                <w:szCs w:val="21"/>
                <w:lang w:val="hr-HR" w:eastAsia="hr-HR"/>
              </w:rPr>
              <w:t>+ 3.464,</w:t>
            </w:r>
            <w:r w:rsidR="00302B5D" w:rsidRPr="00103DAB">
              <w:rPr>
                <w:rFonts w:ascii="Times New Roman" w:eastAsia="Times New Roman" w:hAnsi="Times New Roman" w:cs="Times New Roman"/>
                <w:b/>
                <w:bCs/>
                <w:sz w:val="21"/>
                <w:szCs w:val="21"/>
                <w:lang w:val="hr-HR" w:eastAsia="hr-HR"/>
              </w:rPr>
              <w:t>6</w:t>
            </w:r>
            <w:r w:rsidR="009B3FF8" w:rsidRPr="00103DAB">
              <w:rPr>
                <w:rFonts w:ascii="Times New Roman" w:eastAsia="Times New Roman" w:hAnsi="Times New Roman" w:cs="Times New Roman"/>
                <w:b/>
                <w:bCs/>
                <w:sz w:val="21"/>
                <w:szCs w:val="21"/>
                <w:lang w:val="hr-HR" w:eastAsia="hr-HR"/>
              </w:rPr>
              <w:t>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43A76C4E" w:rsidR="007D5444" w:rsidRPr="00103DAB"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4</w:t>
            </w:r>
            <w:r w:rsidR="009B3FF8" w:rsidRPr="00103DAB">
              <w:rPr>
                <w:rFonts w:ascii="Times New Roman" w:eastAsia="Times New Roman" w:hAnsi="Times New Roman" w:cs="Times New Roman"/>
                <w:b/>
                <w:bCs/>
                <w:sz w:val="21"/>
                <w:szCs w:val="21"/>
                <w:lang w:val="hr-HR" w:eastAsia="hr-HR"/>
              </w:rPr>
              <w:t>5.272,28</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667C93F7" w:rsidR="007D5444"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Komunalna naknada: </w:t>
            </w:r>
            <w:r w:rsidR="00153801" w:rsidRPr="00103DAB">
              <w:rPr>
                <w:rFonts w:ascii="Times New Roman" w:eastAsia="Times New Roman" w:hAnsi="Times New Roman" w:cs="Times New Roman"/>
                <w:bCs/>
                <w:iCs/>
                <w:sz w:val="20"/>
                <w:szCs w:val="20"/>
                <w:lang w:val="hr-HR" w:eastAsia="hr-HR"/>
              </w:rPr>
              <w:t>4</w:t>
            </w:r>
            <w:r w:rsidR="0078369B" w:rsidRPr="00103DAB">
              <w:rPr>
                <w:rFonts w:ascii="Times New Roman" w:eastAsia="Times New Roman" w:hAnsi="Times New Roman" w:cs="Times New Roman"/>
                <w:bCs/>
                <w:iCs/>
                <w:sz w:val="20"/>
                <w:szCs w:val="20"/>
                <w:lang w:val="hr-HR" w:eastAsia="hr-HR"/>
              </w:rPr>
              <w:t>5</w:t>
            </w:r>
            <w:r w:rsidR="00153801" w:rsidRPr="00103DAB">
              <w:rPr>
                <w:rFonts w:ascii="Times New Roman" w:eastAsia="Times New Roman" w:hAnsi="Times New Roman" w:cs="Times New Roman"/>
                <w:bCs/>
                <w:iCs/>
                <w:sz w:val="20"/>
                <w:szCs w:val="20"/>
                <w:lang w:val="hr-HR" w:eastAsia="hr-HR"/>
              </w:rPr>
              <w:t>.</w:t>
            </w:r>
            <w:r w:rsidR="0078369B" w:rsidRPr="00103DAB">
              <w:rPr>
                <w:rFonts w:ascii="Times New Roman" w:eastAsia="Times New Roman" w:hAnsi="Times New Roman" w:cs="Times New Roman"/>
                <w:bCs/>
                <w:iCs/>
                <w:sz w:val="20"/>
                <w:szCs w:val="20"/>
                <w:lang w:val="hr-HR" w:eastAsia="hr-HR"/>
              </w:rPr>
              <w:t>272,28</w:t>
            </w:r>
            <w:r w:rsidR="00153801" w:rsidRPr="00103DAB">
              <w:rPr>
                <w:rFonts w:ascii="Times New Roman" w:eastAsia="Times New Roman" w:hAnsi="Times New Roman" w:cs="Times New Roman"/>
                <w:bCs/>
                <w:iCs/>
                <w:sz w:val="20"/>
                <w:szCs w:val="20"/>
                <w:lang w:val="hr-HR" w:eastAsia="hr-HR"/>
              </w:rPr>
              <w:t xml:space="preserve">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F5ADA7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4ADC272F" w:rsidR="002F683B" w:rsidRPr="00103DAB" w:rsidRDefault="002F683B" w:rsidP="002F683B">
            <w:pPr>
              <w:adjustRightInd w:val="0"/>
              <w:spacing w:after="0" w:line="240" w:lineRule="auto"/>
              <w:ind w:right="89"/>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03935" w:rsidRPr="00103DAB">
              <w:rPr>
                <w:rFonts w:ascii="Times New Roman" w:eastAsia="Times New Roman" w:hAnsi="Times New Roman" w:cs="Times New Roman"/>
                <w:sz w:val="21"/>
                <w:szCs w:val="21"/>
                <w:lang w:val="hr-HR" w:eastAsia="hr-HR"/>
              </w:rPr>
              <w:t>+ 22.094,03</w:t>
            </w:r>
            <w:r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4DE8001"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115.000,00</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7B7C991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6ECCF41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3.716,24</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760A0395"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3077667D"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- 1.583,52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3D938D89"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2.000,00</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7938719F"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04531689" w:rsidR="002F683B" w:rsidRPr="00103DAB" w:rsidRDefault="00B03935"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12A1B" w:rsidRPr="00103DAB">
              <w:rPr>
                <w:rFonts w:ascii="Times New Roman" w:eastAsia="Times New Roman" w:hAnsi="Times New Roman" w:cs="Times New Roman"/>
                <w:sz w:val="21"/>
                <w:szCs w:val="21"/>
                <w:lang w:val="hr-HR" w:eastAsia="hr-HR"/>
              </w:rPr>
              <w:t>2</w:t>
            </w:r>
            <w:r w:rsidRPr="00103DAB">
              <w:rPr>
                <w:rFonts w:ascii="Times New Roman" w:eastAsia="Times New Roman" w:hAnsi="Times New Roman" w:cs="Times New Roman"/>
                <w:sz w:val="21"/>
                <w:szCs w:val="21"/>
                <w:lang w:val="hr-HR" w:eastAsia="hr-HR"/>
              </w:rPr>
              <w:t>.080,10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0BA434B8" w:rsidR="002F683B" w:rsidRPr="00103DAB" w:rsidRDefault="00B12A1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w:t>
            </w:r>
            <w:r w:rsidR="00B03935" w:rsidRPr="00103DAB">
              <w:rPr>
                <w:rFonts w:ascii="Times New Roman" w:eastAsia="Times New Roman" w:hAnsi="Times New Roman" w:cs="Times New Roman"/>
                <w:sz w:val="21"/>
                <w:szCs w:val="21"/>
                <w:lang w:val="hr-HR" w:eastAsia="hr-HR"/>
              </w:rPr>
              <w:t>.000,00</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056BE2C4"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528CBFF"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7BDDF35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17.917,58</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16E7326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3B013309"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7</w:t>
            </w:r>
            <w:r w:rsidRPr="00103DAB">
              <w:rPr>
                <w:rFonts w:ascii="Times New Roman" w:eastAsia="Times New Roman" w:hAnsi="Times New Roman" w:cs="Times New Roman"/>
                <w:sz w:val="21"/>
                <w:szCs w:val="21"/>
                <w:lang w:val="hr-HR" w:eastAsia="hr-HR"/>
              </w:rPr>
              <w:t>.585,77</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5DD6E3E4" w:rsidR="002F683B" w:rsidRPr="00103DAB" w:rsidRDefault="00B47EF2"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E84570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527712C1"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- 990,84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4B47844B"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B03935" w:rsidRPr="00103DAB">
              <w:rPr>
                <w:rFonts w:ascii="Times New Roman" w:eastAsia="Times New Roman" w:hAnsi="Times New Roman" w:cs="Times New Roman"/>
                <w:sz w:val="21"/>
                <w:szCs w:val="21"/>
                <w:lang w:val="hr-HR" w:eastAsia="hr-HR"/>
              </w:rPr>
              <w:t>000,00</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60C872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D3F05AD"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+ 5.455,44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47E18D52"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E43032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40931DD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7882EEA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4D2B3CE" w:rsidR="002F683B" w:rsidRPr="00103DA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4A8EF3A4" w:rsidR="002F683B" w:rsidRPr="00103DAB" w:rsidRDefault="002F683B" w:rsidP="002F683B">
            <w:pPr>
              <w:spacing w:after="0" w:line="240" w:lineRule="auto"/>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 xml:space="preserve">  </w:t>
            </w:r>
            <w:r w:rsidR="00B03935" w:rsidRPr="00103DAB">
              <w:rPr>
                <w:rFonts w:ascii="Times New Roman" w:eastAsia="Times New Roman" w:hAnsi="Times New Roman" w:cs="Times New Roman"/>
                <w:b/>
                <w:bCs/>
                <w:iCs/>
                <w:sz w:val="21"/>
                <w:szCs w:val="21"/>
                <w:lang w:val="hr-HR" w:eastAsia="hr-HR"/>
              </w:rPr>
              <w:t>+ 1</w:t>
            </w:r>
            <w:r w:rsidR="00B47EF2" w:rsidRPr="00103DAB">
              <w:rPr>
                <w:rFonts w:ascii="Times New Roman" w:eastAsia="Times New Roman" w:hAnsi="Times New Roman" w:cs="Times New Roman"/>
                <w:b/>
                <w:bCs/>
                <w:iCs/>
                <w:sz w:val="21"/>
                <w:szCs w:val="21"/>
                <w:lang w:val="hr-HR" w:eastAsia="hr-HR"/>
              </w:rPr>
              <w:t>9</w:t>
            </w:r>
            <w:r w:rsidR="00B03935" w:rsidRPr="00103DAB">
              <w:rPr>
                <w:rFonts w:ascii="Times New Roman" w:eastAsia="Times New Roman" w:hAnsi="Times New Roman" w:cs="Times New Roman"/>
                <w:b/>
                <w:bCs/>
                <w:iCs/>
                <w:sz w:val="21"/>
                <w:szCs w:val="21"/>
                <w:lang w:val="hr-HR" w:eastAsia="hr-HR"/>
              </w:rPr>
              <w:t>.469,44</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4F944822" w:rsidR="002F683B" w:rsidRPr="00103DA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2</w:t>
            </w:r>
            <w:r w:rsidR="00B12A1B" w:rsidRPr="00103DAB">
              <w:rPr>
                <w:rFonts w:ascii="Times New Roman" w:eastAsia="Times New Roman" w:hAnsi="Times New Roman" w:cs="Times New Roman"/>
                <w:b/>
                <w:bCs/>
                <w:iCs/>
                <w:sz w:val="21"/>
                <w:szCs w:val="21"/>
                <w:lang w:val="hr-HR" w:eastAsia="hr-HR"/>
              </w:rPr>
              <w:t>6</w:t>
            </w:r>
            <w:r w:rsidR="00B47EF2" w:rsidRPr="00103DAB">
              <w:rPr>
                <w:rFonts w:ascii="Times New Roman" w:eastAsia="Times New Roman" w:hAnsi="Times New Roman" w:cs="Times New Roman"/>
                <w:b/>
                <w:bCs/>
                <w:iCs/>
                <w:sz w:val="21"/>
                <w:szCs w:val="21"/>
                <w:lang w:val="hr-HR" w:eastAsia="hr-HR"/>
              </w:rPr>
              <w:t>6</w:t>
            </w:r>
            <w:r w:rsidR="00B03935" w:rsidRPr="00103DAB">
              <w:rPr>
                <w:rFonts w:ascii="Times New Roman" w:eastAsia="Times New Roman" w:hAnsi="Times New Roman" w:cs="Times New Roman"/>
                <w:b/>
                <w:bCs/>
                <w:iCs/>
                <w:sz w:val="21"/>
                <w:szCs w:val="21"/>
                <w:lang w:val="hr-HR" w:eastAsia="hr-HR"/>
              </w:rPr>
              <w:t>.267,50</w:t>
            </w:r>
          </w:p>
        </w:tc>
      </w:tr>
      <w:tr w:rsidR="00103DAB" w:rsidRPr="00103DAB" w14:paraId="09BC828C" w14:textId="54211E01" w:rsidTr="004D431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lastRenderedPageBreak/>
              <w:t>Izvori financiranja:</w:t>
            </w:r>
          </w:p>
          <w:p w14:paraId="0394C1FD" w14:textId="77777777" w:rsidR="002F683B" w:rsidRPr="00103DAB" w:rsidRDefault="002F683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w:t>
            </w:r>
            <w:r w:rsidR="00153801" w:rsidRPr="00103DAB">
              <w:rPr>
                <w:rFonts w:ascii="Times New Roman" w:eastAsia="Times New Roman" w:hAnsi="Times New Roman" w:cs="Times New Roman"/>
                <w:bCs/>
                <w:iCs/>
                <w:sz w:val="20"/>
                <w:szCs w:val="20"/>
                <w:lang w:val="hr-HR" w:eastAsia="hr-HR"/>
              </w:rPr>
              <w:t>246.798,06 eura</w:t>
            </w:r>
          </w:p>
          <w:p w14:paraId="1588F1BF" w14:textId="4C332850" w:rsidR="0078369B" w:rsidRPr="00103DAB" w:rsidRDefault="0078369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Prihodi od poreza: 1</w:t>
            </w:r>
            <w:r w:rsidR="00103DAB" w:rsidRPr="00103DAB">
              <w:rPr>
                <w:rFonts w:ascii="Times New Roman" w:eastAsia="Times New Roman" w:hAnsi="Times New Roman" w:cs="Times New Roman"/>
                <w:bCs/>
                <w:iCs/>
                <w:sz w:val="20"/>
                <w:szCs w:val="20"/>
                <w:lang w:val="hr-HR" w:eastAsia="hr-HR"/>
              </w:rPr>
              <w:t>9</w:t>
            </w:r>
            <w:r w:rsidRPr="00103DAB">
              <w:rPr>
                <w:rFonts w:ascii="Times New Roman" w:eastAsia="Times New Roman" w:hAnsi="Times New Roman" w:cs="Times New Roman"/>
                <w:bCs/>
                <w:iCs/>
                <w:sz w:val="20"/>
                <w:szCs w:val="20"/>
                <w:lang w:val="hr-HR" w:eastAsia="hr-HR"/>
              </w:rPr>
              <w:t>.469,44 eura</w:t>
            </w:r>
          </w:p>
        </w:tc>
      </w:tr>
      <w:tr w:rsidR="002F683B" w:rsidRPr="00103DAB" w14:paraId="22234D54" w14:textId="77777777" w:rsidTr="0032683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FA43A41"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46C3385E"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2023.</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0551B29" w:rsidR="00F34C5F" w:rsidRPr="00103DAB" w:rsidRDefault="002F683B" w:rsidP="002F683B">
            <w:pPr>
              <w:tabs>
                <w:tab w:val="left" w:pos="2128"/>
              </w:tabs>
              <w:spacing w:after="0" w:line="240" w:lineRule="auto"/>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- 1.145,30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3D0EFB37"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3.500,00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D9802F0"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- 2.636,14</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1DC0BAD3"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4.000,00</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2A428B88" w:rsidR="00F34C5F" w:rsidRPr="00103DAB" w:rsidRDefault="002F683B" w:rsidP="00C3172A">
            <w:pPr>
              <w:tabs>
                <w:tab w:val="left" w:pos="2128"/>
              </w:tabs>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1415BB" w:rsidRPr="00103DAB">
              <w:rPr>
                <w:rFonts w:ascii="Times New Roman" w:eastAsia="Times New Roman" w:hAnsi="Times New Roman" w:cs="Times New Roman"/>
                <w:b/>
                <w:bCs/>
                <w:sz w:val="21"/>
                <w:szCs w:val="21"/>
                <w:lang w:val="hr-HR" w:eastAsia="hr-HR"/>
              </w:rPr>
              <w:t>- 3.781,44</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08815456"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1415BB" w:rsidRPr="00103DAB">
              <w:rPr>
                <w:rFonts w:ascii="Times New Roman" w:eastAsia="Times New Roman" w:hAnsi="Times New Roman" w:cs="Times New Roman"/>
                <w:b/>
                <w:bCs/>
                <w:sz w:val="21"/>
                <w:szCs w:val="21"/>
                <w:lang w:val="hr-HR" w:eastAsia="hr-HR"/>
              </w:rPr>
              <w:t>7.500,00</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2F3C8E44"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0E50D1" w:rsidRPr="00103DAB">
              <w:rPr>
                <w:rFonts w:ascii="Times New Roman" w:eastAsia="Times New Roman" w:hAnsi="Times New Roman" w:cs="Times New Roman"/>
                <w:bCs/>
                <w:iCs/>
                <w:sz w:val="20"/>
                <w:szCs w:val="20"/>
                <w:lang w:val="hr-HR" w:eastAsia="hr-HR"/>
              </w:rPr>
              <w:t>Komunalna naknada</w:t>
            </w:r>
            <w:r w:rsidRPr="00103DAB">
              <w:rPr>
                <w:rFonts w:ascii="Times New Roman" w:eastAsia="Times New Roman" w:hAnsi="Times New Roman" w:cs="Times New Roman"/>
                <w:bCs/>
                <w:iCs/>
                <w:sz w:val="20"/>
                <w:szCs w:val="20"/>
                <w:lang w:val="hr-HR" w:eastAsia="hr-HR"/>
              </w:rPr>
              <w:t xml:space="preserve">: </w:t>
            </w:r>
            <w:r w:rsidR="0078369B" w:rsidRPr="00103DAB">
              <w:rPr>
                <w:rFonts w:ascii="Times New Roman" w:eastAsia="Times New Roman" w:hAnsi="Times New Roman" w:cs="Times New Roman"/>
                <w:bCs/>
                <w:iCs/>
                <w:sz w:val="20"/>
                <w:szCs w:val="20"/>
                <w:lang w:val="hr-HR" w:eastAsia="hr-HR"/>
              </w:rPr>
              <w:t>7.500,00</w:t>
            </w:r>
            <w:r w:rsidR="00153801" w:rsidRPr="00103DAB">
              <w:rPr>
                <w:rFonts w:ascii="Times New Roman" w:eastAsia="Times New Roman" w:hAnsi="Times New Roman" w:cs="Times New Roman"/>
                <w:bCs/>
                <w:iCs/>
                <w:sz w:val="20"/>
                <w:szCs w:val="20"/>
                <w:lang w:val="hr-HR" w:eastAsia="hr-HR"/>
              </w:rPr>
              <w:t xml:space="preserve"> 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125D6DB3" w:rsidR="002E6AD7" w:rsidRPr="00103DAB" w:rsidRDefault="008C0BE9"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04E22129" w:rsidR="002E6AD7" w:rsidRPr="00103DAB" w:rsidRDefault="0023618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A26FCC" w:rsidRPr="00103DAB">
              <w:rPr>
                <w:rFonts w:ascii="Times New Roman" w:eastAsia="Times New Roman" w:hAnsi="Times New Roman" w:cs="Times New Roman"/>
                <w:sz w:val="21"/>
                <w:szCs w:val="21"/>
                <w:lang w:val="hr-HR" w:eastAsia="hr-HR"/>
              </w:rPr>
              <w:t>4.500,00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617F3B7E" w:rsidR="002E6AD7" w:rsidRPr="00103DAB" w:rsidRDefault="008C0BE9"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7C6AEFC3" w:rsidR="002E6AD7" w:rsidRPr="00103DAB" w:rsidRDefault="00D17EF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w:t>
            </w:r>
            <w:r w:rsidR="00A26FCC" w:rsidRPr="00103DAB">
              <w:rPr>
                <w:rFonts w:ascii="Times New Roman" w:eastAsia="Times New Roman" w:hAnsi="Times New Roman" w:cs="Times New Roman"/>
                <w:b/>
                <w:bCs/>
                <w:sz w:val="21"/>
                <w:szCs w:val="21"/>
                <w:lang w:val="hr-HR" w:eastAsia="hr-HR"/>
              </w:rPr>
              <w:t>4.500,00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58A45073"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641941" w:rsidRPr="00103DAB">
              <w:rPr>
                <w:rFonts w:ascii="Times New Roman" w:eastAsia="Times New Roman" w:hAnsi="Times New Roman" w:cs="Times New Roman"/>
                <w:sz w:val="20"/>
                <w:szCs w:val="20"/>
                <w:lang w:val="hr-HR" w:eastAsia="hr-HR"/>
              </w:rPr>
              <w:t>14.500,00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34622694"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+ 1.885,59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1A102860"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6.000,00</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4EE008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5559B3CF" w:rsidR="000E4364" w:rsidRPr="00103DAB" w:rsidRDefault="001415BB"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+ 1.885,59</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4AEAADE5"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w:t>
            </w:r>
            <w:r w:rsidR="001415BB" w:rsidRPr="00103DAB">
              <w:rPr>
                <w:rFonts w:ascii="Times New Roman" w:eastAsia="Times New Roman" w:hAnsi="Times New Roman" w:cs="Times New Roman"/>
                <w:b/>
                <w:sz w:val="21"/>
                <w:szCs w:val="21"/>
                <w:lang w:val="hr-HR" w:eastAsia="hr-HR"/>
              </w:rPr>
              <w:t>2.789,43</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187DE747" w14:textId="311E5501" w:rsidR="000E4364" w:rsidRPr="00103DAB" w:rsidRDefault="00153801" w:rsidP="0078369B">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p w14:paraId="6B2A593C" w14:textId="1ECDECDB" w:rsidR="0078369B" w:rsidRPr="00103DAB" w:rsidRDefault="0078369B" w:rsidP="0078369B">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Prihodi od poreza: 1.885,59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103DAB" w:rsidRPr="00103DAB"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103DAB" w:rsidRPr="00103DAB"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281DF964"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w:t>
            </w:r>
            <w:r w:rsidR="00696745" w:rsidRPr="00103DAB">
              <w:rPr>
                <w:rFonts w:ascii="Times New Roman" w:eastAsia="Times New Roman" w:hAnsi="Times New Roman" w:cs="Times New Roman"/>
                <w:sz w:val="21"/>
                <w:szCs w:val="21"/>
                <w:lang w:val="hr-HR" w:eastAsia="hr-HR"/>
              </w:rPr>
              <w:t>6.636,14</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292C2302" w:rsidR="00DC34B8" w:rsidRPr="00103DAB" w:rsidRDefault="0023618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+ 2</w:t>
            </w:r>
            <w:r w:rsidR="001415BB" w:rsidRPr="00103DAB">
              <w:rPr>
                <w:rFonts w:ascii="Times New Roman" w:eastAsia="Times New Roman" w:hAnsi="Times New Roman" w:cs="Times New Roman"/>
                <w:sz w:val="21"/>
                <w:szCs w:val="21"/>
                <w:lang w:val="hr-HR" w:eastAsia="hr-HR"/>
              </w:rPr>
              <w:t>8.363,86</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7281B1CE"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55.000,00</w:t>
            </w:r>
          </w:p>
        </w:tc>
      </w:tr>
      <w:tr w:rsidR="00103DAB" w:rsidRPr="00103DAB"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64C7343"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4F618F8D" w:rsidR="00DC34B8"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0</w:t>
            </w:r>
            <w:r w:rsidR="00A77BB4" w:rsidRPr="00103DAB">
              <w:rPr>
                <w:rFonts w:ascii="Times New Roman" w:eastAsia="Times New Roman" w:hAnsi="Times New Roman" w:cs="Times New Roman"/>
                <w:sz w:val="21"/>
                <w:szCs w:val="21"/>
                <w:lang w:val="hr-HR" w:eastAsia="hr-HR"/>
              </w:rPr>
              <w:t>,00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41EB760C" w:rsidR="00DC34B8" w:rsidRPr="00103DAB" w:rsidRDefault="00A77BB4"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r>
      <w:tr w:rsidR="00103DAB" w:rsidRPr="00103DAB" w14:paraId="5C1E8A6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103DAB"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F86C5C4" w:rsidR="00931C9E" w:rsidRPr="00103DAB"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Energetska usluga </w:t>
            </w:r>
            <w:r w:rsidR="000E4364" w:rsidRPr="00103DAB">
              <w:rPr>
                <w:rFonts w:ascii="Times New Roman" w:eastAsia="Times New Roman" w:hAnsi="Times New Roman" w:cs="Times New Roman"/>
                <w:sz w:val="21"/>
                <w:szCs w:val="21"/>
                <w:lang w:val="hr-HR" w:eastAsia="hr-HR"/>
              </w:rPr>
              <w:t xml:space="preserve">- </w:t>
            </w:r>
            <w:r w:rsidRPr="00103DAB">
              <w:rPr>
                <w:rFonts w:ascii="Times New Roman" w:eastAsia="Times New Roman" w:hAnsi="Times New Roman" w:cs="Times New Roman"/>
                <w:sz w:val="21"/>
                <w:szCs w:val="21"/>
                <w:lang w:val="hr-HR" w:eastAsia="hr-HR"/>
              </w:rPr>
              <w:t>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33D1A2F0" w:rsidR="00931C9E" w:rsidRPr="00103DAB"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64BA6094" w:rsidR="00931C9E" w:rsidRPr="00103DAB" w:rsidRDefault="001415BB" w:rsidP="001415BB">
            <w:pPr>
              <w:adjustRightInd w:val="0"/>
              <w:spacing w:after="0" w:line="240" w:lineRule="auto"/>
              <w:ind w:left="-73"/>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- 265.445,62</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591C46C" w:rsidR="00931C9E"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r>
      <w:tr w:rsidR="00103DAB" w:rsidRPr="00103DAB" w14:paraId="0F81B38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2BAF647" w14:textId="4A25AF9B" w:rsidR="00BB3AA0" w:rsidRPr="00103DAB" w:rsidRDefault="00BB3AA0"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4986DABC" w14:textId="7E1F9E40" w:rsidR="00BB3AA0" w:rsidRPr="00103DAB" w:rsidRDefault="00BB3AA0"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22913" w14:textId="06748C89" w:rsidR="00BB3AA0"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2.500,00</w:t>
            </w:r>
          </w:p>
        </w:tc>
        <w:tc>
          <w:tcPr>
            <w:tcW w:w="1161" w:type="dxa"/>
            <w:tcBorders>
              <w:top w:val="single" w:sz="4" w:space="0" w:color="auto"/>
              <w:left w:val="single" w:sz="4" w:space="0" w:color="auto"/>
              <w:bottom w:val="single" w:sz="4" w:space="0" w:color="auto"/>
              <w:right w:val="single" w:sz="4" w:space="0" w:color="auto"/>
            </w:tcBorders>
            <w:vAlign w:val="center"/>
          </w:tcPr>
          <w:p w14:paraId="7D6EA261" w14:textId="1EE174A9" w:rsidR="00BB3AA0"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8E2590" w:rsidRPr="00103DAB">
              <w:rPr>
                <w:rFonts w:ascii="Times New Roman" w:eastAsia="Times New Roman" w:hAnsi="Times New Roman" w:cs="Times New Roman"/>
                <w:sz w:val="21"/>
                <w:szCs w:val="21"/>
                <w:lang w:val="hr-HR" w:eastAsia="hr-HR"/>
              </w:rPr>
              <w:t>+ 6.000</w:t>
            </w:r>
            <w:r w:rsidR="00BB3AA0" w:rsidRPr="00103DAB">
              <w:rPr>
                <w:rFonts w:ascii="Times New Roman" w:eastAsia="Times New Roman" w:hAnsi="Times New Roman" w:cs="Times New Roman"/>
                <w:sz w:val="21"/>
                <w:szCs w:val="21"/>
                <w:lang w:val="hr-HR" w:eastAsia="hr-HR"/>
              </w:rPr>
              <w:t>,00</w:t>
            </w:r>
          </w:p>
        </w:tc>
        <w:tc>
          <w:tcPr>
            <w:tcW w:w="1399" w:type="dxa"/>
            <w:tcBorders>
              <w:top w:val="single" w:sz="4" w:space="0" w:color="auto"/>
              <w:left w:val="single" w:sz="4" w:space="0" w:color="auto"/>
              <w:bottom w:val="single" w:sz="4" w:space="0" w:color="auto"/>
              <w:right w:val="single" w:sz="4" w:space="0" w:color="auto"/>
            </w:tcBorders>
            <w:vAlign w:val="center"/>
          </w:tcPr>
          <w:p w14:paraId="18585355" w14:textId="5A7C1F54" w:rsidR="00BB3AA0" w:rsidRPr="00103DAB" w:rsidRDefault="008E2590"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w:t>
            </w:r>
            <w:r w:rsidR="00BB3AA0" w:rsidRPr="00103DAB">
              <w:rPr>
                <w:rFonts w:ascii="Times New Roman" w:eastAsia="Times New Roman" w:hAnsi="Times New Roman" w:cs="Times New Roman"/>
                <w:sz w:val="21"/>
                <w:szCs w:val="21"/>
                <w:lang w:val="hr-HR" w:eastAsia="hr-HR"/>
              </w:rPr>
              <w:t>.500,00</w:t>
            </w:r>
          </w:p>
        </w:tc>
      </w:tr>
      <w:tr w:rsidR="00103DAB" w:rsidRPr="00103DAB" w14:paraId="43916E39"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BF033C5" w14:textId="17A18F86" w:rsidR="001415BB" w:rsidRPr="00103DAB" w:rsidRDefault="001415B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8.5.</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8FEE4E9" w14:textId="3D8AFD8C" w:rsidR="001415BB" w:rsidRPr="00103DAB" w:rsidRDefault="001415BB"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Revizija projektne dokumentacije modernizacije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A0780A" w14:textId="77777777" w:rsidR="001415BB"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6829F6B7" w14:textId="6A08E91F" w:rsidR="001415BB"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+ 11.500,00</w:t>
            </w:r>
          </w:p>
        </w:tc>
        <w:tc>
          <w:tcPr>
            <w:tcW w:w="1399" w:type="dxa"/>
            <w:tcBorders>
              <w:top w:val="single" w:sz="4" w:space="0" w:color="auto"/>
              <w:left w:val="single" w:sz="4" w:space="0" w:color="auto"/>
              <w:bottom w:val="single" w:sz="4" w:space="0" w:color="auto"/>
              <w:right w:val="single" w:sz="4" w:space="0" w:color="auto"/>
            </w:tcBorders>
            <w:vAlign w:val="center"/>
          </w:tcPr>
          <w:p w14:paraId="2CEAB794" w14:textId="437E6AB2" w:rsidR="001415BB"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11.500,00</w:t>
            </w:r>
          </w:p>
        </w:tc>
      </w:tr>
      <w:tr w:rsidR="00103DAB" w:rsidRPr="00103DAB"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54417299" w:rsidR="00DC34B8" w:rsidRPr="00103DAB" w:rsidRDefault="001415BB"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518.665</w:t>
            </w:r>
            <w:r w:rsidR="00696745" w:rsidRPr="00103DAB">
              <w:rPr>
                <w:rFonts w:ascii="Times New Roman" w:eastAsia="Times New Roman" w:hAnsi="Times New Roman" w:cs="Times New Roman"/>
                <w:b/>
                <w:sz w:val="21"/>
                <w:szCs w:val="21"/>
                <w:lang w:val="hr-HR" w:eastAsia="hr-HR"/>
              </w:rPr>
              <w:t>,97</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D4695F2" w:rsidR="00DC34B8" w:rsidRPr="00103DAB" w:rsidRDefault="001A79E1" w:rsidP="00236185">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- 219.581,76</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2B2C799B" w:rsidR="00DC34B8" w:rsidRPr="00103DAB" w:rsidRDefault="001A79E1"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299.084,21</w:t>
            </w:r>
          </w:p>
        </w:tc>
      </w:tr>
      <w:tr w:rsidR="00D10026" w:rsidRPr="00103DAB"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682ABBF2" w14:textId="3924541E"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w:t>
            </w:r>
            <w:r w:rsidR="00153801" w:rsidRPr="00103DAB">
              <w:rPr>
                <w:rFonts w:ascii="Times New Roman" w:eastAsia="Times New Roman" w:hAnsi="Times New Roman" w:cs="Times New Roman"/>
                <w:sz w:val="20"/>
                <w:szCs w:val="20"/>
                <w:lang w:val="hr-HR" w:eastAsia="hr-HR"/>
              </w:rPr>
              <w:t xml:space="preserve">Prihodi od poreza: </w:t>
            </w:r>
            <w:r w:rsidR="0078369B" w:rsidRPr="00103DAB">
              <w:rPr>
                <w:rFonts w:ascii="Times New Roman" w:eastAsia="Times New Roman" w:hAnsi="Times New Roman" w:cs="Times New Roman"/>
                <w:sz w:val="20"/>
                <w:szCs w:val="20"/>
                <w:lang w:val="hr-HR" w:eastAsia="hr-HR"/>
              </w:rPr>
              <w:t>218.497,17</w:t>
            </w:r>
            <w:r w:rsidR="00153801" w:rsidRPr="00103DAB">
              <w:rPr>
                <w:rFonts w:ascii="Times New Roman" w:eastAsia="Times New Roman" w:hAnsi="Times New Roman" w:cs="Times New Roman"/>
                <w:sz w:val="20"/>
                <w:szCs w:val="20"/>
                <w:lang w:val="hr-HR" w:eastAsia="hr-HR"/>
              </w:rPr>
              <w:t xml:space="preserve"> eura</w:t>
            </w:r>
          </w:p>
          <w:p w14:paraId="4A791179" w14:textId="3E393260"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2. </w:t>
            </w:r>
            <w:r w:rsidR="00153801" w:rsidRPr="00103DAB">
              <w:rPr>
                <w:rFonts w:ascii="Times New Roman" w:eastAsia="Times New Roman" w:hAnsi="Times New Roman" w:cs="Times New Roman"/>
                <w:sz w:val="20"/>
                <w:szCs w:val="20"/>
                <w:lang w:val="hr-HR" w:eastAsia="hr-HR"/>
              </w:rPr>
              <w:t xml:space="preserve">Komunalna naknada: </w:t>
            </w:r>
            <w:r w:rsidR="000E50D1" w:rsidRPr="00103DAB">
              <w:rPr>
                <w:rFonts w:ascii="Times New Roman" w:eastAsia="Times New Roman" w:hAnsi="Times New Roman" w:cs="Times New Roman"/>
                <w:sz w:val="20"/>
                <w:szCs w:val="20"/>
                <w:lang w:val="hr-HR" w:eastAsia="hr-HR"/>
              </w:rPr>
              <w:t>7</w:t>
            </w:r>
            <w:r w:rsidR="00641941" w:rsidRPr="00103DAB">
              <w:rPr>
                <w:rFonts w:ascii="Times New Roman" w:eastAsia="Times New Roman" w:hAnsi="Times New Roman" w:cs="Times New Roman"/>
                <w:sz w:val="20"/>
                <w:szCs w:val="20"/>
                <w:lang w:val="hr-HR" w:eastAsia="hr-HR"/>
              </w:rPr>
              <w:t>6.</w:t>
            </w:r>
            <w:r w:rsidR="0078369B" w:rsidRPr="00103DAB">
              <w:rPr>
                <w:rFonts w:ascii="Times New Roman" w:eastAsia="Times New Roman" w:hAnsi="Times New Roman" w:cs="Times New Roman"/>
                <w:sz w:val="20"/>
                <w:szCs w:val="20"/>
                <w:lang w:val="hr-HR" w:eastAsia="hr-HR"/>
              </w:rPr>
              <w:t>605,36</w:t>
            </w:r>
            <w:r w:rsidR="00153801" w:rsidRPr="00103DAB">
              <w:rPr>
                <w:rFonts w:ascii="Times New Roman" w:eastAsia="Times New Roman" w:hAnsi="Times New Roman" w:cs="Times New Roman"/>
                <w:sz w:val="20"/>
                <w:szCs w:val="20"/>
                <w:lang w:val="hr-HR" w:eastAsia="hr-HR"/>
              </w:rPr>
              <w:t xml:space="preserve"> eura</w:t>
            </w:r>
          </w:p>
          <w:p w14:paraId="4A98225E" w14:textId="016ED20F" w:rsidR="00DC34B8" w:rsidRPr="00103DAB"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3. Sanacija štete na javnim površinama: </w:t>
            </w:r>
            <w:r w:rsidR="00153801" w:rsidRPr="00103DAB">
              <w:rPr>
                <w:rFonts w:ascii="Times New Roman" w:eastAsia="Times New Roman" w:hAnsi="Times New Roman" w:cs="Times New Roman"/>
                <w:sz w:val="20"/>
                <w:szCs w:val="20"/>
                <w:lang w:val="hr-HR" w:eastAsia="hr-HR"/>
              </w:rPr>
              <w:t>3.981,68 eura</w:t>
            </w:r>
          </w:p>
        </w:tc>
      </w:tr>
    </w:tbl>
    <w:p w14:paraId="254A30CA" w14:textId="77777777" w:rsidR="00511DC7" w:rsidRPr="00103DAB" w:rsidRDefault="00511DC7">
      <w:pPr>
        <w:rPr>
          <w:sz w:val="10"/>
          <w:szCs w:val="10"/>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14"/>
        <w:gridCol w:w="49"/>
        <w:gridCol w:w="1368"/>
        <w:gridCol w:w="1276"/>
        <w:gridCol w:w="1289"/>
      </w:tblGrid>
      <w:tr w:rsidR="00103DAB" w:rsidRPr="00103DAB" w14:paraId="3A7FAC9B" w14:textId="22CFDC25" w:rsidTr="0078369B">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103DAB"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PRIGODNO UREĐENJE GRADA</w:t>
            </w:r>
          </w:p>
        </w:tc>
      </w:tr>
      <w:tr w:rsidR="00103DAB" w:rsidRPr="00103DAB" w14:paraId="51EB57EB" w14:textId="1539C452" w:rsidTr="0078369B">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03C3A4B9" w:rsidR="003F561A" w:rsidRPr="00103DAB"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w:t>
            </w:r>
            <w:r w:rsidR="00B45C43" w:rsidRPr="00103DAB">
              <w:rPr>
                <w:rFonts w:ascii="Times New Roman" w:eastAsia="Times New Roman" w:hAnsi="Times New Roman" w:cs="Times New Roman"/>
                <w:sz w:val="21"/>
                <w:szCs w:val="21"/>
                <w:lang w:val="hr-HR" w:eastAsia="hr-HR"/>
              </w:rPr>
              <w:t>4.553,72</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4002DA0C"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1217F3C4" w:rsidR="003F561A" w:rsidRPr="00103DAB"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24.553,72</w:t>
            </w:r>
          </w:p>
        </w:tc>
      </w:tr>
      <w:tr w:rsidR="00103DAB" w:rsidRPr="00103DAB" w14:paraId="780910F6" w14:textId="3717F4BC" w:rsidTr="0078369B">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36F9F39"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24.553,72</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03A75A55"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4D24B2E9" w:rsidR="003F561A" w:rsidRPr="00103DAB"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24.553,72</w:t>
            </w:r>
          </w:p>
        </w:tc>
      </w:tr>
      <w:tr w:rsidR="00103DAB" w:rsidRPr="00103DAB" w14:paraId="263AE7E3" w14:textId="0C00DBB4" w:rsidTr="0078369B">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1FA423F4" w:rsidR="003F561A" w:rsidRPr="00103DAB"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0E50D1" w:rsidRPr="00103DAB">
              <w:rPr>
                <w:rFonts w:ascii="Times New Roman" w:eastAsia="Times New Roman" w:hAnsi="Times New Roman" w:cs="Times New Roman"/>
                <w:sz w:val="20"/>
                <w:szCs w:val="20"/>
                <w:lang w:val="hr-HR" w:eastAsia="hr-HR"/>
              </w:rPr>
              <w:t>24.553,72</w:t>
            </w:r>
            <w:r w:rsidR="00153801" w:rsidRPr="00103DAB">
              <w:rPr>
                <w:rFonts w:ascii="Times New Roman" w:eastAsia="Times New Roman" w:hAnsi="Times New Roman" w:cs="Times New Roman"/>
                <w:sz w:val="20"/>
                <w:szCs w:val="20"/>
                <w:lang w:val="hr-HR" w:eastAsia="hr-HR"/>
              </w:rPr>
              <w:t xml:space="preserve"> eura</w:t>
            </w:r>
          </w:p>
        </w:tc>
      </w:tr>
      <w:tr w:rsidR="00103DAB" w:rsidRPr="00103DAB" w14:paraId="06171BD2" w14:textId="2FF86C3F" w:rsidTr="0078369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58743CAC" w:rsidR="003F561A" w:rsidRPr="00103DAB" w:rsidRDefault="00696745" w:rsidP="008B0DAD">
            <w:pPr>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w:t>
            </w:r>
            <w:r w:rsidR="001415BB" w:rsidRPr="00103DAB">
              <w:rPr>
                <w:rFonts w:ascii="Times New Roman" w:eastAsia="Times New Roman" w:hAnsi="Times New Roman" w:cs="Times New Roman"/>
                <w:b/>
                <w:bCs/>
                <w:sz w:val="21"/>
                <w:szCs w:val="21"/>
                <w:lang w:val="hr-HR" w:eastAsia="hr-HR"/>
              </w:rPr>
              <w:t>168.534,50</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1F3A94FD" w:rsidR="003F561A" w:rsidRPr="00103DAB" w:rsidRDefault="00302B5D" w:rsidP="00A94237">
            <w:pPr>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- 17</w:t>
            </w:r>
            <w:r w:rsidR="00B12A1B" w:rsidRPr="00103DAB">
              <w:rPr>
                <w:rFonts w:ascii="Times New Roman" w:eastAsia="Times New Roman" w:hAnsi="Times New Roman" w:cs="Times New Roman"/>
                <w:b/>
                <w:bCs/>
                <w:sz w:val="21"/>
                <w:szCs w:val="21"/>
                <w:lang w:val="hr-HR" w:eastAsia="hr-HR"/>
              </w:rPr>
              <w:t>7</w:t>
            </w:r>
            <w:r w:rsidRPr="00103DAB">
              <w:rPr>
                <w:rFonts w:ascii="Times New Roman" w:eastAsia="Times New Roman" w:hAnsi="Times New Roman" w:cs="Times New Roman"/>
                <w:b/>
                <w:bCs/>
                <w:sz w:val="21"/>
                <w:szCs w:val="21"/>
                <w:lang w:val="hr-HR" w:eastAsia="hr-HR"/>
              </w:rPr>
              <w:t>.305,13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33E3188A" w:rsidR="003F561A" w:rsidRPr="00103DAB" w:rsidRDefault="006B64DA" w:rsidP="008B0DAD">
            <w:pPr>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99</w:t>
            </w:r>
            <w:r w:rsidR="00B12A1B" w:rsidRPr="00103DAB">
              <w:rPr>
                <w:rFonts w:ascii="Times New Roman" w:eastAsia="Times New Roman" w:hAnsi="Times New Roman" w:cs="Times New Roman"/>
                <w:b/>
                <w:bCs/>
                <w:sz w:val="21"/>
                <w:szCs w:val="21"/>
                <w:lang w:val="hr-HR" w:eastAsia="hr-HR"/>
              </w:rPr>
              <w:t>1</w:t>
            </w:r>
            <w:r w:rsidRPr="00103DAB">
              <w:rPr>
                <w:rFonts w:ascii="Times New Roman" w:eastAsia="Times New Roman" w:hAnsi="Times New Roman" w:cs="Times New Roman"/>
                <w:b/>
                <w:bCs/>
                <w:sz w:val="21"/>
                <w:szCs w:val="21"/>
                <w:lang w:val="hr-HR" w:eastAsia="hr-HR"/>
              </w:rPr>
              <w:t>.229,37</w:t>
            </w:r>
          </w:p>
        </w:tc>
      </w:tr>
    </w:tbl>
    <w:p w14:paraId="3F93076E" w14:textId="118362EC" w:rsidR="008E7A5C" w:rsidRPr="00103DAB" w:rsidRDefault="008E7A5C" w:rsidP="008E7A5C">
      <w:pPr>
        <w:rPr>
          <w:lang w:val="hr-HR"/>
        </w:rPr>
      </w:pPr>
    </w:p>
    <w:p w14:paraId="0690CD06" w14:textId="01139A02" w:rsidR="008E7A5C" w:rsidRPr="00103DAB" w:rsidRDefault="008E7A5C" w:rsidP="0032683F">
      <w:pPr>
        <w:tabs>
          <w:tab w:val="left" w:pos="7320"/>
        </w:tabs>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BF275DD"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DF6321" w:rsidRPr="00103DAB">
        <w:rPr>
          <w:rFonts w:ascii="Times New Roman" w:eastAsia="Times New Roman" w:hAnsi="Times New Roman" w:cs="Times New Roman"/>
          <w:bCs/>
          <w:lang w:val="hr-HR" w:eastAsia="hr-HR"/>
        </w:rPr>
        <w:t>2</w:t>
      </w:r>
      <w:r w:rsidRPr="00103DAB">
        <w:rPr>
          <w:rFonts w:ascii="Times New Roman" w:eastAsia="Times New Roman" w:hAnsi="Times New Roman" w:cs="Times New Roman"/>
          <w:bCs/>
          <w:lang w:val="hr-HR" w:eastAsia="hr-HR"/>
        </w:rPr>
        <w:t>./202</w:t>
      </w:r>
      <w:r w:rsidR="00DF6321"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DF6321"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DF6321" w:rsidRPr="00103DAB">
        <w:rPr>
          <w:rFonts w:ascii="Times New Roman" w:eastAsia="Times New Roman" w:hAnsi="Times New Roman" w:cs="Times New Roman"/>
          <w:bCs/>
          <w:lang w:val="hr-HR" w:eastAsia="hr-HR"/>
        </w:rPr>
        <w:t>3</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33C9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12199F9F"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B86AE1"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33C9D" w:rsidRPr="00103DAB">
        <w:rPr>
          <w:rFonts w:ascii="Times New Roman" w:eastAsia="Times New Roman" w:hAnsi="Times New Roman" w:cs="Times New Roman"/>
          <w:lang w:val="hr-HR" w:eastAsia="hr-HR"/>
        </w:rPr>
        <w:t>3</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170632C9"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510FA9" w:rsidRPr="00103DAB">
        <w:rPr>
          <w:rFonts w:ascii="Times New Roman" w:hAnsi="Times New Roman" w:cs="Times New Roman"/>
          <w:lang w:val="hr-HR"/>
        </w:rPr>
        <w:t>Zdenko Đuras</w:t>
      </w:r>
    </w:p>
    <w:sectPr w:rsidR="0006068B" w:rsidRPr="00103DA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45411" w14:textId="77777777" w:rsidR="00301CDE" w:rsidRDefault="00301CDE" w:rsidP="00E33B87">
      <w:pPr>
        <w:spacing w:after="0" w:line="240" w:lineRule="auto"/>
      </w:pPr>
      <w:r>
        <w:separator/>
      </w:r>
    </w:p>
  </w:endnote>
  <w:endnote w:type="continuationSeparator" w:id="0">
    <w:p w14:paraId="061DE974" w14:textId="77777777" w:rsidR="00301CDE" w:rsidRDefault="00301CDE"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C8C9A" w14:textId="77777777" w:rsidR="00301CDE" w:rsidRDefault="00301CDE" w:rsidP="00E33B87">
      <w:pPr>
        <w:spacing w:after="0" w:line="240" w:lineRule="auto"/>
      </w:pPr>
      <w:r>
        <w:separator/>
      </w:r>
    </w:p>
  </w:footnote>
  <w:footnote w:type="continuationSeparator" w:id="0">
    <w:p w14:paraId="35ACF49A" w14:textId="77777777" w:rsidR="00301CDE" w:rsidRDefault="00301CDE"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5"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4"/>
  </w:num>
  <w:num w:numId="2" w16cid:durableId="1731154223">
    <w:abstractNumId w:val="4"/>
  </w:num>
  <w:num w:numId="3" w16cid:durableId="1252009785">
    <w:abstractNumId w:val="5"/>
  </w:num>
  <w:num w:numId="4" w16cid:durableId="1406951412">
    <w:abstractNumId w:val="12"/>
  </w:num>
  <w:num w:numId="5" w16cid:durableId="1663853679">
    <w:abstractNumId w:val="3"/>
  </w:num>
  <w:num w:numId="6" w16cid:durableId="704527700">
    <w:abstractNumId w:val="8"/>
  </w:num>
  <w:num w:numId="7" w16cid:durableId="1105997945">
    <w:abstractNumId w:val="13"/>
  </w:num>
  <w:num w:numId="8" w16cid:durableId="259334716">
    <w:abstractNumId w:val="6"/>
  </w:num>
  <w:num w:numId="9" w16cid:durableId="433283247">
    <w:abstractNumId w:val="7"/>
  </w:num>
  <w:num w:numId="10" w16cid:durableId="1200701812">
    <w:abstractNumId w:val="10"/>
  </w:num>
  <w:num w:numId="11" w16cid:durableId="1088579022">
    <w:abstractNumId w:val="9"/>
  </w:num>
  <w:num w:numId="12" w16cid:durableId="1453746364">
    <w:abstractNumId w:val="11"/>
  </w:num>
  <w:num w:numId="13" w16cid:durableId="1095519040">
    <w:abstractNumId w:val="15"/>
  </w:num>
  <w:num w:numId="14" w16cid:durableId="602491220">
    <w:abstractNumId w:val="2"/>
  </w:num>
  <w:num w:numId="15" w16cid:durableId="1225066232">
    <w:abstractNumId w:val="1"/>
  </w:num>
  <w:num w:numId="16" w16cid:durableId="1283800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43D5"/>
    <w:rsid w:val="000348E7"/>
    <w:rsid w:val="00036363"/>
    <w:rsid w:val="000506CD"/>
    <w:rsid w:val="0006068B"/>
    <w:rsid w:val="00066408"/>
    <w:rsid w:val="000901B3"/>
    <w:rsid w:val="00094468"/>
    <w:rsid w:val="00096E54"/>
    <w:rsid w:val="000B12E6"/>
    <w:rsid w:val="000E4364"/>
    <w:rsid w:val="000E50D1"/>
    <w:rsid w:val="000F1117"/>
    <w:rsid w:val="000F2551"/>
    <w:rsid w:val="00103DAB"/>
    <w:rsid w:val="00105473"/>
    <w:rsid w:val="00121CA9"/>
    <w:rsid w:val="00123CBD"/>
    <w:rsid w:val="001415BB"/>
    <w:rsid w:val="00153801"/>
    <w:rsid w:val="00165427"/>
    <w:rsid w:val="0016665E"/>
    <w:rsid w:val="00166884"/>
    <w:rsid w:val="001739EF"/>
    <w:rsid w:val="001750D2"/>
    <w:rsid w:val="001755EF"/>
    <w:rsid w:val="00194DE5"/>
    <w:rsid w:val="001A43EA"/>
    <w:rsid w:val="001A79E1"/>
    <w:rsid w:val="001B7B91"/>
    <w:rsid w:val="001C5B20"/>
    <w:rsid w:val="001D1FD0"/>
    <w:rsid w:val="001D5CB3"/>
    <w:rsid w:val="001E7828"/>
    <w:rsid w:val="001F1B82"/>
    <w:rsid w:val="001F6EBD"/>
    <w:rsid w:val="002118AA"/>
    <w:rsid w:val="002142F9"/>
    <w:rsid w:val="002147E8"/>
    <w:rsid w:val="00221BE5"/>
    <w:rsid w:val="00236185"/>
    <w:rsid w:val="00251CB4"/>
    <w:rsid w:val="002521CE"/>
    <w:rsid w:val="00257025"/>
    <w:rsid w:val="002602BA"/>
    <w:rsid w:val="00261C96"/>
    <w:rsid w:val="002806C3"/>
    <w:rsid w:val="00294651"/>
    <w:rsid w:val="002A2EEF"/>
    <w:rsid w:val="002E04AB"/>
    <w:rsid w:val="002E6AD7"/>
    <w:rsid w:val="002F683B"/>
    <w:rsid w:val="002F7E37"/>
    <w:rsid w:val="002F7E85"/>
    <w:rsid w:val="00301CDE"/>
    <w:rsid w:val="0030294C"/>
    <w:rsid w:val="00302B5D"/>
    <w:rsid w:val="00324160"/>
    <w:rsid w:val="0032683F"/>
    <w:rsid w:val="00334814"/>
    <w:rsid w:val="00343137"/>
    <w:rsid w:val="00353D29"/>
    <w:rsid w:val="00365348"/>
    <w:rsid w:val="00365574"/>
    <w:rsid w:val="003A3F91"/>
    <w:rsid w:val="003B3C61"/>
    <w:rsid w:val="003C336B"/>
    <w:rsid w:val="003C631A"/>
    <w:rsid w:val="003D357D"/>
    <w:rsid w:val="003D57B6"/>
    <w:rsid w:val="003F2390"/>
    <w:rsid w:val="003F561A"/>
    <w:rsid w:val="004019C6"/>
    <w:rsid w:val="00405835"/>
    <w:rsid w:val="00414501"/>
    <w:rsid w:val="00422ED4"/>
    <w:rsid w:val="00433C06"/>
    <w:rsid w:val="0045278D"/>
    <w:rsid w:val="00464E93"/>
    <w:rsid w:val="00476372"/>
    <w:rsid w:val="004A7A7F"/>
    <w:rsid w:val="004B5406"/>
    <w:rsid w:val="004C2902"/>
    <w:rsid w:val="004D4319"/>
    <w:rsid w:val="004D7BBD"/>
    <w:rsid w:val="004E0ED5"/>
    <w:rsid w:val="004F1603"/>
    <w:rsid w:val="00510FA9"/>
    <w:rsid w:val="00511B1F"/>
    <w:rsid w:val="00511DC7"/>
    <w:rsid w:val="005201A6"/>
    <w:rsid w:val="005408FF"/>
    <w:rsid w:val="00560DAF"/>
    <w:rsid w:val="00570155"/>
    <w:rsid w:val="005724A7"/>
    <w:rsid w:val="00593841"/>
    <w:rsid w:val="005A551F"/>
    <w:rsid w:val="005C1592"/>
    <w:rsid w:val="005D1B36"/>
    <w:rsid w:val="005F2E05"/>
    <w:rsid w:val="00605B4B"/>
    <w:rsid w:val="00620797"/>
    <w:rsid w:val="006222B6"/>
    <w:rsid w:val="00627F3C"/>
    <w:rsid w:val="006346D0"/>
    <w:rsid w:val="00641941"/>
    <w:rsid w:val="0064529A"/>
    <w:rsid w:val="0065393D"/>
    <w:rsid w:val="00653E95"/>
    <w:rsid w:val="006608F0"/>
    <w:rsid w:val="00665190"/>
    <w:rsid w:val="00670B0A"/>
    <w:rsid w:val="00687EDB"/>
    <w:rsid w:val="00690145"/>
    <w:rsid w:val="00696745"/>
    <w:rsid w:val="006A46E1"/>
    <w:rsid w:val="006A474A"/>
    <w:rsid w:val="006B64DA"/>
    <w:rsid w:val="006B6B9F"/>
    <w:rsid w:val="006C512E"/>
    <w:rsid w:val="007339DF"/>
    <w:rsid w:val="00733C9D"/>
    <w:rsid w:val="0074134C"/>
    <w:rsid w:val="00750949"/>
    <w:rsid w:val="007512A9"/>
    <w:rsid w:val="00752569"/>
    <w:rsid w:val="00773DF4"/>
    <w:rsid w:val="00775351"/>
    <w:rsid w:val="0078369B"/>
    <w:rsid w:val="00787203"/>
    <w:rsid w:val="00792F34"/>
    <w:rsid w:val="007A43C9"/>
    <w:rsid w:val="007D5444"/>
    <w:rsid w:val="007E0F9F"/>
    <w:rsid w:val="00803500"/>
    <w:rsid w:val="00825D41"/>
    <w:rsid w:val="00840B11"/>
    <w:rsid w:val="00846CCF"/>
    <w:rsid w:val="0085573A"/>
    <w:rsid w:val="00861F99"/>
    <w:rsid w:val="008759F2"/>
    <w:rsid w:val="00882774"/>
    <w:rsid w:val="00893243"/>
    <w:rsid w:val="00894DE0"/>
    <w:rsid w:val="008A20E0"/>
    <w:rsid w:val="008A3FB7"/>
    <w:rsid w:val="008B0DAD"/>
    <w:rsid w:val="008C0BE9"/>
    <w:rsid w:val="008C5D44"/>
    <w:rsid w:val="008E2590"/>
    <w:rsid w:val="008E50C8"/>
    <w:rsid w:val="008E5925"/>
    <w:rsid w:val="008E7A5C"/>
    <w:rsid w:val="009062F9"/>
    <w:rsid w:val="00907ABE"/>
    <w:rsid w:val="00916FEE"/>
    <w:rsid w:val="00930193"/>
    <w:rsid w:val="00930878"/>
    <w:rsid w:val="00931C9E"/>
    <w:rsid w:val="009350B8"/>
    <w:rsid w:val="00942A0E"/>
    <w:rsid w:val="0094770F"/>
    <w:rsid w:val="00991F8B"/>
    <w:rsid w:val="009920F8"/>
    <w:rsid w:val="00995103"/>
    <w:rsid w:val="009B1F52"/>
    <w:rsid w:val="009B3FF8"/>
    <w:rsid w:val="009C0203"/>
    <w:rsid w:val="009D2943"/>
    <w:rsid w:val="009E0B5A"/>
    <w:rsid w:val="009E134E"/>
    <w:rsid w:val="009F09F5"/>
    <w:rsid w:val="00A24CA1"/>
    <w:rsid w:val="00A26FCC"/>
    <w:rsid w:val="00A34B66"/>
    <w:rsid w:val="00A57EB7"/>
    <w:rsid w:val="00A630C4"/>
    <w:rsid w:val="00A76F40"/>
    <w:rsid w:val="00A77BB4"/>
    <w:rsid w:val="00A90F20"/>
    <w:rsid w:val="00A94237"/>
    <w:rsid w:val="00A943B3"/>
    <w:rsid w:val="00A950CE"/>
    <w:rsid w:val="00AC1D46"/>
    <w:rsid w:val="00AC2EB1"/>
    <w:rsid w:val="00AD42AC"/>
    <w:rsid w:val="00AD4E6E"/>
    <w:rsid w:val="00AF2D2A"/>
    <w:rsid w:val="00B03935"/>
    <w:rsid w:val="00B07943"/>
    <w:rsid w:val="00B10F34"/>
    <w:rsid w:val="00B113D8"/>
    <w:rsid w:val="00B12A1B"/>
    <w:rsid w:val="00B327F4"/>
    <w:rsid w:val="00B41A8A"/>
    <w:rsid w:val="00B43835"/>
    <w:rsid w:val="00B43F6B"/>
    <w:rsid w:val="00B45C43"/>
    <w:rsid w:val="00B4741C"/>
    <w:rsid w:val="00B47EF2"/>
    <w:rsid w:val="00B73D2E"/>
    <w:rsid w:val="00B81170"/>
    <w:rsid w:val="00B86AE1"/>
    <w:rsid w:val="00BA6F6F"/>
    <w:rsid w:val="00BB314A"/>
    <w:rsid w:val="00BB3AA0"/>
    <w:rsid w:val="00BC6D39"/>
    <w:rsid w:val="00BD0F5F"/>
    <w:rsid w:val="00BF4B86"/>
    <w:rsid w:val="00C047C4"/>
    <w:rsid w:val="00C272EA"/>
    <w:rsid w:val="00C3172A"/>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537EA"/>
    <w:rsid w:val="00D71C28"/>
    <w:rsid w:val="00D746A3"/>
    <w:rsid w:val="00DB682C"/>
    <w:rsid w:val="00DC325B"/>
    <w:rsid w:val="00DC34B8"/>
    <w:rsid w:val="00DD07A7"/>
    <w:rsid w:val="00DF6321"/>
    <w:rsid w:val="00E00C5A"/>
    <w:rsid w:val="00E065E9"/>
    <w:rsid w:val="00E06B4A"/>
    <w:rsid w:val="00E0779D"/>
    <w:rsid w:val="00E152D3"/>
    <w:rsid w:val="00E26814"/>
    <w:rsid w:val="00E311DE"/>
    <w:rsid w:val="00E33B87"/>
    <w:rsid w:val="00E50EE8"/>
    <w:rsid w:val="00EA312A"/>
    <w:rsid w:val="00EA32D8"/>
    <w:rsid w:val="00EB1163"/>
    <w:rsid w:val="00EC6B86"/>
    <w:rsid w:val="00F12FEE"/>
    <w:rsid w:val="00F27513"/>
    <w:rsid w:val="00F34C5F"/>
    <w:rsid w:val="00F537F2"/>
    <w:rsid w:val="00F5601F"/>
    <w:rsid w:val="00F56F17"/>
    <w:rsid w:val="00F608B5"/>
    <w:rsid w:val="00F61BCB"/>
    <w:rsid w:val="00F63B7F"/>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1505</Words>
  <Characters>8581</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3</cp:revision>
  <cp:lastPrinted>2023-12-06T08:30:00Z</cp:lastPrinted>
  <dcterms:created xsi:type="dcterms:W3CDTF">2023-12-15T11:29:00Z</dcterms:created>
  <dcterms:modified xsi:type="dcterms:W3CDTF">2023-12-18T07:04:00Z</dcterms:modified>
</cp:coreProperties>
</file>