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075DE" w14:textId="77777777" w:rsidR="00CE3173" w:rsidRPr="00A15E55" w:rsidRDefault="00CE3173" w:rsidP="00A255CD">
      <w:pPr>
        <w:rPr>
          <w:b/>
          <w:sz w:val="22"/>
          <w:szCs w:val="22"/>
        </w:rPr>
      </w:pPr>
    </w:p>
    <w:p w14:paraId="71EB8F62" w14:textId="77777777" w:rsidR="00A15E55" w:rsidRDefault="00A15E55" w:rsidP="00894C89">
      <w:pPr>
        <w:jc w:val="center"/>
        <w:rPr>
          <w:b/>
          <w:sz w:val="22"/>
          <w:szCs w:val="22"/>
        </w:rPr>
      </w:pPr>
    </w:p>
    <w:p w14:paraId="50E169F9" w14:textId="530B41E3" w:rsidR="00894C89" w:rsidRPr="00A15E55" w:rsidRDefault="00894C89" w:rsidP="00894C89">
      <w:pPr>
        <w:jc w:val="center"/>
        <w:rPr>
          <w:b/>
          <w:sz w:val="22"/>
          <w:szCs w:val="22"/>
        </w:rPr>
      </w:pPr>
      <w:r w:rsidRPr="00A15E55">
        <w:rPr>
          <w:b/>
          <w:sz w:val="22"/>
          <w:szCs w:val="22"/>
        </w:rPr>
        <w:t>OBRAZLOŽENJE UZ PROGRAM ODRŽAVANJA</w:t>
      </w:r>
    </w:p>
    <w:p w14:paraId="72AB5D61" w14:textId="250B5AEF" w:rsidR="00894C89" w:rsidRPr="00A15E55" w:rsidRDefault="00894C89" w:rsidP="00894C89">
      <w:pPr>
        <w:jc w:val="center"/>
        <w:rPr>
          <w:b/>
          <w:sz w:val="22"/>
          <w:szCs w:val="22"/>
        </w:rPr>
      </w:pPr>
      <w:r w:rsidRPr="00A15E55">
        <w:rPr>
          <w:b/>
          <w:sz w:val="22"/>
          <w:szCs w:val="22"/>
        </w:rPr>
        <w:t>KOMUNALNE INFRASTRUKTURE ZA 20</w:t>
      </w:r>
      <w:r w:rsidR="00D23DF7" w:rsidRPr="00A15E55">
        <w:rPr>
          <w:b/>
          <w:sz w:val="22"/>
          <w:szCs w:val="22"/>
        </w:rPr>
        <w:t>2</w:t>
      </w:r>
      <w:r w:rsidR="00DD42DC">
        <w:rPr>
          <w:b/>
          <w:sz w:val="22"/>
          <w:szCs w:val="22"/>
        </w:rPr>
        <w:t>6</w:t>
      </w:r>
      <w:r w:rsidRPr="00A15E55">
        <w:rPr>
          <w:b/>
          <w:sz w:val="22"/>
          <w:szCs w:val="22"/>
        </w:rPr>
        <w:t>. GODINU</w:t>
      </w:r>
      <w:r w:rsidR="00430519" w:rsidRPr="00A15E55">
        <w:rPr>
          <w:b/>
          <w:sz w:val="22"/>
          <w:szCs w:val="22"/>
        </w:rPr>
        <w:t xml:space="preserve"> S PROJEKCIJOM ZA 202</w:t>
      </w:r>
      <w:r w:rsidR="00DD42DC">
        <w:rPr>
          <w:b/>
          <w:sz w:val="22"/>
          <w:szCs w:val="22"/>
        </w:rPr>
        <w:t>7</w:t>
      </w:r>
      <w:r w:rsidR="00430519" w:rsidRPr="00A15E55">
        <w:rPr>
          <w:b/>
          <w:sz w:val="22"/>
          <w:szCs w:val="22"/>
        </w:rPr>
        <w:t>. I 202</w:t>
      </w:r>
      <w:r w:rsidR="00DD42DC">
        <w:rPr>
          <w:b/>
          <w:sz w:val="22"/>
          <w:szCs w:val="22"/>
        </w:rPr>
        <w:t>8</w:t>
      </w:r>
      <w:r w:rsidR="00430519" w:rsidRPr="00A15E55">
        <w:rPr>
          <w:b/>
          <w:sz w:val="22"/>
          <w:szCs w:val="22"/>
        </w:rPr>
        <w:t>. GODINU</w:t>
      </w:r>
    </w:p>
    <w:p w14:paraId="332A4FF8" w14:textId="77777777" w:rsidR="00894C89" w:rsidRPr="00A15E55" w:rsidRDefault="00894C89" w:rsidP="00894C89">
      <w:pPr>
        <w:jc w:val="center"/>
        <w:rPr>
          <w:b/>
          <w:sz w:val="22"/>
          <w:szCs w:val="22"/>
        </w:rPr>
      </w:pPr>
    </w:p>
    <w:p w14:paraId="794AAF23" w14:textId="4BAAC5B0" w:rsidR="00894C89" w:rsidRPr="00A15E55" w:rsidRDefault="00894C89" w:rsidP="00894C89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>Sredstva za ostvarivanje Programa održavanja komunalne infrastrukture u 20</w:t>
      </w:r>
      <w:r w:rsidR="00D23DF7" w:rsidRPr="00A15E55">
        <w:rPr>
          <w:sz w:val="22"/>
          <w:szCs w:val="22"/>
        </w:rPr>
        <w:t>2</w:t>
      </w:r>
      <w:r w:rsidR="00DD42DC">
        <w:rPr>
          <w:sz w:val="22"/>
          <w:szCs w:val="22"/>
        </w:rPr>
        <w:t>6</w:t>
      </w:r>
      <w:r w:rsidRPr="00A15E55">
        <w:rPr>
          <w:sz w:val="22"/>
          <w:szCs w:val="22"/>
        </w:rPr>
        <w:t xml:space="preserve">. godini planirana su u iznosu od </w:t>
      </w:r>
      <w:r w:rsidR="00DD42DC">
        <w:rPr>
          <w:sz w:val="22"/>
          <w:szCs w:val="22"/>
        </w:rPr>
        <w:t>932.215,00</w:t>
      </w:r>
      <w:r w:rsidR="00D26C34" w:rsidRPr="00A15E55">
        <w:rPr>
          <w:sz w:val="22"/>
          <w:szCs w:val="22"/>
        </w:rPr>
        <w:t xml:space="preserve"> </w:t>
      </w:r>
      <w:r w:rsidR="003311EB" w:rsidRPr="00A15E55">
        <w:rPr>
          <w:color w:val="000000"/>
          <w:sz w:val="22"/>
          <w:szCs w:val="22"/>
        </w:rPr>
        <w:t>eura</w:t>
      </w:r>
      <w:r w:rsidRPr="00A15E55">
        <w:rPr>
          <w:sz w:val="22"/>
          <w:szCs w:val="22"/>
        </w:rPr>
        <w:t>.</w:t>
      </w:r>
    </w:p>
    <w:p w14:paraId="412DCDF2" w14:textId="44546FB9" w:rsidR="00894C89" w:rsidRPr="00A15E55" w:rsidRDefault="00894C89" w:rsidP="00894C89">
      <w:pPr>
        <w:adjustRightInd w:val="0"/>
        <w:jc w:val="both"/>
        <w:rPr>
          <w:sz w:val="22"/>
          <w:szCs w:val="22"/>
        </w:rPr>
      </w:pPr>
      <w:r w:rsidRPr="00A15E55">
        <w:rPr>
          <w:sz w:val="22"/>
          <w:szCs w:val="22"/>
        </w:rPr>
        <w:t>Na temelju predvidivih sredstava za ostvarivanje Programa održ</w:t>
      </w:r>
      <w:r w:rsidR="00B80827" w:rsidRPr="00A15E55">
        <w:rPr>
          <w:sz w:val="22"/>
          <w:szCs w:val="22"/>
        </w:rPr>
        <w:t>avanja komunalne infrastrukture</w:t>
      </w:r>
      <w:r w:rsidRPr="00A15E55">
        <w:rPr>
          <w:sz w:val="22"/>
          <w:szCs w:val="22"/>
        </w:rPr>
        <w:t xml:space="preserve"> u nastavku se određuju poslovi i radovi na održavanju objekata i uređaja komunalne infrastrukture u 20</w:t>
      </w:r>
      <w:r w:rsidR="00D23DF7" w:rsidRPr="00A15E55">
        <w:rPr>
          <w:sz w:val="22"/>
          <w:szCs w:val="22"/>
        </w:rPr>
        <w:t>2</w:t>
      </w:r>
      <w:r w:rsidR="00DD42DC">
        <w:rPr>
          <w:sz w:val="22"/>
          <w:szCs w:val="22"/>
        </w:rPr>
        <w:t>6</w:t>
      </w:r>
      <w:r w:rsidRPr="00A15E55">
        <w:rPr>
          <w:sz w:val="22"/>
          <w:szCs w:val="22"/>
        </w:rPr>
        <w:t>. godini po vrsti komunalne djelatnosti, s procjenom pojedinih troškova</w:t>
      </w:r>
      <w:r w:rsidR="00B80827" w:rsidRPr="00A15E55">
        <w:rPr>
          <w:sz w:val="22"/>
          <w:szCs w:val="22"/>
        </w:rPr>
        <w:t>,</w:t>
      </w:r>
      <w:r w:rsidR="00F315E5" w:rsidRPr="00A15E55">
        <w:rPr>
          <w:sz w:val="22"/>
          <w:szCs w:val="22"/>
        </w:rPr>
        <w:t xml:space="preserve"> </w:t>
      </w:r>
      <w:r w:rsidRPr="00A15E55">
        <w:rPr>
          <w:sz w:val="22"/>
          <w:szCs w:val="22"/>
        </w:rPr>
        <w:t>a u nastavku se daje prikaz poslov</w:t>
      </w:r>
      <w:r w:rsidR="00367286" w:rsidRPr="00A15E55">
        <w:rPr>
          <w:sz w:val="22"/>
          <w:szCs w:val="22"/>
        </w:rPr>
        <w:t>a.</w:t>
      </w:r>
    </w:p>
    <w:p w14:paraId="15429D0D" w14:textId="77777777" w:rsidR="00894C89" w:rsidRPr="00A15E55" w:rsidRDefault="00894C89" w:rsidP="00894C89">
      <w:pPr>
        <w:adjustRightInd w:val="0"/>
        <w:jc w:val="both"/>
        <w:rPr>
          <w:sz w:val="22"/>
          <w:szCs w:val="22"/>
        </w:rPr>
      </w:pPr>
    </w:p>
    <w:p w14:paraId="378FB0EC" w14:textId="77777777" w:rsidR="00BE40E4" w:rsidRPr="00A15E55" w:rsidRDefault="00BE40E4" w:rsidP="00BE40E4">
      <w:pPr>
        <w:spacing w:line="276" w:lineRule="auto"/>
        <w:rPr>
          <w:sz w:val="22"/>
          <w:szCs w:val="22"/>
        </w:rPr>
      </w:pPr>
      <w:r w:rsidRPr="00A15E55">
        <w:rPr>
          <w:b/>
          <w:sz w:val="22"/>
          <w:szCs w:val="22"/>
        </w:rPr>
        <w:t xml:space="preserve">1.  ODRŽAVANJE NERAZVRSTANIH CESTA </w:t>
      </w:r>
    </w:p>
    <w:p w14:paraId="285E4667" w14:textId="77777777" w:rsidR="00BE40E4" w:rsidRPr="00A15E55" w:rsidRDefault="00BE40E4" w:rsidP="00BE40E4">
      <w:pPr>
        <w:adjustRightInd w:val="0"/>
        <w:ind w:left="851" w:right="108" w:hanging="743"/>
        <w:jc w:val="both"/>
        <w:rPr>
          <w:color w:val="000000"/>
          <w:sz w:val="22"/>
          <w:szCs w:val="22"/>
        </w:rPr>
      </w:pPr>
      <w:r w:rsidRPr="00A15E55">
        <w:rPr>
          <w:b/>
          <w:color w:val="000000"/>
          <w:sz w:val="22"/>
          <w:szCs w:val="22"/>
        </w:rPr>
        <w:t xml:space="preserve">          </w:t>
      </w:r>
      <w:r w:rsidRPr="00A15E55">
        <w:rPr>
          <w:color w:val="000000"/>
          <w:sz w:val="22"/>
          <w:szCs w:val="22"/>
        </w:rPr>
        <w:t>Cilj</w:t>
      </w:r>
      <w:r w:rsidRPr="00A15E55">
        <w:rPr>
          <w:i/>
          <w:color w:val="000000"/>
          <w:sz w:val="22"/>
          <w:szCs w:val="22"/>
        </w:rPr>
        <w:t xml:space="preserve"> </w:t>
      </w:r>
      <w:r w:rsidRPr="00A15E55">
        <w:rPr>
          <w:color w:val="000000"/>
          <w:sz w:val="22"/>
          <w:szCs w:val="22"/>
        </w:rPr>
        <w:t xml:space="preserve">radova na održavanju nerazvrstanih cesta je skup mjera i aktivnosti koje se obavljaju tijekom   godine na  nerazvrstanim cestama uključujući sve objekte i instalacije, sa svrhom održavanja prohodnosti i tehničke ispravnosti tih površina i sigurnosti prometa na njima. </w:t>
      </w:r>
    </w:p>
    <w:p w14:paraId="43BFB443" w14:textId="77777777" w:rsidR="00BE40E4" w:rsidRPr="00A15E55" w:rsidRDefault="00BE40E4" w:rsidP="00BE40E4">
      <w:pPr>
        <w:adjustRightInd w:val="0"/>
        <w:ind w:right="108"/>
        <w:rPr>
          <w:color w:val="000000"/>
          <w:sz w:val="22"/>
          <w:szCs w:val="22"/>
        </w:rPr>
      </w:pPr>
      <w:r w:rsidRPr="00A15E55">
        <w:rPr>
          <w:i/>
          <w:color w:val="000000"/>
          <w:sz w:val="22"/>
          <w:szCs w:val="22"/>
        </w:rPr>
        <w:t xml:space="preserve">           </w:t>
      </w:r>
      <w:r w:rsidRPr="00A15E55">
        <w:rPr>
          <w:color w:val="000000"/>
          <w:sz w:val="22"/>
          <w:szCs w:val="22"/>
        </w:rPr>
        <w:t>Zakonska osnova:</w:t>
      </w:r>
    </w:p>
    <w:p w14:paraId="2C7335D3" w14:textId="77777777" w:rsidR="00BE40E4" w:rsidRPr="00A15E55" w:rsidRDefault="00BE40E4" w:rsidP="00BE40E4">
      <w:pPr>
        <w:adjustRightInd w:val="0"/>
        <w:ind w:left="993" w:right="108"/>
        <w:rPr>
          <w:color w:val="000000"/>
          <w:sz w:val="22"/>
          <w:szCs w:val="22"/>
        </w:rPr>
      </w:pPr>
      <w:r w:rsidRPr="00A15E55">
        <w:rPr>
          <w:sz w:val="22"/>
          <w:szCs w:val="22"/>
        </w:rPr>
        <w:t>- Zakon o komunalnom gospodarstvu (NN 68/18, 110/18</w:t>
      </w:r>
      <w:r w:rsidR="00AF3884" w:rsidRPr="00A15E55">
        <w:rPr>
          <w:sz w:val="22"/>
          <w:szCs w:val="22"/>
        </w:rPr>
        <w:t>, 32/20</w:t>
      </w:r>
      <w:r w:rsidRPr="00A15E55">
        <w:rPr>
          <w:sz w:val="22"/>
          <w:szCs w:val="22"/>
        </w:rPr>
        <w:t>),</w:t>
      </w:r>
    </w:p>
    <w:p w14:paraId="5AE49E11" w14:textId="5AB29BBD" w:rsidR="00BE40E4" w:rsidRPr="00A15E55" w:rsidRDefault="00BE40E4" w:rsidP="00BE40E4">
      <w:pPr>
        <w:adjustRightInd w:val="0"/>
        <w:ind w:right="108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 - Zakon o cestama (NN 84/11, 22/13, 54/13, 148/13, 92/14</w:t>
      </w:r>
      <w:r w:rsidR="00AF3884" w:rsidRPr="00A15E55">
        <w:rPr>
          <w:sz w:val="22"/>
          <w:szCs w:val="22"/>
        </w:rPr>
        <w:t>, 110/19</w:t>
      </w:r>
      <w:r w:rsidR="00F7265C" w:rsidRPr="00A15E55">
        <w:rPr>
          <w:sz w:val="22"/>
          <w:szCs w:val="22"/>
        </w:rPr>
        <w:t>, 144/21</w:t>
      </w:r>
      <w:r w:rsidR="00793959" w:rsidRPr="00A15E55">
        <w:rPr>
          <w:sz w:val="22"/>
          <w:szCs w:val="22"/>
        </w:rPr>
        <w:t>, 114/22, 04/23</w:t>
      </w:r>
      <w:r w:rsidRPr="00A15E55">
        <w:rPr>
          <w:sz w:val="22"/>
          <w:szCs w:val="22"/>
        </w:rPr>
        <w:t>),</w:t>
      </w:r>
    </w:p>
    <w:p w14:paraId="0F90D7C8" w14:textId="77777777" w:rsidR="00BE40E4" w:rsidRPr="00A15E55" w:rsidRDefault="00BE40E4" w:rsidP="00BE40E4">
      <w:pPr>
        <w:autoSpaceDE w:val="0"/>
        <w:autoSpaceDN w:val="0"/>
        <w:adjustRightInd w:val="0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 - drugi zakoni, pravilnici, uredbe i drugi podzakonski akti, te gradske odluke.</w:t>
      </w:r>
    </w:p>
    <w:p w14:paraId="42B2D2D2" w14:textId="77777777" w:rsidR="00BE40E4" w:rsidRPr="00A15E55" w:rsidRDefault="00BE40E4" w:rsidP="00BE40E4">
      <w:pPr>
        <w:rPr>
          <w:sz w:val="22"/>
          <w:szCs w:val="22"/>
        </w:rPr>
      </w:pPr>
      <w:r w:rsidRPr="00A15E55">
        <w:rPr>
          <w:i/>
          <w:sz w:val="22"/>
          <w:szCs w:val="22"/>
        </w:rPr>
        <w:t xml:space="preserve">           </w:t>
      </w:r>
      <w:r w:rsidRPr="00A15E55">
        <w:rPr>
          <w:sz w:val="22"/>
          <w:szCs w:val="22"/>
        </w:rPr>
        <w:t>Aktivnosti: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819"/>
        <w:gridCol w:w="1843"/>
        <w:gridCol w:w="1701"/>
        <w:gridCol w:w="1701"/>
      </w:tblGrid>
      <w:tr w:rsidR="00430519" w:rsidRPr="00A15E55" w14:paraId="7E6332A8" w14:textId="77777777" w:rsidTr="00884D64">
        <w:trPr>
          <w:cantSplit/>
          <w:trHeight w:val="53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EA0D9" w14:textId="77777777" w:rsidR="00430519" w:rsidRPr="00A15E55" w:rsidRDefault="00430519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bookmarkStart w:id="0" w:name="_Hlk24030049"/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D8784" w14:textId="77777777" w:rsidR="00430519" w:rsidRPr="00A15E55" w:rsidRDefault="00430519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8EE6" w14:textId="77777777" w:rsidR="00430519" w:rsidRPr="00A15E55" w:rsidRDefault="00430519" w:rsidP="00773910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CD05" w14:textId="49134C1B" w:rsidR="00430519" w:rsidRPr="00A15E55" w:rsidRDefault="00430519" w:rsidP="00AF388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0CE4" w14:textId="436D274A" w:rsidR="00430519" w:rsidRPr="00A15E55" w:rsidRDefault="00430519" w:rsidP="00AF388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bookmarkEnd w:id="0"/>
    </w:tbl>
    <w:p w14:paraId="3E9B6133" w14:textId="77777777" w:rsidR="00BE40E4" w:rsidRPr="00A15E55" w:rsidRDefault="00BE40E4" w:rsidP="00BE40E4">
      <w:pPr>
        <w:rPr>
          <w:sz w:val="22"/>
          <w:szCs w:val="22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5155"/>
        <w:gridCol w:w="1746"/>
        <w:gridCol w:w="1746"/>
        <w:gridCol w:w="1588"/>
      </w:tblGrid>
      <w:tr w:rsidR="00C333A1" w:rsidRPr="00A15E55" w14:paraId="3B470687" w14:textId="77777777" w:rsidTr="00884D64">
        <w:trPr>
          <w:trHeight w:val="510"/>
          <w:jc w:val="center"/>
        </w:trPr>
        <w:tc>
          <w:tcPr>
            <w:tcW w:w="10768" w:type="dxa"/>
            <w:gridSpan w:val="5"/>
            <w:vAlign w:val="center"/>
          </w:tcPr>
          <w:p w14:paraId="69ECC4CE" w14:textId="77777777" w:rsidR="00C333A1" w:rsidRPr="00A15E55" w:rsidRDefault="00C333A1" w:rsidP="00773910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1</w:t>
            </w:r>
            <w:r w:rsidRPr="00A15E55">
              <w:rPr>
                <w:color w:val="000000"/>
                <w:sz w:val="22"/>
                <w:szCs w:val="22"/>
              </w:rPr>
              <w:t>. ODRŽAVANJE NERAZVRSTANIH CESTA</w:t>
            </w:r>
          </w:p>
        </w:tc>
      </w:tr>
      <w:tr w:rsidR="005350A7" w:rsidRPr="00A15E55" w14:paraId="46E4AA6D" w14:textId="77777777" w:rsidTr="00884D64">
        <w:tblPrEx>
          <w:tblCellMar>
            <w:left w:w="40" w:type="dxa"/>
            <w:right w:w="40" w:type="dxa"/>
          </w:tblCellMar>
        </w:tblPrEx>
        <w:trPr>
          <w:cantSplit/>
          <w:trHeight w:hRule="exact" w:val="52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D22DE7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1.1.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CDFC" w14:textId="77777777" w:rsidR="005350A7" w:rsidRPr="00A15E55" w:rsidRDefault="005350A7" w:rsidP="005350A7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Šljunčanje nerazvrstanih cesta, strojno planiranje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E618F0" w14:textId="1C3BB21F" w:rsidR="005350A7" w:rsidRPr="00A15E55" w:rsidRDefault="00DD42D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732E6C">
              <w:rPr>
                <w:sz w:val="22"/>
                <w:szCs w:val="22"/>
              </w:rPr>
              <w:t>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57613E" w14:textId="17246744" w:rsidR="005350A7" w:rsidRPr="00A15E55" w:rsidRDefault="00DD42D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732E6C">
              <w:rPr>
                <w:sz w:val="22"/>
                <w:szCs w:val="22"/>
              </w:rPr>
              <w:t>0.000</w:t>
            </w:r>
            <w:r w:rsidR="005350A7" w:rsidRPr="00A15E55">
              <w:rPr>
                <w:sz w:val="22"/>
                <w:szCs w:val="22"/>
              </w:rPr>
              <w:t>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3A47E3" w14:textId="0E2AD7DF" w:rsidR="005350A7" w:rsidRPr="00A15E55" w:rsidRDefault="00DD42D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732E6C">
              <w:rPr>
                <w:sz w:val="22"/>
                <w:szCs w:val="22"/>
              </w:rPr>
              <w:t>0.000</w:t>
            </w:r>
            <w:r w:rsidR="005350A7" w:rsidRPr="00A15E55">
              <w:rPr>
                <w:sz w:val="22"/>
                <w:szCs w:val="22"/>
              </w:rPr>
              <w:t>,00</w:t>
            </w:r>
          </w:p>
        </w:tc>
      </w:tr>
      <w:tr w:rsidR="005350A7" w:rsidRPr="00A15E55" w14:paraId="3574332E" w14:textId="77777777" w:rsidTr="00884D64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B0511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AE457A" w14:textId="77777777" w:rsidR="005350A7" w:rsidRPr="00A15E55" w:rsidRDefault="005350A7" w:rsidP="005350A7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Čišćenje odvodnih jaraka, iskop zemljanog materijala sa izradom pokosa 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C2D2A" w14:textId="16A5A7F2" w:rsidR="005350A7" w:rsidRPr="00A15E55" w:rsidRDefault="00732E6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</w:t>
            </w:r>
            <w:r w:rsidR="005350A7" w:rsidRPr="00A15E55">
              <w:rPr>
                <w:sz w:val="22"/>
                <w:szCs w:val="22"/>
              </w:rPr>
              <w:t>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D87EB" w14:textId="5DCD8A16" w:rsidR="005350A7" w:rsidRPr="00A15E55" w:rsidRDefault="00732E6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</w:t>
            </w:r>
            <w:r w:rsidR="005350A7" w:rsidRPr="00A15E55">
              <w:rPr>
                <w:sz w:val="22"/>
                <w:szCs w:val="22"/>
              </w:rPr>
              <w:t>,00</w:t>
            </w:r>
          </w:p>
        </w:tc>
        <w:tc>
          <w:tcPr>
            <w:tcW w:w="1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3E5D1" w14:textId="015367A3" w:rsidR="005350A7" w:rsidRPr="00A15E55" w:rsidRDefault="00732E6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</w:t>
            </w:r>
            <w:r w:rsidR="005350A7" w:rsidRPr="00A15E55">
              <w:rPr>
                <w:sz w:val="22"/>
                <w:szCs w:val="22"/>
              </w:rPr>
              <w:t>,00</w:t>
            </w:r>
          </w:p>
        </w:tc>
      </w:tr>
      <w:tr w:rsidR="005350A7" w:rsidRPr="00A15E55" w14:paraId="7B66C1A9" w14:textId="77777777" w:rsidTr="00884D64">
        <w:tblPrEx>
          <w:tblCellMar>
            <w:left w:w="40" w:type="dxa"/>
            <w:right w:w="40" w:type="dxa"/>
          </w:tblCellMar>
        </w:tblPrEx>
        <w:trPr>
          <w:cantSplit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C44A7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1.3.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28573" w14:textId="77777777" w:rsidR="005350A7" w:rsidRPr="00A15E55" w:rsidRDefault="005350A7" w:rsidP="005350A7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Sanacija oštećenog asfalta sa zamjenom tampona, krpanje udarnih rupa nerazvrstanih cesta, izrada muldi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4AE5" w14:textId="2CAA2C8A" w:rsidR="005350A7" w:rsidRPr="00A15E55" w:rsidRDefault="00DD42D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5350A7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FCED" w14:textId="14E395CA" w:rsidR="005350A7" w:rsidRPr="00A15E55" w:rsidRDefault="00DD42D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5350A7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AB963" w14:textId="6C4E399D" w:rsidR="005350A7" w:rsidRPr="00A15E55" w:rsidRDefault="00DD42D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5350A7" w:rsidRPr="00A15E55">
              <w:rPr>
                <w:sz w:val="22"/>
                <w:szCs w:val="22"/>
              </w:rPr>
              <w:t>.000,00</w:t>
            </w:r>
          </w:p>
        </w:tc>
      </w:tr>
      <w:tr w:rsidR="005350A7" w:rsidRPr="00A15E55" w14:paraId="63698F4A" w14:textId="77777777" w:rsidTr="00884D64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20612A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1.4.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49F8" w14:textId="77777777" w:rsidR="005350A7" w:rsidRPr="00A15E55" w:rsidRDefault="005350A7" w:rsidP="005350A7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E9465" w14:textId="3374A6E0" w:rsidR="005350A7" w:rsidRPr="00A15E55" w:rsidRDefault="00DD42D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5350A7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FD6B5" w14:textId="3EFDD8E2" w:rsidR="005350A7" w:rsidRPr="00A15E55" w:rsidRDefault="00DD42D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5350A7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CCCCC" w14:textId="71535420" w:rsidR="005350A7" w:rsidRPr="00A15E55" w:rsidRDefault="00DD42D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5350A7" w:rsidRPr="00A15E55">
              <w:rPr>
                <w:sz w:val="22"/>
                <w:szCs w:val="22"/>
              </w:rPr>
              <w:t>.000,00</w:t>
            </w:r>
          </w:p>
        </w:tc>
      </w:tr>
      <w:tr w:rsidR="005350A7" w:rsidRPr="00A15E55" w14:paraId="02CA2DFD" w14:textId="77777777" w:rsidTr="00884D64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AAFA46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3AF4" w14:textId="77777777" w:rsidR="005350A7" w:rsidRPr="00A15E55" w:rsidRDefault="005350A7" w:rsidP="005350A7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Popravak ograda i rubnjaka uz nerazvrstane ceste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6F37" w14:textId="22F2B558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6.000,00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18340" w14:textId="7D13BC8B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6.000,00</w:t>
            </w:r>
          </w:p>
        </w:tc>
        <w:tc>
          <w:tcPr>
            <w:tcW w:w="1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E1E0" w14:textId="40B4ECA5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6.000,00</w:t>
            </w:r>
          </w:p>
        </w:tc>
      </w:tr>
      <w:tr w:rsidR="005350A7" w:rsidRPr="00A15E55" w14:paraId="64929FC2" w14:textId="77777777" w:rsidTr="00884D64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2EDB2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1.6.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594A5" w14:textId="77777777" w:rsidR="005350A7" w:rsidRPr="00A15E55" w:rsidRDefault="005350A7" w:rsidP="005350A7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334B" w14:textId="5423A9D7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20.000,00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8450" w14:textId="793509C4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20.000,00</w:t>
            </w:r>
          </w:p>
        </w:tc>
        <w:tc>
          <w:tcPr>
            <w:tcW w:w="1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0B027" w14:textId="77E73AA6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20.000,00</w:t>
            </w:r>
          </w:p>
        </w:tc>
      </w:tr>
      <w:tr w:rsidR="005350A7" w:rsidRPr="00A15E55" w14:paraId="7861F5CE" w14:textId="77777777" w:rsidTr="00884D64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07BC47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1.7.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ED1BA" w14:textId="77777777" w:rsidR="005350A7" w:rsidRPr="00A15E55" w:rsidRDefault="005350A7" w:rsidP="005350A7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Popravak vertikalne i horizontalne signalizacije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08F8F" w14:textId="773771C5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02342" w14:textId="02C4AC5A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91AA" w14:textId="7CC1E1CB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5.000,00</w:t>
            </w:r>
          </w:p>
        </w:tc>
      </w:tr>
      <w:tr w:rsidR="005350A7" w:rsidRPr="00A15E55" w14:paraId="1AF3FFB0" w14:textId="77777777" w:rsidTr="00884D64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FD1E0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1.8.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369E6" w14:textId="77777777" w:rsidR="005350A7" w:rsidRPr="00A15E55" w:rsidRDefault="005350A7" w:rsidP="005350A7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26922" w14:textId="0A3CDC6B" w:rsidR="005350A7" w:rsidRPr="00A15E55" w:rsidRDefault="00DD42D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5350A7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0941" w14:textId="5BE0A3B3" w:rsidR="005350A7" w:rsidRPr="00A15E55" w:rsidRDefault="00DD42D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350A7" w:rsidRPr="00A15E55">
              <w:rPr>
                <w:sz w:val="22"/>
                <w:szCs w:val="22"/>
              </w:rPr>
              <w:t>7.000,00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DC87" w14:textId="53F4F805" w:rsidR="005350A7" w:rsidRPr="00A15E55" w:rsidRDefault="00DD42D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350A7" w:rsidRPr="00A15E55">
              <w:rPr>
                <w:sz w:val="22"/>
                <w:szCs w:val="22"/>
              </w:rPr>
              <w:t>7.000,00</w:t>
            </w:r>
          </w:p>
        </w:tc>
      </w:tr>
      <w:tr w:rsidR="005350A7" w:rsidRPr="00A15E55" w14:paraId="6A7CBBD8" w14:textId="77777777" w:rsidTr="00884D64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A4B1D8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1.9.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77A11" w14:textId="77777777" w:rsidR="005350A7" w:rsidRPr="00A15E55" w:rsidRDefault="005350A7" w:rsidP="005350A7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Zimska služba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2CCC6" w14:textId="6CBCAFD1" w:rsidR="005350A7" w:rsidRPr="00A15E55" w:rsidRDefault="00732E6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  <w:r w:rsidR="005350A7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67F4E" w14:textId="52038920" w:rsidR="005350A7" w:rsidRPr="00A15E55" w:rsidRDefault="00732E6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  <w:r w:rsidR="005350A7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8FBA" w14:textId="1EC4CF85" w:rsidR="005350A7" w:rsidRPr="00A15E55" w:rsidRDefault="00732E6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  <w:r w:rsidR="005350A7" w:rsidRPr="00A15E55">
              <w:rPr>
                <w:sz w:val="22"/>
                <w:szCs w:val="22"/>
              </w:rPr>
              <w:t>.000,00</w:t>
            </w:r>
          </w:p>
        </w:tc>
      </w:tr>
      <w:tr w:rsidR="005350A7" w:rsidRPr="00A15E55" w14:paraId="1C1F9B93" w14:textId="77777777" w:rsidTr="00884D64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F47CC" w14:textId="74A22D29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1.10.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246AF" w14:textId="4D83E8A3" w:rsidR="005350A7" w:rsidRPr="00A15E55" w:rsidRDefault="005350A7" w:rsidP="005350A7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Uređenje poljskih i šumskih puteva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7ECB" w14:textId="7D16E034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2F5B5" w14:textId="320D6805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F0EE" w14:textId="651B8ACB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5.000,00</w:t>
            </w:r>
          </w:p>
        </w:tc>
      </w:tr>
      <w:tr w:rsidR="005350A7" w:rsidRPr="00A15E55" w14:paraId="22AD5C76" w14:textId="77777777" w:rsidTr="00884D64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5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F2F40" w14:textId="77777777" w:rsidR="005350A7" w:rsidRPr="00A15E55" w:rsidRDefault="005350A7" w:rsidP="005350A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85A9" w14:textId="3BC58959" w:rsidR="005350A7" w:rsidRPr="00A15E55" w:rsidRDefault="005350A7" w:rsidP="005350A7">
            <w:pPr>
              <w:adjustRightInd w:val="0"/>
              <w:ind w:right="53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color w:val="000000"/>
                <w:sz w:val="22"/>
                <w:szCs w:val="22"/>
              </w:rPr>
              <w:t xml:space="preserve">         </w:t>
            </w:r>
            <w:r w:rsidR="00732E6C">
              <w:rPr>
                <w:b/>
                <w:color w:val="000000"/>
                <w:sz w:val="22"/>
                <w:szCs w:val="22"/>
              </w:rPr>
              <w:t>2</w:t>
            </w:r>
            <w:r w:rsidR="006A0457">
              <w:rPr>
                <w:b/>
                <w:color w:val="000000"/>
                <w:sz w:val="22"/>
                <w:szCs w:val="22"/>
              </w:rPr>
              <w:t>96</w:t>
            </w:r>
            <w:r w:rsidR="00732E6C">
              <w:rPr>
                <w:b/>
                <w:color w:val="000000"/>
                <w:sz w:val="22"/>
                <w:szCs w:val="22"/>
              </w:rPr>
              <w:t>.000</w:t>
            </w:r>
            <w:r w:rsidRPr="00A15E55">
              <w:rPr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954F" w14:textId="30DEC0FB" w:rsidR="005350A7" w:rsidRPr="00A15E55" w:rsidRDefault="005350A7" w:rsidP="005350A7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 xml:space="preserve">        </w:t>
            </w:r>
            <w:r w:rsidR="00732E6C">
              <w:rPr>
                <w:b/>
                <w:bCs/>
                <w:sz w:val="22"/>
                <w:szCs w:val="22"/>
              </w:rPr>
              <w:t>2</w:t>
            </w:r>
            <w:r w:rsidR="006A0457">
              <w:rPr>
                <w:b/>
                <w:bCs/>
                <w:sz w:val="22"/>
                <w:szCs w:val="22"/>
              </w:rPr>
              <w:t>96</w:t>
            </w:r>
            <w:r w:rsidR="00732E6C">
              <w:rPr>
                <w:b/>
                <w:bCs/>
                <w:sz w:val="22"/>
                <w:szCs w:val="22"/>
              </w:rPr>
              <w:t>.000</w:t>
            </w:r>
            <w:r w:rsidRPr="00A15E55">
              <w:rPr>
                <w:b/>
                <w:bCs/>
                <w:sz w:val="22"/>
                <w:szCs w:val="22"/>
              </w:rPr>
              <w:t>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4EDA3" w14:textId="12DFD569" w:rsidR="005350A7" w:rsidRPr="00A15E55" w:rsidRDefault="005350A7" w:rsidP="005350A7">
            <w:pPr>
              <w:adjustRightInd w:val="0"/>
              <w:ind w:right="53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color w:val="000000"/>
                <w:sz w:val="22"/>
                <w:szCs w:val="22"/>
              </w:rPr>
              <w:t xml:space="preserve">        </w:t>
            </w:r>
            <w:r w:rsidR="00732E6C">
              <w:rPr>
                <w:b/>
                <w:color w:val="000000"/>
                <w:sz w:val="22"/>
                <w:szCs w:val="22"/>
              </w:rPr>
              <w:t>2</w:t>
            </w:r>
            <w:r w:rsidR="006A0457">
              <w:rPr>
                <w:b/>
                <w:color w:val="000000"/>
                <w:sz w:val="22"/>
                <w:szCs w:val="22"/>
              </w:rPr>
              <w:t>96</w:t>
            </w:r>
            <w:r w:rsidR="00732E6C">
              <w:rPr>
                <w:b/>
                <w:color w:val="000000"/>
                <w:sz w:val="22"/>
                <w:szCs w:val="22"/>
              </w:rPr>
              <w:t>.000</w:t>
            </w:r>
            <w:r w:rsidRPr="00A15E55">
              <w:rPr>
                <w:b/>
                <w:color w:val="000000"/>
                <w:sz w:val="22"/>
                <w:szCs w:val="22"/>
              </w:rPr>
              <w:t>,00</w:t>
            </w:r>
          </w:p>
        </w:tc>
      </w:tr>
    </w:tbl>
    <w:p w14:paraId="2BD60238" w14:textId="068261BB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Ukupni financijski plan iznosi </w:t>
      </w:r>
      <w:r w:rsidR="00732E6C">
        <w:rPr>
          <w:sz w:val="22"/>
          <w:szCs w:val="22"/>
        </w:rPr>
        <w:t>2</w:t>
      </w:r>
      <w:r w:rsidR="006A0457">
        <w:rPr>
          <w:sz w:val="22"/>
          <w:szCs w:val="22"/>
        </w:rPr>
        <w:t>96</w:t>
      </w:r>
      <w:r w:rsidR="00732E6C">
        <w:rPr>
          <w:sz w:val="22"/>
          <w:szCs w:val="22"/>
        </w:rPr>
        <w:t>.000</w:t>
      </w:r>
      <w:r w:rsidR="00604B86" w:rsidRPr="00A15E55">
        <w:rPr>
          <w:sz w:val="22"/>
          <w:szCs w:val="22"/>
        </w:rPr>
        <w:t>,00</w:t>
      </w:r>
      <w:r w:rsidR="00A610EA" w:rsidRPr="00A15E55">
        <w:rPr>
          <w:sz w:val="22"/>
          <w:szCs w:val="22"/>
        </w:rPr>
        <w:t xml:space="preserve"> eura</w:t>
      </w:r>
      <w:r w:rsidRPr="00A15E55">
        <w:rPr>
          <w:sz w:val="22"/>
          <w:szCs w:val="22"/>
        </w:rPr>
        <w:t xml:space="preserve">, a odnosi se na: </w:t>
      </w:r>
    </w:p>
    <w:p w14:paraId="4C1FDA49" w14:textId="7CEC9D15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>1. Šljunčanje nerazvrstanih cesta, strojno planiranje</w:t>
      </w:r>
      <w:r w:rsidR="00BA699F" w:rsidRPr="00A15E55">
        <w:rPr>
          <w:sz w:val="22"/>
          <w:szCs w:val="22"/>
        </w:rPr>
        <w:t xml:space="preserve">, a predviđeno je šljunčanje nerazvrstanih cesta u količini od </w:t>
      </w:r>
      <w:r w:rsidR="002F326C">
        <w:rPr>
          <w:sz w:val="22"/>
          <w:szCs w:val="22"/>
        </w:rPr>
        <w:t>2.500</w:t>
      </w:r>
      <w:r w:rsidR="00BA699F" w:rsidRPr="00A15E55">
        <w:rPr>
          <w:sz w:val="22"/>
          <w:szCs w:val="22"/>
        </w:rPr>
        <w:t>,00 m³</w:t>
      </w:r>
      <w:r w:rsidRPr="00A15E55">
        <w:rPr>
          <w:sz w:val="22"/>
          <w:szCs w:val="22"/>
        </w:rPr>
        <w:t xml:space="preserve">; </w:t>
      </w:r>
    </w:p>
    <w:p w14:paraId="7D060858" w14:textId="36945394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>2. Čišćenje odvodnih jaraka, iskop zemljanog materijala sa izradom pokosa</w:t>
      </w:r>
      <w:r w:rsidR="00BA699F" w:rsidRPr="00A15E55">
        <w:rPr>
          <w:sz w:val="22"/>
          <w:szCs w:val="22"/>
        </w:rPr>
        <w:t>, a predviđeno je čišćenje odvodnih jaraka nerazvrstanih cesta u duljini od 10.</w:t>
      </w:r>
      <w:r w:rsidR="00732E6C">
        <w:rPr>
          <w:sz w:val="22"/>
          <w:szCs w:val="22"/>
        </w:rPr>
        <w:t>5</w:t>
      </w:r>
      <w:r w:rsidR="00BA699F" w:rsidRPr="00A15E55">
        <w:rPr>
          <w:sz w:val="22"/>
          <w:szCs w:val="22"/>
        </w:rPr>
        <w:t>00,00 m</w:t>
      </w:r>
      <w:r w:rsidRPr="00A15E55">
        <w:rPr>
          <w:sz w:val="22"/>
          <w:szCs w:val="22"/>
        </w:rPr>
        <w:t xml:space="preserve">; </w:t>
      </w:r>
    </w:p>
    <w:p w14:paraId="6B7B1266" w14:textId="7BD5472F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3. Sanacija oštećenog asfalta sa zamjenom tampona, krpanje udarnih rupa nerazvrstanih cesta, izrada muldi; </w:t>
      </w:r>
    </w:p>
    <w:p w14:paraId="6B7DCBC3" w14:textId="77777777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4. Čišćenje nerazvrstanih cesta od nanosa otpada i mulja poslije većih kiša; </w:t>
      </w:r>
    </w:p>
    <w:p w14:paraId="53FEE9A8" w14:textId="77777777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5. Popravak ograda i rubnjaka uz nerazvrstane ceste; </w:t>
      </w:r>
    </w:p>
    <w:p w14:paraId="7556A892" w14:textId="2AB6AF30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lastRenderedPageBreak/>
        <w:t>6. Košnja bankina uz nerazvrstane ceste u naseljima</w:t>
      </w:r>
      <w:r w:rsidR="00BA699F" w:rsidRPr="00A15E55">
        <w:rPr>
          <w:sz w:val="22"/>
          <w:szCs w:val="22"/>
        </w:rPr>
        <w:t>, a predviđeni su radovi u duljini od 1</w:t>
      </w:r>
      <w:r w:rsidR="00604B86" w:rsidRPr="00A15E55">
        <w:rPr>
          <w:sz w:val="22"/>
          <w:szCs w:val="22"/>
        </w:rPr>
        <w:t>6</w:t>
      </w:r>
      <w:r w:rsidR="00BA699F" w:rsidRPr="00A15E55">
        <w:rPr>
          <w:sz w:val="22"/>
          <w:szCs w:val="22"/>
        </w:rPr>
        <w:t>0.000,00 m</w:t>
      </w:r>
      <w:r w:rsidRPr="00A15E55">
        <w:rPr>
          <w:sz w:val="22"/>
          <w:szCs w:val="22"/>
        </w:rPr>
        <w:t xml:space="preserve">; </w:t>
      </w:r>
    </w:p>
    <w:p w14:paraId="188DE160" w14:textId="6D83DCC1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>7. Popravak vertikalne i horizontalne signalizacije</w:t>
      </w:r>
      <w:r w:rsidR="00BA699F" w:rsidRPr="00A15E55">
        <w:rPr>
          <w:sz w:val="22"/>
          <w:szCs w:val="22"/>
        </w:rPr>
        <w:t>, a predviđeni su radovi na iscrtavanju horizontalne signalizacije i radovi na redovnom održavanju</w:t>
      </w:r>
      <w:r w:rsidRPr="00A15E55">
        <w:rPr>
          <w:sz w:val="22"/>
          <w:szCs w:val="22"/>
        </w:rPr>
        <w:t xml:space="preserve">; </w:t>
      </w:r>
    </w:p>
    <w:p w14:paraId="160BEEED" w14:textId="77777777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8. Sanacija manjih klizišta; </w:t>
      </w:r>
    </w:p>
    <w:p w14:paraId="62D9C5C6" w14:textId="72F0F33F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>9. Zimska služba</w:t>
      </w:r>
      <w:r w:rsidR="00BA699F" w:rsidRPr="00A15E55">
        <w:rPr>
          <w:sz w:val="22"/>
          <w:szCs w:val="22"/>
        </w:rPr>
        <w:t>;</w:t>
      </w:r>
    </w:p>
    <w:p w14:paraId="09B0E4E6" w14:textId="4D4100E7" w:rsidR="006B4132" w:rsidRDefault="00BA699F" w:rsidP="00BA699F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10. Uređenje poljskih i šumskih puteva, a predviđeni su radovi u količini od </w:t>
      </w:r>
      <w:r w:rsidR="00604B86" w:rsidRPr="00A15E55">
        <w:rPr>
          <w:sz w:val="22"/>
          <w:szCs w:val="22"/>
        </w:rPr>
        <w:t>230</w:t>
      </w:r>
      <w:r w:rsidRPr="00A15E55">
        <w:rPr>
          <w:sz w:val="22"/>
          <w:szCs w:val="22"/>
        </w:rPr>
        <w:t>,00 m³</w:t>
      </w:r>
    </w:p>
    <w:p w14:paraId="18252091" w14:textId="77777777" w:rsidR="00A15E55" w:rsidRDefault="00A15E55" w:rsidP="00BA699F">
      <w:pPr>
        <w:jc w:val="both"/>
        <w:rPr>
          <w:sz w:val="22"/>
          <w:szCs w:val="22"/>
        </w:rPr>
      </w:pPr>
    </w:p>
    <w:p w14:paraId="35DC3CED" w14:textId="77777777" w:rsidR="00A15E55" w:rsidRPr="00A15E55" w:rsidRDefault="00A15E55" w:rsidP="00BA699F">
      <w:pPr>
        <w:jc w:val="both"/>
        <w:rPr>
          <w:sz w:val="22"/>
          <w:szCs w:val="22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6"/>
        <w:gridCol w:w="2098"/>
        <w:gridCol w:w="2013"/>
        <w:gridCol w:w="1985"/>
        <w:gridCol w:w="1984"/>
      </w:tblGrid>
      <w:tr w:rsidR="006B4132" w:rsidRPr="00A15E55" w14:paraId="328BD7ED" w14:textId="77777777" w:rsidTr="00884D64">
        <w:trPr>
          <w:cantSplit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0506" w14:textId="77777777" w:rsidR="006B4132" w:rsidRPr="00A15E55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F9D3B" w14:textId="21078DB9" w:rsidR="006B4132" w:rsidRPr="00A15E55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AF3884" w:rsidRPr="00A15E55">
              <w:rPr>
                <w:b/>
                <w:bCs/>
                <w:sz w:val="22"/>
                <w:szCs w:val="22"/>
              </w:rPr>
              <w:t>2</w:t>
            </w:r>
            <w:r w:rsidR="00DD42DC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FC969" w14:textId="3303C146" w:rsidR="006B4132" w:rsidRPr="00A15E55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</w:t>
            </w:r>
            <w:r w:rsidR="002E2B71" w:rsidRPr="00A15E55">
              <w:rPr>
                <w:b/>
                <w:bCs/>
                <w:sz w:val="22"/>
                <w:szCs w:val="22"/>
              </w:rPr>
              <w:t>2</w:t>
            </w:r>
            <w:r w:rsidR="00DD42DC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86FB" w14:textId="3BF10C7B" w:rsidR="006B4132" w:rsidRPr="00A15E55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09BF" w14:textId="12FF095B" w:rsidR="006B4132" w:rsidRPr="00A15E55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6B4132" w:rsidRPr="00A15E55" w14:paraId="1CB1DCFA" w14:textId="77777777" w:rsidTr="00884D64">
        <w:trPr>
          <w:cantSplit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7C62" w14:textId="77777777" w:rsidR="006B4132" w:rsidRPr="00A15E55" w:rsidRDefault="006B4132" w:rsidP="0026696D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 xml:space="preserve">Održavanje nerazvrstanih cesta </w:t>
            </w:r>
            <w:r w:rsidRPr="00A15E55">
              <w:rPr>
                <w:color w:val="000000"/>
                <w:sz w:val="22"/>
                <w:szCs w:val="22"/>
              </w:rPr>
              <w:t>sa svrhom održavanja prohodnosti i tehničke ispravnosti tih površina i sigurnosti prometa na njima u 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B9AEA" w14:textId="2D22F5CC" w:rsidR="006B4132" w:rsidRPr="00A15E55" w:rsidRDefault="006B4132" w:rsidP="0026696D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16</w:t>
            </w:r>
            <w:r w:rsidR="00C22734">
              <w:rPr>
                <w:bCs/>
                <w:sz w:val="22"/>
                <w:szCs w:val="22"/>
              </w:rPr>
              <w:t>6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2B848" w14:textId="5FA8E5CF" w:rsidR="006B4132" w:rsidRPr="00A15E55" w:rsidRDefault="006B4132" w:rsidP="0026696D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16</w:t>
            </w:r>
            <w:r w:rsidR="00195160">
              <w:rPr>
                <w:bCs/>
                <w:sz w:val="22"/>
                <w:szCs w:val="22"/>
              </w:rPr>
              <w:t>8</w:t>
            </w:r>
            <w:r w:rsidRPr="00A15E55">
              <w:rPr>
                <w:bCs/>
                <w:sz w:val="22"/>
                <w:szCs w:val="22"/>
              </w:rPr>
              <w:t>,</w:t>
            </w:r>
            <w:r w:rsidR="00195160">
              <w:rPr>
                <w:bCs/>
                <w:sz w:val="22"/>
                <w:szCs w:val="22"/>
              </w:rPr>
              <w:t>96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819D" w14:textId="32CE1C21" w:rsidR="006B4132" w:rsidRPr="00A15E55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</w:t>
            </w:r>
            <w:r w:rsidR="00195160">
              <w:rPr>
                <w:bCs/>
                <w:sz w:val="22"/>
                <w:szCs w:val="22"/>
              </w:rPr>
              <w:t>70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5926" w14:textId="60D647C1" w:rsidR="006B4132" w:rsidRPr="00A15E55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</w:t>
            </w:r>
            <w:r w:rsidR="00195160">
              <w:rPr>
                <w:bCs/>
                <w:sz w:val="22"/>
                <w:szCs w:val="22"/>
              </w:rPr>
              <w:t>70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</w:tr>
    </w:tbl>
    <w:p w14:paraId="68F87AC8" w14:textId="77777777" w:rsidR="006B4132" w:rsidRPr="00A15E55" w:rsidRDefault="006B4132" w:rsidP="006B4132">
      <w:pPr>
        <w:rPr>
          <w:sz w:val="22"/>
          <w:szCs w:val="22"/>
        </w:rPr>
      </w:pPr>
    </w:p>
    <w:p w14:paraId="1F8B2CE4" w14:textId="77777777" w:rsidR="006B4132" w:rsidRPr="00A15E55" w:rsidRDefault="006B4132" w:rsidP="006B4132">
      <w:pPr>
        <w:rPr>
          <w:sz w:val="22"/>
          <w:szCs w:val="22"/>
        </w:rPr>
      </w:pPr>
    </w:p>
    <w:p w14:paraId="3945DF53" w14:textId="77777777" w:rsidR="006B4132" w:rsidRPr="00A15E55" w:rsidRDefault="006B4132" w:rsidP="006B4132">
      <w:pPr>
        <w:adjustRightInd w:val="0"/>
        <w:rPr>
          <w:b/>
          <w:sz w:val="22"/>
          <w:szCs w:val="22"/>
        </w:rPr>
      </w:pPr>
      <w:r w:rsidRPr="00A15E55">
        <w:rPr>
          <w:b/>
          <w:sz w:val="22"/>
          <w:szCs w:val="22"/>
        </w:rPr>
        <w:t>2. ODRŽAVANJE JAVNIH POVRŠINA NA KOJIMA NIJE DOPUŠTEN PROMET MOTORNIH</w:t>
      </w:r>
    </w:p>
    <w:p w14:paraId="48954B58" w14:textId="77777777" w:rsidR="006B4132" w:rsidRPr="00A15E55" w:rsidRDefault="006B4132" w:rsidP="006B4132">
      <w:pPr>
        <w:adjustRightInd w:val="0"/>
        <w:rPr>
          <w:b/>
          <w:sz w:val="22"/>
          <w:szCs w:val="22"/>
        </w:rPr>
      </w:pPr>
      <w:r w:rsidRPr="00A15E55">
        <w:rPr>
          <w:b/>
          <w:sz w:val="22"/>
          <w:szCs w:val="22"/>
        </w:rPr>
        <w:t xml:space="preserve">       VOZILA       </w:t>
      </w:r>
    </w:p>
    <w:p w14:paraId="227840CB" w14:textId="77777777" w:rsidR="006B4132" w:rsidRPr="00A15E55" w:rsidRDefault="006B4132" w:rsidP="006B4132">
      <w:pPr>
        <w:adjustRightInd w:val="0"/>
        <w:rPr>
          <w:b/>
          <w:sz w:val="22"/>
          <w:szCs w:val="22"/>
        </w:rPr>
      </w:pPr>
      <w:r w:rsidRPr="00A15E55">
        <w:rPr>
          <w:b/>
          <w:sz w:val="22"/>
          <w:szCs w:val="22"/>
        </w:rPr>
        <w:t xml:space="preserve">       </w:t>
      </w:r>
    </w:p>
    <w:p w14:paraId="7A5A6CB5" w14:textId="7DDECFD5" w:rsidR="006B4132" w:rsidRPr="00A15E55" w:rsidRDefault="001E7576" w:rsidP="001E7576">
      <w:pPr>
        <w:adjustRightInd w:val="0"/>
        <w:ind w:left="851" w:hanging="284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 xml:space="preserve">  </w:t>
      </w:r>
      <w:r w:rsidR="006B4132" w:rsidRPr="00A15E55">
        <w:rPr>
          <w:bCs/>
          <w:sz w:val="22"/>
          <w:szCs w:val="22"/>
        </w:rPr>
        <w:t>Cilj radova na održavanju javnih površina na kojima nije dopušten promet motornih vozila   podrazumijeva održavanje i popravak tih površina kojima se osigurava njihova funkcionalna ispravnost.</w:t>
      </w:r>
    </w:p>
    <w:p w14:paraId="7A094819" w14:textId="77777777" w:rsidR="006B4132" w:rsidRPr="00A15E55" w:rsidRDefault="006B4132" w:rsidP="001E7576">
      <w:pPr>
        <w:adjustRightInd w:val="0"/>
        <w:ind w:left="1323" w:hanging="614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Zakonska osnova:</w:t>
      </w:r>
    </w:p>
    <w:p w14:paraId="511FDA19" w14:textId="15DF3FC2" w:rsidR="006B4132" w:rsidRPr="00A15E55" w:rsidRDefault="006B4132" w:rsidP="001E7576">
      <w:pPr>
        <w:pStyle w:val="Odlomakpopisa"/>
        <w:numPr>
          <w:ilvl w:val="0"/>
          <w:numId w:val="11"/>
        </w:numPr>
        <w:adjustRightInd w:val="0"/>
        <w:ind w:left="1134" w:hanging="283"/>
        <w:rPr>
          <w:bCs/>
          <w:sz w:val="22"/>
          <w:szCs w:val="22"/>
        </w:rPr>
      </w:pPr>
      <w:r w:rsidRPr="00A15E55">
        <w:rPr>
          <w:sz w:val="22"/>
          <w:szCs w:val="22"/>
        </w:rPr>
        <w:t>Zakon o komunalnom gospodarstvu (NN 68/18, 110/18</w:t>
      </w:r>
      <w:r w:rsidR="00AF3884" w:rsidRPr="00A15E55">
        <w:rPr>
          <w:sz w:val="22"/>
          <w:szCs w:val="22"/>
        </w:rPr>
        <w:t>, 32/20</w:t>
      </w:r>
      <w:r w:rsidRPr="00A15E55">
        <w:rPr>
          <w:sz w:val="22"/>
          <w:szCs w:val="22"/>
        </w:rPr>
        <w:t>),</w:t>
      </w:r>
    </w:p>
    <w:p w14:paraId="4DFEC407" w14:textId="77777777" w:rsidR="006B4132" w:rsidRPr="00A15E55" w:rsidRDefault="006B4132" w:rsidP="001E7576">
      <w:pPr>
        <w:pStyle w:val="Odlomakpopisa"/>
        <w:numPr>
          <w:ilvl w:val="0"/>
          <w:numId w:val="11"/>
        </w:numPr>
        <w:autoSpaceDE w:val="0"/>
        <w:autoSpaceDN w:val="0"/>
        <w:adjustRightInd w:val="0"/>
        <w:ind w:left="1134" w:hanging="283"/>
        <w:rPr>
          <w:sz w:val="22"/>
          <w:szCs w:val="22"/>
        </w:rPr>
      </w:pPr>
      <w:r w:rsidRPr="00A15E55">
        <w:rPr>
          <w:sz w:val="22"/>
          <w:szCs w:val="22"/>
        </w:rPr>
        <w:t>drugi zakoni, pravilnici, uredbe i drugi podzakonski akti, te gradske odluke.</w:t>
      </w:r>
    </w:p>
    <w:p w14:paraId="41B31D4E" w14:textId="39E451FD" w:rsidR="006B4132" w:rsidRPr="00A15E55" w:rsidRDefault="006B4132" w:rsidP="006B4132">
      <w:pPr>
        <w:rPr>
          <w:sz w:val="22"/>
          <w:szCs w:val="22"/>
        </w:rPr>
      </w:pPr>
      <w:r w:rsidRPr="00A15E55">
        <w:rPr>
          <w:i/>
          <w:sz w:val="22"/>
          <w:szCs w:val="22"/>
        </w:rPr>
        <w:t xml:space="preserve">            </w:t>
      </w:r>
      <w:r w:rsidRPr="00A15E55">
        <w:rPr>
          <w:sz w:val="22"/>
          <w:szCs w:val="22"/>
        </w:rPr>
        <w:t>Aktivnosti:</w:t>
      </w:r>
    </w:p>
    <w:tbl>
      <w:tblPr>
        <w:tblW w:w="10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536"/>
        <w:gridCol w:w="1842"/>
        <w:gridCol w:w="1560"/>
        <w:gridCol w:w="1705"/>
      </w:tblGrid>
      <w:tr w:rsidR="00E62D05" w:rsidRPr="00A15E55" w14:paraId="28D381D8" w14:textId="77777777" w:rsidTr="00884D64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0E3C" w14:textId="77777777" w:rsidR="00E62D05" w:rsidRPr="00A15E55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6BF8F" w14:textId="77777777" w:rsidR="00E62D05" w:rsidRPr="00A15E55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876C" w14:textId="77777777" w:rsidR="00E62D05" w:rsidRPr="00A15E55" w:rsidRDefault="00E62D05" w:rsidP="0026696D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161A" w14:textId="49EECAB2" w:rsidR="00E62D05" w:rsidRPr="00A15E55" w:rsidRDefault="00E62D05" w:rsidP="00AF388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8B16" w14:textId="659C5BE9" w:rsidR="00E62D05" w:rsidRPr="00A15E55" w:rsidRDefault="00E62D05" w:rsidP="00AF388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55290473" w14:textId="77777777" w:rsidR="006B4132" w:rsidRPr="00A15E55" w:rsidRDefault="006B4132" w:rsidP="006B4132">
      <w:pPr>
        <w:adjustRightInd w:val="0"/>
        <w:rPr>
          <w:sz w:val="22"/>
          <w:szCs w:val="22"/>
        </w:rPr>
      </w:pPr>
    </w:p>
    <w:tbl>
      <w:tblPr>
        <w:tblW w:w="105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2"/>
        <w:gridCol w:w="4811"/>
        <w:gridCol w:w="1843"/>
        <w:gridCol w:w="1559"/>
        <w:gridCol w:w="1757"/>
      </w:tblGrid>
      <w:tr w:rsidR="00E62D05" w:rsidRPr="00A15E55" w14:paraId="76AAE085" w14:textId="77777777" w:rsidTr="00884D64">
        <w:trPr>
          <w:cantSplit/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9C8679" w14:textId="77777777" w:rsidR="00E62D05" w:rsidRPr="00A15E55" w:rsidRDefault="00E62D05" w:rsidP="0026696D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 2.  </w:t>
            </w:r>
          </w:p>
        </w:tc>
        <w:tc>
          <w:tcPr>
            <w:tcW w:w="99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F8981" w14:textId="77777777" w:rsidR="00E62D05" w:rsidRPr="00A15E55" w:rsidRDefault="00E62D05" w:rsidP="0026696D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JAVNIH POVRŠINA NA KOJIMA NIJE DOPUŠTEN PROMET MOTORNIH VOZILA</w:t>
            </w:r>
          </w:p>
        </w:tc>
      </w:tr>
      <w:tr w:rsidR="00E62D05" w:rsidRPr="00A15E55" w14:paraId="2D8C9C06" w14:textId="77777777" w:rsidTr="00884D64">
        <w:trPr>
          <w:cantSplit/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4332C" w14:textId="77777777" w:rsidR="00E62D05" w:rsidRPr="00A15E55" w:rsidRDefault="00E62D05" w:rsidP="0026696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2.1.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E558" w14:textId="77777777" w:rsidR="00E62D05" w:rsidRPr="00A15E55" w:rsidRDefault="00E62D05" w:rsidP="0026696D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i uređenje nogostupa i sličnih javno-prometnih površina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29F3" w14:textId="794BB492" w:rsidR="00E62D05" w:rsidRPr="00A15E55" w:rsidRDefault="00E62D05" w:rsidP="0026696D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  </w:t>
            </w:r>
            <w:r w:rsidR="006A0457">
              <w:rPr>
                <w:sz w:val="22"/>
                <w:szCs w:val="22"/>
              </w:rPr>
              <w:t>10</w:t>
            </w:r>
            <w:r w:rsidR="00B96F14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25F8" w14:textId="24DE4AAB" w:rsidR="00E62D05" w:rsidRPr="00A15E55" w:rsidRDefault="00AF3884" w:rsidP="0026696D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</w:t>
            </w:r>
            <w:r w:rsidR="006A0457">
              <w:rPr>
                <w:sz w:val="22"/>
                <w:szCs w:val="22"/>
              </w:rPr>
              <w:t>10</w:t>
            </w:r>
            <w:r w:rsidR="00B96F14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57B01" w14:textId="759AB539" w:rsidR="00E62D05" w:rsidRPr="00A15E55" w:rsidRDefault="00AF3884" w:rsidP="0026696D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</w:t>
            </w:r>
            <w:r w:rsidR="006A0457">
              <w:rPr>
                <w:sz w:val="22"/>
                <w:szCs w:val="22"/>
              </w:rPr>
              <w:t>10</w:t>
            </w:r>
            <w:r w:rsidR="00B96F14" w:rsidRPr="00A15E55">
              <w:rPr>
                <w:sz w:val="22"/>
                <w:szCs w:val="22"/>
              </w:rPr>
              <w:t>.000,00</w:t>
            </w:r>
          </w:p>
        </w:tc>
      </w:tr>
      <w:tr w:rsidR="00E62D05" w:rsidRPr="00A15E55" w14:paraId="3C597019" w14:textId="77777777" w:rsidTr="00884D64">
        <w:trPr>
          <w:cantSplit/>
          <w:trHeight w:val="397"/>
          <w:jc w:val="center"/>
        </w:trPr>
        <w:tc>
          <w:tcPr>
            <w:tcW w:w="5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A50AC" w14:textId="77777777" w:rsidR="00E62D05" w:rsidRPr="00A15E55" w:rsidRDefault="00E62D05" w:rsidP="0026696D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9CB1" w14:textId="08AD27A0" w:rsidR="00E62D05" w:rsidRPr="00A15E55" w:rsidRDefault="00E62D05" w:rsidP="0026696D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    </w:t>
            </w:r>
            <w:r w:rsidR="006A0457">
              <w:rPr>
                <w:b/>
                <w:sz w:val="22"/>
                <w:szCs w:val="22"/>
              </w:rPr>
              <w:t>10</w:t>
            </w:r>
            <w:r w:rsidR="00B96F14" w:rsidRPr="00A15E55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13B5" w14:textId="6619C672" w:rsidR="00E62D05" w:rsidRPr="00A15E55" w:rsidRDefault="00AF3884" w:rsidP="0026696D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</w:t>
            </w:r>
            <w:r w:rsidR="006A0457">
              <w:rPr>
                <w:b/>
                <w:sz w:val="22"/>
                <w:szCs w:val="22"/>
              </w:rPr>
              <w:t>10</w:t>
            </w:r>
            <w:r w:rsidR="00B96F14" w:rsidRPr="00A15E55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E5B1" w14:textId="52CE7629" w:rsidR="00E62D05" w:rsidRPr="00A15E55" w:rsidRDefault="00AF3884" w:rsidP="0026696D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</w:t>
            </w:r>
            <w:r w:rsidR="006A0457">
              <w:rPr>
                <w:b/>
                <w:sz w:val="22"/>
                <w:szCs w:val="22"/>
              </w:rPr>
              <w:t>10</w:t>
            </w:r>
            <w:r w:rsidR="00B96F14" w:rsidRPr="00A15E55">
              <w:rPr>
                <w:b/>
                <w:sz w:val="22"/>
                <w:szCs w:val="22"/>
              </w:rPr>
              <w:t>.000,00</w:t>
            </w:r>
          </w:p>
        </w:tc>
      </w:tr>
    </w:tbl>
    <w:p w14:paraId="4E2E3CC8" w14:textId="77777777" w:rsidR="006B4132" w:rsidRPr="00A15E55" w:rsidRDefault="006B4132" w:rsidP="006B4132">
      <w:pPr>
        <w:adjustRightInd w:val="0"/>
        <w:ind w:left="1181"/>
        <w:rPr>
          <w:b/>
          <w:sz w:val="22"/>
          <w:szCs w:val="22"/>
        </w:rPr>
      </w:pPr>
    </w:p>
    <w:p w14:paraId="5EDEAC5B" w14:textId="0819709D" w:rsidR="006B4132" w:rsidRPr="00A15E55" w:rsidRDefault="006B4132" w:rsidP="00E62D05">
      <w:pPr>
        <w:adjustRightInd w:val="0"/>
        <w:ind w:hanging="425"/>
        <w:rPr>
          <w:bCs/>
          <w:sz w:val="22"/>
          <w:szCs w:val="22"/>
        </w:rPr>
      </w:pPr>
      <w:r w:rsidRPr="00A15E55">
        <w:rPr>
          <w:b/>
          <w:sz w:val="22"/>
          <w:szCs w:val="22"/>
        </w:rPr>
        <w:t xml:space="preserve">       </w:t>
      </w:r>
      <w:r w:rsidRPr="00A15E55">
        <w:rPr>
          <w:bCs/>
          <w:sz w:val="22"/>
          <w:szCs w:val="22"/>
        </w:rPr>
        <w:t xml:space="preserve">Ukupni financijski plan iznosi </w:t>
      </w:r>
      <w:r w:rsidR="006A0457">
        <w:rPr>
          <w:bCs/>
          <w:sz w:val="22"/>
          <w:szCs w:val="22"/>
        </w:rPr>
        <w:t>10</w:t>
      </w:r>
      <w:r w:rsidR="00B96F14" w:rsidRPr="00A15E55">
        <w:rPr>
          <w:bCs/>
          <w:sz w:val="22"/>
          <w:szCs w:val="22"/>
        </w:rPr>
        <w:t>.000,00</w:t>
      </w:r>
      <w:r w:rsidRPr="00A15E55">
        <w:rPr>
          <w:bCs/>
          <w:sz w:val="22"/>
          <w:szCs w:val="22"/>
        </w:rPr>
        <w:t xml:space="preserve"> </w:t>
      </w:r>
      <w:r w:rsidR="00A610EA" w:rsidRPr="00A15E55">
        <w:rPr>
          <w:bCs/>
          <w:sz w:val="22"/>
          <w:szCs w:val="22"/>
        </w:rPr>
        <w:t>eura</w:t>
      </w:r>
      <w:r w:rsidRPr="00A15E55">
        <w:rPr>
          <w:bCs/>
          <w:sz w:val="22"/>
          <w:szCs w:val="22"/>
        </w:rPr>
        <w:t>, a odnosi se na održavanje i uređenje nogostupa i sličnih javno-prometnih površina.</w:t>
      </w:r>
    </w:p>
    <w:p w14:paraId="1A46475D" w14:textId="77777777" w:rsidR="006B4132" w:rsidRPr="00A15E55" w:rsidRDefault="006B4132" w:rsidP="006B4132">
      <w:pPr>
        <w:rPr>
          <w:sz w:val="22"/>
          <w:szCs w:val="22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98"/>
        <w:gridCol w:w="2098"/>
        <w:gridCol w:w="2098"/>
        <w:gridCol w:w="1928"/>
      </w:tblGrid>
      <w:tr w:rsidR="006B4132" w:rsidRPr="00A15E55" w14:paraId="04166AA4" w14:textId="77777777" w:rsidTr="00884D64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C8198" w14:textId="77777777" w:rsidR="006B4132" w:rsidRPr="00A15E55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70A5" w14:textId="3180AB52" w:rsidR="006B4132" w:rsidRPr="00A15E55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AF3884" w:rsidRPr="00A15E55">
              <w:rPr>
                <w:b/>
                <w:bCs/>
                <w:sz w:val="22"/>
                <w:szCs w:val="22"/>
              </w:rPr>
              <w:t>2</w:t>
            </w:r>
            <w:r w:rsidR="00DD42DC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24E44" w14:textId="1C5F92F6" w:rsidR="006B4132" w:rsidRPr="00A15E55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</w:t>
            </w:r>
            <w:r w:rsidR="00352D89" w:rsidRPr="00A15E55">
              <w:rPr>
                <w:b/>
                <w:bCs/>
                <w:sz w:val="22"/>
                <w:szCs w:val="22"/>
              </w:rPr>
              <w:t>2</w:t>
            </w:r>
            <w:r w:rsidR="00DD42DC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8F39" w14:textId="1C9E53EB" w:rsidR="006B4132" w:rsidRPr="00A15E55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55C0" w14:textId="61E4781F" w:rsidR="006B4132" w:rsidRPr="00A15E55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6B4132" w:rsidRPr="00A15E55" w14:paraId="1E3359D0" w14:textId="77777777" w:rsidTr="00884D64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B86B" w14:textId="77777777" w:rsidR="006B4132" w:rsidRPr="00A15E55" w:rsidRDefault="006B4132" w:rsidP="0026696D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 xml:space="preserve">Održavanje </w:t>
            </w:r>
            <w:r w:rsidR="00352D89" w:rsidRPr="00A15E55">
              <w:rPr>
                <w:bCs/>
                <w:sz w:val="22"/>
                <w:szCs w:val="22"/>
              </w:rPr>
              <w:t>i uređenje nogostupa</w:t>
            </w:r>
            <w:r w:rsidRPr="00A15E55">
              <w:rPr>
                <w:color w:val="000000"/>
                <w:sz w:val="22"/>
                <w:szCs w:val="22"/>
              </w:rPr>
              <w:t xml:space="preserve"> u</w:t>
            </w:r>
            <w:r w:rsidR="00352D89" w:rsidRPr="00A15E55">
              <w:rPr>
                <w:color w:val="000000"/>
                <w:sz w:val="22"/>
                <w:szCs w:val="22"/>
              </w:rPr>
              <w:t xml:space="preserve"> </w:t>
            </w:r>
            <w:r w:rsidRPr="00A15E55">
              <w:rPr>
                <w:color w:val="000000"/>
                <w:sz w:val="22"/>
                <w:szCs w:val="22"/>
              </w:rPr>
              <w:t>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0CC78" w14:textId="77777777" w:rsidR="006B4132" w:rsidRPr="00A15E55" w:rsidRDefault="00614F6B" w:rsidP="0026696D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22,2</w:t>
            </w:r>
            <w:r w:rsidR="006B4132"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EB23" w14:textId="77777777" w:rsidR="006B4132" w:rsidRPr="00A15E55" w:rsidRDefault="00614F6B" w:rsidP="0026696D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22,2</w:t>
            </w:r>
            <w:r w:rsidR="006B4132"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8BDB" w14:textId="77777777" w:rsidR="006B4132" w:rsidRPr="00A15E55" w:rsidRDefault="00614F6B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22,2</w:t>
            </w:r>
            <w:r w:rsidR="006B4132"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75137" w14:textId="77777777" w:rsidR="006B4132" w:rsidRPr="00A15E55" w:rsidRDefault="00614F6B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22,2</w:t>
            </w:r>
            <w:r w:rsidR="006B4132" w:rsidRPr="00A15E55">
              <w:rPr>
                <w:bCs/>
                <w:sz w:val="22"/>
                <w:szCs w:val="22"/>
              </w:rPr>
              <w:t xml:space="preserve"> km</w:t>
            </w:r>
          </w:p>
        </w:tc>
      </w:tr>
    </w:tbl>
    <w:p w14:paraId="18ED0F51" w14:textId="77777777" w:rsidR="006B4132" w:rsidRPr="00A15E55" w:rsidRDefault="006B4132" w:rsidP="006B4132">
      <w:pPr>
        <w:rPr>
          <w:sz w:val="22"/>
          <w:szCs w:val="22"/>
        </w:rPr>
      </w:pPr>
    </w:p>
    <w:p w14:paraId="59715657" w14:textId="77777777" w:rsidR="00614F6B" w:rsidRPr="00A15E55" w:rsidRDefault="00614F6B" w:rsidP="00614F6B">
      <w:pPr>
        <w:adjustRightInd w:val="0"/>
        <w:rPr>
          <w:b/>
          <w:sz w:val="22"/>
          <w:szCs w:val="22"/>
        </w:rPr>
      </w:pPr>
      <w:bookmarkStart w:id="1" w:name="_Hlk23856815"/>
      <w:r w:rsidRPr="00A15E55">
        <w:rPr>
          <w:b/>
          <w:sz w:val="22"/>
          <w:szCs w:val="22"/>
        </w:rPr>
        <w:t>3. ODRŽAVANJE GRAĐEVINA JAVNE ODVODNJE OBORINSKIH VODA</w:t>
      </w:r>
    </w:p>
    <w:p w14:paraId="6C0A1F1F" w14:textId="77777777" w:rsidR="00614F6B" w:rsidRPr="00A15E55" w:rsidRDefault="00614F6B" w:rsidP="00614F6B">
      <w:pPr>
        <w:adjustRightInd w:val="0"/>
        <w:rPr>
          <w:b/>
          <w:sz w:val="22"/>
          <w:szCs w:val="22"/>
        </w:rPr>
      </w:pPr>
    </w:p>
    <w:p w14:paraId="5B58C818" w14:textId="3D1BDFDB" w:rsidR="00614F6B" w:rsidRPr="00A15E55" w:rsidRDefault="00614F6B" w:rsidP="001E7576">
      <w:pPr>
        <w:adjustRightInd w:val="0"/>
        <w:ind w:left="1323" w:hanging="614"/>
        <w:jc w:val="both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Cilj radova na održavanju građevina javne odvodnje oborinskih voda</w:t>
      </w:r>
      <w:r w:rsidRPr="00A15E55">
        <w:rPr>
          <w:rFonts w:ascii="Arial" w:hAnsi="Arial" w:cs="Arial"/>
          <w:color w:val="414145"/>
          <w:sz w:val="22"/>
          <w:szCs w:val="22"/>
        </w:rPr>
        <w:t xml:space="preserve"> </w:t>
      </w:r>
      <w:r w:rsidRPr="00A15E55">
        <w:rPr>
          <w:bCs/>
          <w:sz w:val="22"/>
          <w:szCs w:val="22"/>
        </w:rPr>
        <w:t xml:space="preserve">podrazumijeva se upravljanje održavanje građevina koje služe prihvatu, odvodnji i ispuštanju oborinskih voda iz građevina i </w:t>
      </w:r>
      <w:r w:rsidRPr="00A15E55">
        <w:rPr>
          <w:bCs/>
          <w:sz w:val="22"/>
          <w:szCs w:val="22"/>
        </w:rPr>
        <w:lastRenderedPageBreak/>
        <w:t>površina javne namjene u građevinskom području, uključujući i građevine koje služe zajedničkom prihvatu, odvodnji i ispuštanju oborinskih i drugih otpadnih voda</w:t>
      </w:r>
      <w:r w:rsidR="00A04117" w:rsidRPr="00A15E55">
        <w:rPr>
          <w:bCs/>
          <w:sz w:val="22"/>
          <w:szCs w:val="22"/>
        </w:rPr>
        <w:t xml:space="preserve">. Cilj radova na </w:t>
      </w:r>
      <w:r w:rsidR="00A04117" w:rsidRPr="00A15E55">
        <w:rPr>
          <w:sz w:val="22"/>
          <w:szCs w:val="22"/>
        </w:rPr>
        <w:t>čišćenju potoka i kanala je održivost istih u protočnom i funkcionalnom stanju</w:t>
      </w:r>
    </w:p>
    <w:p w14:paraId="780126D8" w14:textId="77777777" w:rsidR="00614F6B" w:rsidRPr="00A15E55" w:rsidRDefault="00614F6B" w:rsidP="001E7576">
      <w:pPr>
        <w:adjustRightInd w:val="0"/>
        <w:ind w:left="1323" w:hanging="614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Zakonska osnova:</w:t>
      </w:r>
    </w:p>
    <w:p w14:paraId="5F3C1C69" w14:textId="7641D4BF" w:rsidR="00614F6B" w:rsidRPr="00A15E55" w:rsidRDefault="00614F6B" w:rsidP="00614F6B">
      <w:pPr>
        <w:numPr>
          <w:ilvl w:val="0"/>
          <w:numId w:val="11"/>
        </w:numPr>
        <w:adjustRightInd w:val="0"/>
        <w:ind w:left="1748" w:hanging="472"/>
        <w:contextualSpacing/>
        <w:rPr>
          <w:bCs/>
          <w:sz w:val="22"/>
          <w:szCs w:val="22"/>
        </w:rPr>
      </w:pPr>
      <w:r w:rsidRPr="00A15E55">
        <w:rPr>
          <w:sz w:val="22"/>
          <w:szCs w:val="22"/>
        </w:rPr>
        <w:t>Zakon o komunalnom gospodarstvu (NN 68/18, 110/18</w:t>
      </w:r>
      <w:r w:rsidR="00AF3884" w:rsidRPr="00A15E55">
        <w:rPr>
          <w:sz w:val="22"/>
          <w:szCs w:val="22"/>
        </w:rPr>
        <w:t>, 32/20</w:t>
      </w:r>
      <w:r w:rsidRPr="00A15E55">
        <w:rPr>
          <w:sz w:val="22"/>
          <w:szCs w:val="22"/>
        </w:rPr>
        <w:t>),</w:t>
      </w:r>
    </w:p>
    <w:p w14:paraId="568BA5E9" w14:textId="0C4659DC" w:rsidR="00A04117" w:rsidRPr="00A15E55" w:rsidRDefault="00A04117" w:rsidP="00614F6B">
      <w:pPr>
        <w:numPr>
          <w:ilvl w:val="0"/>
          <w:numId w:val="11"/>
        </w:numPr>
        <w:adjustRightInd w:val="0"/>
        <w:ind w:left="1748" w:hanging="472"/>
        <w:contextualSpacing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Zakon o vodama (66/19, 84/21</w:t>
      </w:r>
      <w:r w:rsidR="00793959" w:rsidRPr="00A15E55">
        <w:rPr>
          <w:bCs/>
          <w:sz w:val="22"/>
          <w:szCs w:val="22"/>
        </w:rPr>
        <w:t>, 47/23</w:t>
      </w:r>
      <w:r w:rsidRPr="00A15E55">
        <w:rPr>
          <w:bCs/>
          <w:sz w:val="22"/>
          <w:szCs w:val="22"/>
        </w:rPr>
        <w:t>)</w:t>
      </w:r>
    </w:p>
    <w:p w14:paraId="201AD05F" w14:textId="77777777" w:rsidR="00614F6B" w:rsidRPr="00A15E55" w:rsidRDefault="00614F6B" w:rsidP="00614F6B">
      <w:pPr>
        <w:numPr>
          <w:ilvl w:val="0"/>
          <w:numId w:val="11"/>
        </w:numPr>
        <w:autoSpaceDE w:val="0"/>
        <w:autoSpaceDN w:val="0"/>
        <w:adjustRightInd w:val="0"/>
        <w:ind w:left="1748" w:hanging="472"/>
        <w:contextualSpacing/>
        <w:rPr>
          <w:sz w:val="22"/>
          <w:szCs w:val="22"/>
        </w:rPr>
      </w:pPr>
      <w:r w:rsidRPr="00A15E55">
        <w:rPr>
          <w:sz w:val="22"/>
          <w:szCs w:val="22"/>
        </w:rPr>
        <w:t>drugi zakoni, pravilnici, uredbe i drugi podzakonski akti, te gradske odluke.</w:t>
      </w:r>
    </w:p>
    <w:p w14:paraId="49609106" w14:textId="13E7CC2E" w:rsidR="00614F6B" w:rsidRPr="00A15E55" w:rsidRDefault="00614F6B" w:rsidP="001E7576">
      <w:pPr>
        <w:ind w:hanging="472"/>
        <w:rPr>
          <w:i/>
          <w:sz w:val="22"/>
          <w:szCs w:val="22"/>
        </w:rPr>
      </w:pPr>
      <w:r w:rsidRPr="00A15E55">
        <w:rPr>
          <w:i/>
          <w:sz w:val="22"/>
          <w:szCs w:val="22"/>
        </w:rPr>
        <w:t xml:space="preserve">               </w:t>
      </w:r>
      <w:r w:rsidR="001E7576" w:rsidRPr="00A15E55">
        <w:rPr>
          <w:i/>
          <w:sz w:val="22"/>
          <w:szCs w:val="22"/>
        </w:rPr>
        <w:t xml:space="preserve">     </w:t>
      </w:r>
      <w:r w:rsidRPr="00A15E55">
        <w:rPr>
          <w:sz w:val="22"/>
          <w:szCs w:val="22"/>
        </w:rPr>
        <w:t>Aktivnosti: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262"/>
        <w:gridCol w:w="1833"/>
        <w:gridCol w:w="1701"/>
        <w:gridCol w:w="1559"/>
      </w:tblGrid>
      <w:tr w:rsidR="00E62D05" w:rsidRPr="00A15E55" w14:paraId="5DCA7196" w14:textId="77777777" w:rsidTr="00884D64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6827" w14:textId="77777777" w:rsidR="00E62D05" w:rsidRPr="00A15E55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52E6" w14:textId="77777777" w:rsidR="00E62D05" w:rsidRPr="00A15E55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8F3E7" w14:textId="77777777" w:rsidR="00E62D05" w:rsidRPr="00A15E55" w:rsidRDefault="00E62D05" w:rsidP="0026696D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E785" w14:textId="1D53BA26" w:rsidR="00E62D05" w:rsidRPr="00A15E55" w:rsidRDefault="00E62D05" w:rsidP="00AF388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A3DE" w14:textId="4AD01FF0" w:rsidR="00E62D05" w:rsidRPr="00A15E55" w:rsidRDefault="00E62D05" w:rsidP="00AF388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6E355D14" w14:textId="77777777" w:rsidR="00884D64" w:rsidRPr="00A15E55" w:rsidRDefault="00884D64" w:rsidP="00614F6B">
      <w:pPr>
        <w:adjustRightInd w:val="0"/>
        <w:rPr>
          <w:sz w:val="22"/>
          <w:szCs w:val="22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2"/>
        <w:gridCol w:w="4536"/>
        <w:gridCol w:w="1984"/>
        <w:gridCol w:w="1701"/>
        <w:gridCol w:w="1550"/>
      </w:tblGrid>
      <w:tr w:rsidR="00E62D05" w:rsidRPr="00A15E55" w14:paraId="7D3D8086" w14:textId="77777777" w:rsidTr="00884D64">
        <w:trPr>
          <w:cantSplit/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CD1C3" w14:textId="77777777" w:rsidR="00E62D05" w:rsidRPr="00A15E55" w:rsidRDefault="00E62D05" w:rsidP="0026696D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  3.  </w:t>
            </w:r>
          </w:p>
        </w:tc>
        <w:tc>
          <w:tcPr>
            <w:tcW w:w="97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7DEDC" w14:textId="77777777" w:rsidR="00E62D05" w:rsidRPr="00A15E55" w:rsidRDefault="00E62D05" w:rsidP="0026696D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GRAĐEVINA JAVNE ODVODNJE OBORINSKIH VODA</w:t>
            </w:r>
          </w:p>
        </w:tc>
      </w:tr>
      <w:tr w:rsidR="00E62D05" w:rsidRPr="00A15E55" w14:paraId="3B8DD3BB" w14:textId="77777777" w:rsidTr="00884D64">
        <w:trPr>
          <w:cantSplit/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89662" w14:textId="1B43D5BF" w:rsidR="00E62D05" w:rsidRPr="00A15E55" w:rsidRDefault="00E62D05" w:rsidP="0026696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3.1.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DF144" w14:textId="77777777" w:rsidR="00E62D05" w:rsidRPr="00A15E55" w:rsidRDefault="00E62D05" w:rsidP="0026696D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i čišćenje slivnika, kanalskih rešetki, cijevi, propusta, otvorenih i zatvorenih kanala, šahtova, rigola, kanalica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201" w14:textId="4047D81A" w:rsidR="00E62D05" w:rsidRPr="00A15E55" w:rsidRDefault="006A0457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E21F01" w:rsidRPr="00A15E55">
              <w:rPr>
                <w:bCs/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61F6" w14:textId="137A3C91" w:rsidR="00E62D05" w:rsidRPr="00A15E55" w:rsidRDefault="006A0457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E21F01" w:rsidRPr="00A15E55">
              <w:rPr>
                <w:bCs/>
                <w:sz w:val="22"/>
                <w:szCs w:val="22"/>
              </w:rPr>
              <w:t>0.000,00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ECC9" w14:textId="404FA353" w:rsidR="00E62D05" w:rsidRPr="00A15E55" w:rsidRDefault="006A0457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  <w:r w:rsidR="00E21F01" w:rsidRPr="00A15E55">
              <w:rPr>
                <w:bCs/>
                <w:sz w:val="22"/>
                <w:szCs w:val="22"/>
              </w:rPr>
              <w:t>.000,00</w:t>
            </w:r>
          </w:p>
        </w:tc>
      </w:tr>
      <w:tr w:rsidR="00A04117" w:rsidRPr="00A15E55" w14:paraId="09EDDA38" w14:textId="77777777" w:rsidTr="00884D64">
        <w:trPr>
          <w:cantSplit/>
          <w:trHeight w:val="397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2E37A" w14:textId="67C9B80C" w:rsidR="00A04117" w:rsidRPr="00A15E55" w:rsidRDefault="001E7576" w:rsidP="0026696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</w:t>
            </w:r>
            <w:r w:rsidR="00A04117" w:rsidRPr="00A15E55">
              <w:rPr>
                <w:color w:val="000000"/>
                <w:sz w:val="22"/>
                <w:szCs w:val="22"/>
              </w:rPr>
              <w:t>3.2.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6B4D" w14:textId="3AC70D97" w:rsidR="00A04117" w:rsidRPr="00A15E55" w:rsidRDefault="00A04117" w:rsidP="0026696D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Čišćenje potoka i kanala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A5AB6" w14:textId="312F5C1A" w:rsidR="00A04117" w:rsidRPr="00A15E55" w:rsidRDefault="006A0457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  <w:r w:rsidR="00E21F01" w:rsidRPr="00A15E55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EDFC" w14:textId="2E168093" w:rsidR="00A04117" w:rsidRPr="00A15E55" w:rsidRDefault="006A0457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  <w:r w:rsidR="00E21F01" w:rsidRPr="00A15E55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8562" w14:textId="172C2BA9" w:rsidR="00A04117" w:rsidRPr="00A15E55" w:rsidRDefault="006A0457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  <w:r w:rsidR="00E21F01" w:rsidRPr="00A15E55">
              <w:rPr>
                <w:bCs/>
                <w:sz w:val="22"/>
                <w:szCs w:val="22"/>
              </w:rPr>
              <w:t>.000,00</w:t>
            </w:r>
          </w:p>
        </w:tc>
      </w:tr>
      <w:tr w:rsidR="00E62D05" w:rsidRPr="00A15E55" w14:paraId="651D595E" w14:textId="77777777" w:rsidTr="00884D64">
        <w:trPr>
          <w:cantSplit/>
          <w:trHeight w:val="397"/>
          <w:jc w:val="center"/>
        </w:trPr>
        <w:tc>
          <w:tcPr>
            <w:tcW w:w="5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863" w14:textId="77777777" w:rsidR="00E62D05" w:rsidRPr="00A15E55" w:rsidRDefault="00E62D05" w:rsidP="0026696D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446E" w14:textId="6BA8FE6F" w:rsidR="00E62D05" w:rsidRPr="00A15E55" w:rsidRDefault="003311EB" w:rsidP="00AF3884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      </w:t>
            </w:r>
            <w:r w:rsidR="006A0457">
              <w:rPr>
                <w:b/>
                <w:sz w:val="22"/>
                <w:szCs w:val="22"/>
              </w:rPr>
              <w:t>40</w:t>
            </w:r>
            <w:r w:rsidR="00E21F01" w:rsidRPr="00A15E55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2154" w14:textId="250FD848" w:rsidR="00E62D05" w:rsidRPr="00A15E55" w:rsidRDefault="003311EB" w:rsidP="00AF3884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 </w:t>
            </w:r>
            <w:r w:rsidR="006A0457">
              <w:rPr>
                <w:b/>
                <w:sz w:val="22"/>
                <w:szCs w:val="22"/>
              </w:rPr>
              <w:t>40</w:t>
            </w:r>
            <w:r w:rsidR="00E21F01" w:rsidRPr="00A15E55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669D" w14:textId="662F1679" w:rsidR="00E62D05" w:rsidRPr="00A15E55" w:rsidRDefault="003311EB" w:rsidP="0026696D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 </w:t>
            </w:r>
            <w:r w:rsidR="006A0457">
              <w:rPr>
                <w:b/>
                <w:sz w:val="22"/>
                <w:szCs w:val="22"/>
              </w:rPr>
              <w:t>40</w:t>
            </w:r>
            <w:r w:rsidR="00E21F01" w:rsidRPr="00A15E55">
              <w:rPr>
                <w:b/>
                <w:sz w:val="22"/>
                <w:szCs w:val="22"/>
              </w:rPr>
              <w:t>.000,00</w:t>
            </w:r>
          </w:p>
        </w:tc>
      </w:tr>
    </w:tbl>
    <w:p w14:paraId="31FA5E2A" w14:textId="77777777" w:rsidR="00614F6B" w:rsidRPr="00A15E55" w:rsidRDefault="00614F6B" w:rsidP="00162F1B">
      <w:pPr>
        <w:adjustRightInd w:val="0"/>
        <w:rPr>
          <w:b/>
          <w:sz w:val="22"/>
          <w:szCs w:val="22"/>
        </w:rPr>
      </w:pPr>
    </w:p>
    <w:p w14:paraId="5068A69E" w14:textId="77777777" w:rsidR="00A15E55" w:rsidRDefault="00A15E55" w:rsidP="00845C34">
      <w:pPr>
        <w:adjustRightInd w:val="0"/>
        <w:rPr>
          <w:b/>
          <w:sz w:val="22"/>
          <w:szCs w:val="22"/>
        </w:rPr>
      </w:pPr>
    </w:p>
    <w:p w14:paraId="6CFB4420" w14:textId="7BF25E95" w:rsidR="00845C34" w:rsidRPr="00A15E55" w:rsidRDefault="00614F6B" w:rsidP="00845C34">
      <w:pPr>
        <w:adjustRightInd w:val="0"/>
        <w:rPr>
          <w:bCs/>
          <w:sz w:val="22"/>
          <w:szCs w:val="22"/>
        </w:rPr>
      </w:pPr>
      <w:r w:rsidRPr="00A15E55">
        <w:rPr>
          <w:b/>
          <w:sz w:val="22"/>
          <w:szCs w:val="22"/>
        </w:rPr>
        <w:t xml:space="preserve"> </w:t>
      </w:r>
      <w:r w:rsidRPr="00A15E55">
        <w:rPr>
          <w:bCs/>
          <w:sz w:val="22"/>
          <w:szCs w:val="22"/>
        </w:rPr>
        <w:t xml:space="preserve">Ukupni financijski plan iznosi </w:t>
      </w:r>
      <w:r w:rsidR="00732E6C">
        <w:rPr>
          <w:bCs/>
          <w:sz w:val="22"/>
          <w:szCs w:val="22"/>
        </w:rPr>
        <w:t>4</w:t>
      </w:r>
      <w:r w:rsidR="006A0457">
        <w:rPr>
          <w:bCs/>
          <w:sz w:val="22"/>
          <w:szCs w:val="22"/>
        </w:rPr>
        <w:t>0</w:t>
      </w:r>
      <w:r w:rsidR="00E21F01" w:rsidRPr="00A15E55">
        <w:rPr>
          <w:bCs/>
          <w:sz w:val="22"/>
          <w:szCs w:val="22"/>
        </w:rPr>
        <w:t>.000,00</w:t>
      </w:r>
      <w:r w:rsidR="00A610EA" w:rsidRPr="00A15E55">
        <w:rPr>
          <w:bCs/>
          <w:sz w:val="22"/>
          <w:szCs w:val="22"/>
        </w:rPr>
        <w:t xml:space="preserve"> eura</w:t>
      </w:r>
      <w:r w:rsidRPr="00A15E55">
        <w:rPr>
          <w:bCs/>
          <w:sz w:val="22"/>
          <w:szCs w:val="22"/>
        </w:rPr>
        <w:t>, a odnosi se na:</w:t>
      </w:r>
    </w:p>
    <w:p w14:paraId="7E717BC7" w14:textId="2F6F89B0" w:rsidR="00614F6B" w:rsidRPr="00A15E55" w:rsidRDefault="00614F6B" w:rsidP="00162F1B">
      <w:pPr>
        <w:pStyle w:val="Odlomakpopisa"/>
        <w:numPr>
          <w:ilvl w:val="0"/>
          <w:numId w:val="16"/>
        </w:numPr>
        <w:adjustRightInd w:val="0"/>
        <w:ind w:left="426" w:hanging="284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Održavanje i čišćenje slivnika, kanalskih rešetki, cijevi, propusta, otvorenih i zatvorenih ka</w:t>
      </w:r>
      <w:r w:rsidR="00AF3884" w:rsidRPr="00A15E55">
        <w:rPr>
          <w:bCs/>
          <w:sz w:val="22"/>
          <w:szCs w:val="22"/>
        </w:rPr>
        <w:t>nala</w:t>
      </w:r>
      <w:r w:rsidR="00162F1B" w:rsidRPr="00A15E55">
        <w:rPr>
          <w:bCs/>
          <w:sz w:val="22"/>
          <w:szCs w:val="22"/>
        </w:rPr>
        <w:t xml:space="preserve"> </w:t>
      </w:r>
      <w:r w:rsidR="00AF3884" w:rsidRPr="00A15E55">
        <w:rPr>
          <w:bCs/>
          <w:sz w:val="22"/>
          <w:szCs w:val="22"/>
        </w:rPr>
        <w:t>šahtova, rigola, kanalica</w:t>
      </w:r>
      <w:r w:rsidR="00BA699F" w:rsidRPr="00A15E55">
        <w:rPr>
          <w:bCs/>
          <w:sz w:val="22"/>
          <w:szCs w:val="22"/>
        </w:rPr>
        <w:t xml:space="preserve">, a planirani su radovi u duljini od </w:t>
      </w:r>
      <w:r w:rsidR="002F326C">
        <w:rPr>
          <w:bCs/>
          <w:sz w:val="22"/>
          <w:szCs w:val="22"/>
        </w:rPr>
        <w:t>2</w:t>
      </w:r>
      <w:r w:rsidR="00BA699F" w:rsidRPr="00A15E55">
        <w:rPr>
          <w:bCs/>
          <w:sz w:val="22"/>
          <w:szCs w:val="22"/>
        </w:rPr>
        <w:t>.0</w:t>
      </w:r>
      <w:r w:rsidR="00E21F01" w:rsidRPr="00A15E55">
        <w:rPr>
          <w:bCs/>
          <w:sz w:val="22"/>
          <w:szCs w:val="22"/>
        </w:rPr>
        <w:t>00</w:t>
      </w:r>
      <w:r w:rsidR="00BA699F" w:rsidRPr="00A15E55">
        <w:rPr>
          <w:bCs/>
          <w:sz w:val="22"/>
          <w:szCs w:val="22"/>
        </w:rPr>
        <w:t>,00 m</w:t>
      </w:r>
      <w:r w:rsidR="00E21F01" w:rsidRPr="00A15E55">
        <w:rPr>
          <w:bCs/>
          <w:sz w:val="22"/>
          <w:szCs w:val="22"/>
        </w:rPr>
        <w:t>;</w:t>
      </w:r>
    </w:p>
    <w:p w14:paraId="734AFF56" w14:textId="16FFBC55" w:rsidR="00A04117" w:rsidRPr="00A15E55" w:rsidRDefault="00A04117" w:rsidP="00162F1B">
      <w:pPr>
        <w:pStyle w:val="Odlomakpopisa"/>
        <w:numPr>
          <w:ilvl w:val="0"/>
          <w:numId w:val="16"/>
        </w:numPr>
        <w:adjustRightInd w:val="0"/>
        <w:ind w:left="426" w:hanging="284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Čišćenje potoka i kanala</w:t>
      </w:r>
      <w:r w:rsidRPr="00A15E55">
        <w:rPr>
          <w:sz w:val="22"/>
          <w:szCs w:val="22"/>
        </w:rPr>
        <w:t xml:space="preserve"> </w:t>
      </w:r>
      <w:r w:rsidRPr="00A15E55">
        <w:rPr>
          <w:bCs/>
          <w:sz w:val="22"/>
          <w:szCs w:val="22"/>
        </w:rPr>
        <w:t>i održavanje istih u protočnom i funkcionalnom stanju kako bi se spriječilo plavljenje okolnih zemljišta i izljev na nerazvrstane ceste</w:t>
      </w:r>
      <w:r w:rsidR="00BA699F" w:rsidRPr="00A15E55">
        <w:rPr>
          <w:bCs/>
          <w:sz w:val="22"/>
          <w:szCs w:val="22"/>
        </w:rPr>
        <w:t>, a p</w:t>
      </w:r>
      <w:r w:rsidR="00793959" w:rsidRPr="00A15E55">
        <w:rPr>
          <w:bCs/>
          <w:sz w:val="22"/>
          <w:szCs w:val="22"/>
        </w:rPr>
        <w:t>laniraju se</w:t>
      </w:r>
      <w:r w:rsidR="00BA699F" w:rsidRPr="00A15E55">
        <w:rPr>
          <w:bCs/>
          <w:sz w:val="22"/>
          <w:szCs w:val="22"/>
        </w:rPr>
        <w:t xml:space="preserve"> radovi u duljini od </w:t>
      </w:r>
      <w:r w:rsidR="002F326C">
        <w:rPr>
          <w:bCs/>
          <w:sz w:val="22"/>
          <w:szCs w:val="22"/>
        </w:rPr>
        <w:t>4</w:t>
      </w:r>
      <w:r w:rsidR="00E21F01" w:rsidRPr="00A15E55">
        <w:rPr>
          <w:bCs/>
          <w:sz w:val="22"/>
          <w:szCs w:val="22"/>
        </w:rPr>
        <w:t>00</w:t>
      </w:r>
      <w:r w:rsidR="00BA699F" w:rsidRPr="00A15E55">
        <w:rPr>
          <w:bCs/>
          <w:sz w:val="22"/>
          <w:szCs w:val="22"/>
        </w:rPr>
        <w:t>,00 m</w:t>
      </w:r>
      <w:r w:rsidR="00B3495D" w:rsidRPr="00A15E55">
        <w:rPr>
          <w:bCs/>
          <w:sz w:val="22"/>
          <w:szCs w:val="22"/>
        </w:rPr>
        <w:t>.</w:t>
      </w:r>
      <w:r w:rsidRPr="00A15E55">
        <w:rPr>
          <w:bCs/>
          <w:sz w:val="22"/>
          <w:szCs w:val="22"/>
        </w:rPr>
        <w:t xml:space="preserve">  </w:t>
      </w:r>
    </w:p>
    <w:bookmarkEnd w:id="1"/>
    <w:p w14:paraId="62A680BF" w14:textId="77777777" w:rsidR="006B4132" w:rsidRPr="00A15E55" w:rsidRDefault="006B4132" w:rsidP="006B4132">
      <w:pPr>
        <w:rPr>
          <w:sz w:val="22"/>
          <w:szCs w:val="22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6"/>
        <w:gridCol w:w="2098"/>
        <w:gridCol w:w="2098"/>
        <w:gridCol w:w="1900"/>
        <w:gridCol w:w="1842"/>
      </w:tblGrid>
      <w:tr w:rsidR="0026696D" w:rsidRPr="00A15E55" w14:paraId="0F51174F" w14:textId="77777777" w:rsidTr="00884D64">
        <w:trPr>
          <w:cantSplit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F82E" w14:textId="77777777" w:rsidR="0026696D" w:rsidRPr="00A15E55" w:rsidRDefault="0026696D" w:rsidP="0026696D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B98F" w14:textId="3FF5C3E5" w:rsidR="0026696D" w:rsidRPr="00A15E55" w:rsidRDefault="0026696D" w:rsidP="008E2C0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8E2C0F" w:rsidRPr="00A15E55">
              <w:rPr>
                <w:b/>
                <w:bCs/>
                <w:sz w:val="22"/>
                <w:szCs w:val="22"/>
              </w:rPr>
              <w:t>2</w:t>
            </w:r>
            <w:r w:rsidR="00DD42DC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42F1" w14:textId="23B6051A" w:rsidR="0026696D" w:rsidRPr="00A15E55" w:rsidRDefault="0026696D" w:rsidP="008E2C0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06E6" w14:textId="12223DB4" w:rsidR="0026696D" w:rsidRPr="00A15E55" w:rsidRDefault="0026696D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F6CE2" w14:textId="663232FA" w:rsidR="0026696D" w:rsidRPr="00A15E55" w:rsidRDefault="0026696D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26696D" w:rsidRPr="00A15E55" w14:paraId="6FCC36AA" w14:textId="77777777" w:rsidTr="00884D64">
        <w:trPr>
          <w:cantSplit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F942" w14:textId="4998E9F9" w:rsidR="0026696D" w:rsidRPr="00A15E55" w:rsidRDefault="0026696D" w:rsidP="0026696D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Održavanje i čišćenje slivnika, kanalskih rešetki, cijevi, propusta, otvorenih i zatvorenih kanala, šahtova, rigola, kanalica sukladno održavanju nerazvrstanih cesta u kilometrima</w:t>
            </w:r>
            <w:r w:rsidR="00A04117" w:rsidRPr="00A15E55">
              <w:rPr>
                <w:bCs/>
                <w:sz w:val="22"/>
                <w:szCs w:val="22"/>
              </w:rPr>
              <w:t>; čišćenje potoka i kanala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1E5D" w14:textId="2BA235D0" w:rsidR="0026696D" w:rsidRPr="00A15E55" w:rsidRDefault="0026696D" w:rsidP="0026696D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16</w:t>
            </w:r>
            <w:r w:rsidR="00C22734">
              <w:rPr>
                <w:bCs/>
                <w:sz w:val="22"/>
                <w:szCs w:val="22"/>
              </w:rPr>
              <w:t>6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90E7" w14:textId="66EBAFA8" w:rsidR="0026696D" w:rsidRPr="00A15E55" w:rsidRDefault="0026696D" w:rsidP="0026696D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16</w:t>
            </w:r>
            <w:r w:rsidR="00195160">
              <w:rPr>
                <w:bCs/>
                <w:sz w:val="22"/>
                <w:szCs w:val="22"/>
              </w:rPr>
              <w:t>8,55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AD3D1" w14:textId="58B932E3" w:rsidR="0026696D" w:rsidRPr="00A15E55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</w:t>
            </w:r>
            <w:r w:rsidR="00195160">
              <w:rPr>
                <w:bCs/>
                <w:sz w:val="22"/>
                <w:szCs w:val="22"/>
              </w:rPr>
              <w:t>70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FA55" w14:textId="662F6C29" w:rsidR="0026696D" w:rsidRPr="00A15E55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</w:t>
            </w:r>
            <w:r w:rsidR="00195160">
              <w:rPr>
                <w:bCs/>
                <w:sz w:val="22"/>
                <w:szCs w:val="22"/>
              </w:rPr>
              <w:t>70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</w:tr>
    </w:tbl>
    <w:p w14:paraId="085A02E9" w14:textId="77777777" w:rsidR="006B4132" w:rsidRPr="00A15E55" w:rsidRDefault="006B4132" w:rsidP="006B4132">
      <w:pPr>
        <w:rPr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123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102"/>
        <w:gridCol w:w="891"/>
        <w:gridCol w:w="3069"/>
        <w:gridCol w:w="2316"/>
        <w:gridCol w:w="1985"/>
        <w:gridCol w:w="2126"/>
        <w:gridCol w:w="508"/>
        <w:gridCol w:w="344"/>
      </w:tblGrid>
      <w:tr w:rsidR="00D80A7E" w:rsidRPr="00A15E55" w14:paraId="42216B2B" w14:textId="77777777" w:rsidTr="00C4649B">
        <w:trPr>
          <w:gridAfter w:val="1"/>
          <w:wAfter w:w="344" w:type="dxa"/>
          <w:cantSplit/>
          <w:trHeight w:val="567"/>
          <w:jc w:val="center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02E59EC" w14:textId="77777777" w:rsidR="00D80A7E" w:rsidRPr="00A15E55" w:rsidRDefault="00D80A7E" w:rsidP="00492979">
            <w:pPr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</w:tcBorders>
          </w:tcPr>
          <w:p w14:paraId="0D3C6BD5" w14:textId="77777777" w:rsidR="00D80A7E" w:rsidRPr="00A15E55" w:rsidRDefault="00D80A7E" w:rsidP="00492979">
            <w:pPr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089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018D97" w14:textId="77777777" w:rsidR="00D80A7E" w:rsidRPr="00A15E55" w:rsidRDefault="00D80A7E" w:rsidP="00492979">
            <w:pPr>
              <w:adjustRightInd w:val="0"/>
              <w:rPr>
                <w:bCs/>
                <w:sz w:val="22"/>
                <w:szCs w:val="22"/>
              </w:rPr>
            </w:pPr>
          </w:p>
          <w:p w14:paraId="70A1BF72" w14:textId="77777777" w:rsidR="00D80A7E" w:rsidRPr="00A15E55" w:rsidRDefault="00D80A7E" w:rsidP="00492979">
            <w:pPr>
              <w:adjustRightInd w:val="0"/>
              <w:rPr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4</w:t>
            </w:r>
            <w:r w:rsidRPr="00A15E55">
              <w:rPr>
                <w:b/>
                <w:bCs/>
                <w:color w:val="000000"/>
                <w:sz w:val="22"/>
                <w:szCs w:val="22"/>
              </w:rPr>
              <w:t xml:space="preserve">.  </w:t>
            </w:r>
            <w:r w:rsidRPr="00A15E55">
              <w:rPr>
                <w:b/>
                <w:sz w:val="22"/>
                <w:szCs w:val="22"/>
              </w:rPr>
              <w:t xml:space="preserve">ODRŽAVANJE JAVNIH ZELENIH POVRŠINA </w:t>
            </w:r>
          </w:p>
          <w:p w14:paraId="083A7506" w14:textId="77777777" w:rsidR="00D80A7E" w:rsidRPr="00A15E55" w:rsidRDefault="00D80A7E" w:rsidP="00492979">
            <w:pPr>
              <w:adjustRightInd w:val="0"/>
              <w:rPr>
                <w:sz w:val="22"/>
                <w:szCs w:val="22"/>
              </w:rPr>
            </w:pPr>
          </w:p>
          <w:p w14:paraId="45A81D5A" w14:textId="6C3F375C" w:rsidR="00D80A7E" w:rsidRPr="00A15E55" w:rsidRDefault="00D80A7E" w:rsidP="00162F1B">
            <w:pPr>
              <w:adjustRightInd w:val="0"/>
              <w:ind w:left="420" w:right="108" w:hanging="142"/>
              <w:jc w:val="both"/>
              <w:rPr>
                <w:color w:val="000000"/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Cilj</w:t>
            </w:r>
            <w:r w:rsidRPr="00A15E55">
              <w:rPr>
                <w:i/>
                <w:sz w:val="22"/>
                <w:szCs w:val="22"/>
              </w:rPr>
              <w:t xml:space="preserve"> </w:t>
            </w:r>
            <w:r w:rsidRPr="00A15E55">
              <w:rPr>
                <w:sz w:val="22"/>
                <w:szCs w:val="22"/>
              </w:rPr>
              <w:t xml:space="preserve">radova na održavanju javnih zelenih površina podrazumijeva košnju, obrezivanje i sakupljanje biološkog otpada s javnih zelenih površina, obnova, održavanje i njega drveća, ukrasnog grmlja i drugog bilja, popločenih i nasipanih površina u parkovima, </w:t>
            </w:r>
            <w:r w:rsidR="00AE199E" w:rsidRPr="00A15E55">
              <w:rPr>
                <w:sz w:val="22"/>
                <w:szCs w:val="22"/>
              </w:rPr>
              <w:t xml:space="preserve">opreme na rekreacijskim i dječjim igralištima, </w:t>
            </w:r>
            <w:r w:rsidRPr="00A15E55">
              <w:rPr>
                <w:sz w:val="22"/>
                <w:szCs w:val="22"/>
              </w:rPr>
              <w:t>fitosanitarna zaštita bilja i biljnog materijala za potrebe održavanja i drugi poslovi potrebni za održavanje tih površina.</w:t>
            </w:r>
          </w:p>
          <w:p w14:paraId="5D7AEC0C" w14:textId="2C7961C6" w:rsidR="00D80A7E" w:rsidRPr="00A15E55" w:rsidRDefault="00894335" w:rsidP="00492979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</w:t>
            </w:r>
            <w:r w:rsidR="00D80A7E" w:rsidRPr="00A15E55">
              <w:rPr>
                <w:sz w:val="22"/>
                <w:szCs w:val="22"/>
              </w:rPr>
              <w:t>Zakonska osnova:</w:t>
            </w:r>
          </w:p>
          <w:p w14:paraId="4FBE66D8" w14:textId="0F140053" w:rsidR="00D80A7E" w:rsidRPr="00A15E55" w:rsidRDefault="00D80A7E" w:rsidP="00492979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</w:t>
            </w:r>
            <w:r w:rsidR="00894335" w:rsidRPr="00A15E55">
              <w:rPr>
                <w:sz w:val="22"/>
                <w:szCs w:val="22"/>
              </w:rPr>
              <w:t xml:space="preserve">         </w:t>
            </w:r>
            <w:r w:rsidRPr="00A15E55">
              <w:rPr>
                <w:sz w:val="22"/>
                <w:szCs w:val="22"/>
              </w:rPr>
              <w:t>- Zakon o komunalnom gospodarstvu (NN 68/18, 110/18</w:t>
            </w:r>
            <w:r w:rsidR="008E2C0F" w:rsidRPr="00A15E55">
              <w:rPr>
                <w:sz w:val="22"/>
                <w:szCs w:val="22"/>
              </w:rPr>
              <w:t>, 32/20</w:t>
            </w:r>
            <w:r w:rsidRPr="00A15E55">
              <w:rPr>
                <w:sz w:val="22"/>
                <w:szCs w:val="22"/>
              </w:rPr>
              <w:t xml:space="preserve">),  </w:t>
            </w:r>
          </w:p>
          <w:p w14:paraId="24A3D70E" w14:textId="77777777" w:rsidR="00A1538F" w:rsidRPr="00A15E55" w:rsidRDefault="00A1538F" w:rsidP="00A1538F">
            <w:pPr>
              <w:numPr>
                <w:ilvl w:val="0"/>
                <w:numId w:val="4"/>
              </w:numPr>
              <w:ind w:left="845" w:hanging="21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Zakon o općoj sigurnosti proizvoda (NN 30/09, 139/10, 14/14, 32/19),</w:t>
            </w:r>
          </w:p>
          <w:p w14:paraId="0D5D328B" w14:textId="1AB8349C" w:rsidR="00A1538F" w:rsidRPr="00A15E55" w:rsidRDefault="00A1538F" w:rsidP="00A1538F">
            <w:pPr>
              <w:numPr>
                <w:ilvl w:val="0"/>
                <w:numId w:val="4"/>
              </w:numPr>
              <w:ind w:left="845" w:hanging="21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Zakon o tehničkim zahtjevima za proizvode i ocjenjivanju sukladnosti (NN </w:t>
            </w:r>
            <w:r w:rsidR="00166522" w:rsidRPr="00A15E55">
              <w:rPr>
                <w:sz w:val="22"/>
                <w:szCs w:val="22"/>
              </w:rPr>
              <w:t>126/21</w:t>
            </w:r>
            <w:r w:rsidRPr="00A15E55">
              <w:rPr>
                <w:sz w:val="22"/>
                <w:szCs w:val="22"/>
              </w:rPr>
              <w:t>),</w:t>
            </w:r>
          </w:p>
          <w:p w14:paraId="567C482E" w14:textId="77777777" w:rsidR="00D80A7E" w:rsidRPr="00A15E55" w:rsidRDefault="00D80A7E" w:rsidP="004929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lastRenderedPageBreak/>
              <w:t xml:space="preserve">  </w:t>
            </w:r>
            <w:r w:rsidR="00894335" w:rsidRPr="00A15E55">
              <w:rPr>
                <w:sz w:val="22"/>
                <w:szCs w:val="22"/>
              </w:rPr>
              <w:t xml:space="preserve">         </w:t>
            </w:r>
            <w:r w:rsidRPr="00A15E55">
              <w:rPr>
                <w:sz w:val="22"/>
                <w:szCs w:val="22"/>
              </w:rPr>
              <w:t>- drugi zakoni, pravilnici, uredbe i drugi podzakonski akti, te gradske odluke.</w:t>
            </w:r>
          </w:p>
          <w:p w14:paraId="78E9F322" w14:textId="2FEBB540" w:rsidR="00D80A7E" w:rsidRPr="00A15E55" w:rsidRDefault="001E7576" w:rsidP="00492979">
            <w:pPr>
              <w:ind w:right="290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</w:t>
            </w:r>
            <w:r w:rsidR="00D80A7E" w:rsidRPr="00A15E55">
              <w:rPr>
                <w:sz w:val="22"/>
                <w:szCs w:val="22"/>
              </w:rPr>
              <w:t>Aktivnosti:</w:t>
            </w:r>
          </w:p>
        </w:tc>
      </w:tr>
      <w:tr w:rsidR="00B167CE" w:rsidRPr="00A15E55" w14:paraId="21DB9ADE" w14:textId="77777777" w:rsidTr="001E7576">
        <w:trPr>
          <w:gridBefore w:val="1"/>
          <w:gridAfter w:val="2"/>
          <w:wBefore w:w="993" w:type="dxa"/>
          <w:wAfter w:w="852" w:type="dxa"/>
          <w:cantSplit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9285D" w14:textId="77777777" w:rsidR="00B167CE" w:rsidRPr="00A15E55" w:rsidRDefault="00B167CE" w:rsidP="0049297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lastRenderedPageBreak/>
              <w:t>Redni broj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4629" w14:textId="77777777" w:rsidR="00B167CE" w:rsidRPr="00A15E55" w:rsidRDefault="00B167CE" w:rsidP="0049297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6C95" w14:textId="77777777" w:rsidR="00B167CE" w:rsidRPr="00A15E55" w:rsidRDefault="00B167CE" w:rsidP="00492979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7A3B" w14:textId="133DE1EB" w:rsidR="00B167CE" w:rsidRPr="00A15E55" w:rsidRDefault="00B167CE" w:rsidP="008E2C0F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E4B3" w14:textId="41156C3D" w:rsidR="00B167CE" w:rsidRPr="00A15E55" w:rsidRDefault="00B167CE" w:rsidP="008E2C0F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167CE" w:rsidRPr="00A15E55" w14:paraId="72BE6F00" w14:textId="77777777" w:rsidTr="001E7576">
        <w:trPr>
          <w:gridBefore w:val="1"/>
          <w:gridAfter w:val="2"/>
          <w:wBefore w:w="993" w:type="dxa"/>
          <w:wAfter w:w="852" w:type="dxa"/>
          <w:cantSplit/>
          <w:trHeight w:val="102"/>
          <w:jc w:val="center"/>
        </w:trPr>
        <w:tc>
          <w:tcPr>
            <w:tcW w:w="63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D10999" w14:textId="77777777" w:rsidR="00B167CE" w:rsidRPr="00A15E55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69E8FA" w14:textId="77777777" w:rsidR="00B167CE" w:rsidRPr="00A15E55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BBA13" w14:textId="77777777" w:rsidR="00B167CE" w:rsidRPr="00A15E55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B167CE" w:rsidRPr="00A15E55" w14:paraId="5459AFC8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B535D5" w14:textId="77777777" w:rsidR="00B167CE" w:rsidRPr="00A15E55" w:rsidRDefault="00B167CE" w:rsidP="0049297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EF655" w14:textId="77777777" w:rsidR="00B167CE" w:rsidRPr="00A15E55" w:rsidRDefault="00B167CE" w:rsidP="00492979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ODRŽAVANJE JAVNIH ZELENIH POVRŠINA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CFF6E" w14:textId="77777777" w:rsidR="00B167CE" w:rsidRPr="00A15E55" w:rsidRDefault="00B167CE" w:rsidP="00492979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01606" w14:textId="77777777" w:rsidR="00B167CE" w:rsidRPr="00A15E55" w:rsidRDefault="00B167CE" w:rsidP="00492979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</w:p>
        </w:tc>
      </w:tr>
      <w:tr w:rsidR="00EB0F9F" w:rsidRPr="00A15E55" w14:paraId="2E2FE94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7010" w14:textId="77777777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4.1.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CD893" w14:textId="77777777" w:rsidR="00EB0F9F" w:rsidRPr="00A15E55" w:rsidRDefault="00EB0F9F" w:rsidP="00EB0F9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D532B" w14:textId="5DAD978A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7.000,00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9BAB" w14:textId="7D24C0A5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7.000,00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CE37D" w14:textId="0BE25907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7.000,00</w:t>
            </w:r>
          </w:p>
        </w:tc>
      </w:tr>
      <w:tr w:rsidR="00EB0F9F" w:rsidRPr="00A15E55" w14:paraId="157652C6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6150" w14:textId="77777777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4.2.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402F" w14:textId="77777777" w:rsidR="00EB0F9F" w:rsidRPr="00A15E55" w:rsidRDefault="00EB0F9F" w:rsidP="00EB0F9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2A4F" w14:textId="464EAC55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</w:t>
            </w:r>
            <w:r>
              <w:rPr>
                <w:sz w:val="22"/>
                <w:szCs w:val="22"/>
              </w:rPr>
              <w:t>120,00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8ED5E" w14:textId="05FF7414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</w:t>
            </w:r>
            <w:r>
              <w:rPr>
                <w:sz w:val="22"/>
                <w:szCs w:val="22"/>
              </w:rPr>
              <w:t>120,00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12BA" w14:textId="057E0A3C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</w:t>
            </w:r>
            <w:r>
              <w:rPr>
                <w:sz w:val="22"/>
                <w:szCs w:val="22"/>
              </w:rPr>
              <w:t>120,00</w:t>
            </w:r>
          </w:p>
        </w:tc>
      </w:tr>
      <w:tr w:rsidR="00EB0F9F" w:rsidRPr="00A15E55" w14:paraId="22E86D9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2A4D" w14:textId="77777777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4.3.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DCAE7" w14:textId="77777777" w:rsidR="00EB0F9F" w:rsidRPr="00A15E55" w:rsidRDefault="00EB0F9F" w:rsidP="00EB0F9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DCE5E" w14:textId="6D070530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</w:t>
            </w:r>
            <w:r>
              <w:rPr>
                <w:sz w:val="22"/>
                <w:szCs w:val="22"/>
              </w:rPr>
              <w:t>30,00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CCCF" w14:textId="3414D9BD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</w:t>
            </w:r>
            <w:r>
              <w:rPr>
                <w:sz w:val="22"/>
                <w:szCs w:val="22"/>
              </w:rPr>
              <w:t>30,00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E0D0" w14:textId="4F5B5C1B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</w:t>
            </w:r>
            <w:r>
              <w:rPr>
                <w:sz w:val="22"/>
                <w:szCs w:val="22"/>
              </w:rPr>
              <w:t>30,00</w:t>
            </w:r>
          </w:p>
        </w:tc>
      </w:tr>
      <w:tr w:rsidR="00EB0F9F" w:rsidRPr="00A15E55" w14:paraId="7F87DA07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043FE" w14:textId="77777777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4.4.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D4BD3" w14:textId="77777777" w:rsidR="00EB0F9F" w:rsidRPr="00A15E55" w:rsidRDefault="00EB0F9F" w:rsidP="00EB0F9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Uređivanje drveća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D4B6" w14:textId="7A3C38CE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4.0</w:t>
            </w:r>
            <w:r>
              <w:rPr>
                <w:sz w:val="22"/>
                <w:szCs w:val="22"/>
              </w:rPr>
              <w:t>70,00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3C14" w14:textId="1EF20386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4.0</w:t>
            </w:r>
            <w:r>
              <w:rPr>
                <w:sz w:val="22"/>
                <w:szCs w:val="22"/>
              </w:rPr>
              <w:t>70,00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8D608" w14:textId="7EE94ADB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4.0</w:t>
            </w:r>
            <w:r>
              <w:rPr>
                <w:sz w:val="22"/>
                <w:szCs w:val="22"/>
              </w:rPr>
              <w:t>70,00</w:t>
            </w:r>
          </w:p>
        </w:tc>
      </w:tr>
      <w:tr w:rsidR="00EF1246" w:rsidRPr="00A15E55" w14:paraId="1FD6D326" w14:textId="77777777" w:rsidTr="00153B38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38AE" w14:textId="77777777" w:rsidR="00EF1246" w:rsidRPr="00A15E55" w:rsidRDefault="00EF1246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4.5.</w:t>
            </w:r>
          </w:p>
        </w:tc>
        <w:tc>
          <w:tcPr>
            <w:tcW w:w="9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EDD26" w14:textId="22B351D4" w:rsidR="00EF1246" w:rsidRPr="00A15E55" w:rsidRDefault="00EF1246" w:rsidP="00EF1246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cvjetnih gredica i visećih žardinjera</w:t>
            </w:r>
          </w:p>
        </w:tc>
      </w:tr>
      <w:tr w:rsidR="00EF1246" w:rsidRPr="00A15E55" w14:paraId="20C84FFC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4E94" w14:textId="0513D191" w:rsidR="00EF1246" w:rsidRPr="00A15E55" w:rsidRDefault="00EF1246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4.5.1.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8519D" w14:textId="4507D638" w:rsidR="00EF1246" w:rsidRPr="00A15E55" w:rsidRDefault="00EF1246" w:rsidP="00EB0F9F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Održavanje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FE9AD" w14:textId="5556C5B1" w:rsidR="00EF1246" w:rsidRPr="00A15E55" w:rsidRDefault="00EF1246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24.130,00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4C37" w14:textId="32BA0ADF" w:rsidR="00EF1246" w:rsidRPr="00A15E55" w:rsidRDefault="00EF1246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24.130,00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CC6ED" w14:textId="0A02FB32" w:rsidR="00EF1246" w:rsidRPr="00A15E55" w:rsidRDefault="00EF1246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24.130,00</w:t>
            </w:r>
          </w:p>
        </w:tc>
      </w:tr>
      <w:tr w:rsidR="00EF1246" w:rsidRPr="00A15E55" w14:paraId="14030454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8DAE5" w14:textId="7D7FF8CB" w:rsidR="00EF1246" w:rsidRPr="00A15E55" w:rsidRDefault="00EF1246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4.5.2.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25BD6" w14:textId="7AAE965B" w:rsidR="00EF1246" w:rsidRPr="00A15E55" w:rsidRDefault="00EF1246" w:rsidP="00EB0F9F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Oprema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9CFA6" w14:textId="3F247A8F" w:rsidR="00EF1246" w:rsidRPr="00A15E55" w:rsidRDefault="00EF1246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FE1E7" w14:textId="459E3359" w:rsidR="00EF1246" w:rsidRPr="00A15E55" w:rsidRDefault="00EF1246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4984" w14:textId="18F79455" w:rsidR="00EF1246" w:rsidRPr="00A15E55" w:rsidRDefault="00EF1246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1.000,00</w:t>
            </w:r>
          </w:p>
        </w:tc>
      </w:tr>
      <w:tr w:rsidR="00E762BC" w:rsidRPr="00A15E55" w14:paraId="2CADD945" w14:textId="77777777" w:rsidTr="00074BAC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1234" w14:textId="77777777" w:rsidR="00E762BC" w:rsidRPr="00A15E55" w:rsidRDefault="00E762BC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4.6.</w:t>
            </w:r>
          </w:p>
        </w:tc>
        <w:tc>
          <w:tcPr>
            <w:tcW w:w="9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0C3A1" w14:textId="4A07FDC1" w:rsidR="00E762BC" w:rsidRPr="00A15E55" w:rsidRDefault="00E762BC" w:rsidP="00E762BC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staza i parkovnih elemenata</w:t>
            </w:r>
          </w:p>
        </w:tc>
      </w:tr>
      <w:tr w:rsidR="00E762BC" w:rsidRPr="00A15E55" w14:paraId="3611C28D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E5EBB" w14:textId="369A371F" w:rsidR="00E762BC" w:rsidRPr="00A15E55" w:rsidRDefault="00E762BC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4.6.1.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4F07E" w14:textId="7CBD3BDC" w:rsidR="00E762BC" w:rsidRPr="00A15E55" w:rsidRDefault="00E762BC" w:rsidP="00EB0F9F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Održavanje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AF355" w14:textId="00899171" w:rsidR="00E762BC" w:rsidRPr="00A15E55" w:rsidRDefault="00E762BC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5CA63" w14:textId="31DA40D7" w:rsidR="00E762BC" w:rsidRPr="00A15E55" w:rsidRDefault="00E762BC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0EE2" w14:textId="0D5463CD" w:rsidR="00E762BC" w:rsidRPr="00A15E55" w:rsidRDefault="00E762BC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19.000,00</w:t>
            </w:r>
          </w:p>
        </w:tc>
      </w:tr>
      <w:tr w:rsidR="00E762BC" w:rsidRPr="00A15E55" w14:paraId="197B21F6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6DD4D" w14:textId="79F53A2F" w:rsidR="00E762BC" w:rsidRPr="00A15E55" w:rsidRDefault="00E762BC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4.6.2.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C4DD" w14:textId="3689D487" w:rsidR="00E762BC" w:rsidRPr="00A15E55" w:rsidRDefault="00E762BC" w:rsidP="00EB0F9F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Oprema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2FB9" w14:textId="395E244F" w:rsidR="00E762BC" w:rsidRPr="00A15E55" w:rsidRDefault="00E762BC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09317" w14:textId="1578B531" w:rsidR="00E762BC" w:rsidRPr="00A15E55" w:rsidRDefault="00E762BC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7ACC0" w14:textId="085D5952" w:rsidR="00E762BC" w:rsidRPr="00A15E55" w:rsidRDefault="00E762BC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1.000,00</w:t>
            </w:r>
          </w:p>
        </w:tc>
      </w:tr>
      <w:tr w:rsidR="00EB0F9F" w:rsidRPr="00A15E55" w14:paraId="6A1C49D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5077B" w14:textId="77777777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4.7.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CC43D" w14:textId="77777777" w:rsidR="00EB0F9F" w:rsidRPr="00A15E55" w:rsidRDefault="00EB0F9F" w:rsidP="00EB0F9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Sadnja trajnog raslinja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27BC" w14:textId="16AF5CF9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E2D63" w14:textId="179FB894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023DA" w14:textId="7F422C71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70.000,00</w:t>
            </w:r>
          </w:p>
        </w:tc>
      </w:tr>
      <w:tr w:rsidR="00EB0F9F" w:rsidRPr="00A15E55" w14:paraId="15599474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8DF38" w14:textId="77777777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4.8.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850B2" w14:textId="77777777" w:rsidR="00EB0F9F" w:rsidRPr="00A15E55" w:rsidRDefault="00EB0F9F" w:rsidP="00EB0F9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javnih zelenih površina malčiranjem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7EFA" w14:textId="5757083B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8</w:t>
            </w:r>
            <w:r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00D25" w14:textId="6578BF29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8</w:t>
            </w:r>
            <w:r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5137D" w14:textId="28AFE137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8</w:t>
            </w:r>
            <w:r w:rsidRPr="00A15E55">
              <w:rPr>
                <w:sz w:val="22"/>
                <w:szCs w:val="22"/>
              </w:rPr>
              <w:t>.000,00</w:t>
            </w:r>
          </w:p>
        </w:tc>
      </w:tr>
      <w:tr w:rsidR="00EB0F9F" w:rsidRPr="00A15E55" w14:paraId="5FBF223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0EB4D" w14:textId="77777777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4.9.</w:t>
            </w:r>
          </w:p>
        </w:tc>
        <w:tc>
          <w:tcPr>
            <w:tcW w:w="9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15C5" w14:textId="6A55D8FB" w:rsidR="00EB0F9F" w:rsidRPr="00A15E55" w:rsidRDefault="00EB0F9F" w:rsidP="00EB0F9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rekreacijskih i dječjih igrališta na području Grada Ivanca</w:t>
            </w:r>
          </w:p>
        </w:tc>
      </w:tr>
      <w:tr w:rsidR="00EB0F9F" w:rsidRPr="00A15E55" w14:paraId="6F404A25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35F9" w14:textId="741EAE8C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4.9.1.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5B56" w14:textId="3355B508" w:rsidR="00EB0F9F" w:rsidRPr="00A15E55" w:rsidRDefault="00EB0F9F" w:rsidP="00EB0F9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zelenih površina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8CFD3" w14:textId="3BF31B0A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66.3</w:t>
            </w:r>
            <w:r>
              <w:rPr>
                <w:sz w:val="22"/>
                <w:szCs w:val="22"/>
              </w:rPr>
              <w:t>70,00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9CCD5" w14:textId="78F699AA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66.3</w:t>
            </w:r>
            <w:r>
              <w:rPr>
                <w:sz w:val="22"/>
                <w:szCs w:val="22"/>
              </w:rPr>
              <w:t>70,00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3F8E5" w14:textId="5111A634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66.3</w:t>
            </w:r>
            <w:r>
              <w:rPr>
                <w:sz w:val="22"/>
                <w:szCs w:val="22"/>
              </w:rPr>
              <w:t>70,00</w:t>
            </w:r>
          </w:p>
        </w:tc>
      </w:tr>
      <w:tr w:rsidR="00EB0F9F" w:rsidRPr="00A15E55" w14:paraId="3A325520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3A12" w14:textId="0B5BB738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4.9.2.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93AA" w14:textId="008C1887" w:rsidR="00EB0F9F" w:rsidRPr="00A15E55" w:rsidRDefault="00EB0F9F" w:rsidP="00EB0F9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opreme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9B367" w14:textId="437AAED2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13.</w:t>
            </w:r>
            <w:r>
              <w:rPr>
                <w:sz w:val="22"/>
                <w:szCs w:val="22"/>
              </w:rPr>
              <w:t>300,00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45DAC" w14:textId="2771F749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13.</w:t>
            </w:r>
            <w:r>
              <w:rPr>
                <w:sz w:val="22"/>
                <w:szCs w:val="22"/>
              </w:rPr>
              <w:t>300,00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4E80" w14:textId="2D21FF65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13.</w:t>
            </w:r>
            <w:r>
              <w:rPr>
                <w:sz w:val="22"/>
                <w:szCs w:val="22"/>
              </w:rPr>
              <w:t>300,00</w:t>
            </w:r>
          </w:p>
        </w:tc>
      </w:tr>
      <w:tr w:rsidR="00EB0F9F" w:rsidRPr="00A15E55" w14:paraId="32319DE0" w14:textId="77777777" w:rsidTr="00E411B8">
        <w:trPr>
          <w:gridBefore w:val="1"/>
          <w:wBefore w:w="993" w:type="dxa"/>
          <w:cantSplit/>
          <w:trHeight w:val="397"/>
          <w:jc w:val="center"/>
        </w:trPr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FCD47" w14:textId="77777777" w:rsidR="00EB0F9F" w:rsidRPr="00A15E55" w:rsidRDefault="00EB0F9F" w:rsidP="00EB0F9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2F2F6" w14:textId="068F53B0" w:rsidR="00EB0F9F" w:rsidRPr="00A15E55" w:rsidRDefault="00EB0F9F" w:rsidP="00EB0F9F">
            <w:pPr>
              <w:adjustRightInd w:val="0"/>
              <w:ind w:right="101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374.020,00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9CDC" w14:textId="55953FE0" w:rsidR="00EB0F9F" w:rsidRPr="00A15E55" w:rsidRDefault="00EB0F9F" w:rsidP="00EB0F9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</w:t>
            </w:r>
            <w:r w:rsidRPr="00EB0F9F">
              <w:rPr>
                <w:b/>
                <w:sz w:val="22"/>
                <w:szCs w:val="22"/>
              </w:rPr>
              <w:t>374.020,00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876D" w14:textId="08BCFF27" w:rsidR="00EB0F9F" w:rsidRPr="00A15E55" w:rsidRDefault="00EB0F9F" w:rsidP="00EB0F9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</w:t>
            </w:r>
            <w:r w:rsidRPr="00EB0F9F">
              <w:rPr>
                <w:b/>
                <w:sz w:val="22"/>
                <w:szCs w:val="22"/>
              </w:rPr>
              <w:t>374.020,00</w:t>
            </w:r>
          </w:p>
        </w:tc>
        <w:tc>
          <w:tcPr>
            <w:tcW w:w="8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542D5" w14:textId="77777777" w:rsidR="00EB0F9F" w:rsidRPr="00A15E55" w:rsidRDefault="00EB0F9F" w:rsidP="00EB0F9F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7A160881" w14:textId="77777777" w:rsidR="001E7576" w:rsidRPr="00A15E55" w:rsidRDefault="0050016F" w:rsidP="0026696D">
      <w:pPr>
        <w:ind w:left="-284"/>
        <w:jc w:val="both"/>
        <w:rPr>
          <w:bCs/>
          <w:color w:val="000000"/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br w:type="textWrapping" w:clear="all"/>
      </w:r>
    </w:p>
    <w:p w14:paraId="4AD3148C" w14:textId="77777777" w:rsidR="00DF3702" w:rsidRPr="00A15E55" w:rsidRDefault="00DF3702" w:rsidP="0026696D">
      <w:pPr>
        <w:ind w:left="-284"/>
        <w:jc w:val="both"/>
        <w:rPr>
          <w:bCs/>
          <w:color w:val="000000"/>
          <w:sz w:val="22"/>
          <w:szCs w:val="22"/>
        </w:rPr>
      </w:pPr>
    </w:p>
    <w:p w14:paraId="34827291" w14:textId="6544A4A1" w:rsidR="0026696D" w:rsidRPr="00A15E55" w:rsidRDefault="0026696D" w:rsidP="0026696D">
      <w:pPr>
        <w:ind w:left="-284"/>
        <w:jc w:val="both"/>
        <w:rPr>
          <w:bCs/>
          <w:color w:val="000000"/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t xml:space="preserve">Ukupni financijski plan iznosi </w:t>
      </w:r>
      <w:r w:rsidR="00195160">
        <w:rPr>
          <w:bCs/>
          <w:color w:val="000000"/>
          <w:sz w:val="22"/>
          <w:szCs w:val="22"/>
        </w:rPr>
        <w:t>37</w:t>
      </w:r>
      <w:r w:rsidR="00EB0F9F">
        <w:rPr>
          <w:bCs/>
          <w:color w:val="000000"/>
          <w:sz w:val="22"/>
          <w:szCs w:val="22"/>
        </w:rPr>
        <w:t>4.020,00</w:t>
      </w:r>
      <w:r w:rsidR="00A610EA" w:rsidRPr="00A15E55">
        <w:rPr>
          <w:bCs/>
          <w:color w:val="000000"/>
          <w:sz w:val="22"/>
          <w:szCs w:val="22"/>
        </w:rPr>
        <w:t xml:space="preserve"> eura</w:t>
      </w:r>
      <w:r w:rsidRPr="00A15E55">
        <w:rPr>
          <w:bCs/>
          <w:color w:val="000000"/>
          <w:sz w:val="22"/>
          <w:szCs w:val="22"/>
        </w:rPr>
        <w:t xml:space="preserve">, a odnosi se na:  </w:t>
      </w:r>
    </w:p>
    <w:p w14:paraId="0B71F680" w14:textId="1F36CAA9" w:rsidR="0026696D" w:rsidRPr="00A15E55" w:rsidRDefault="0026696D" w:rsidP="0026696D">
      <w:pPr>
        <w:ind w:left="-284"/>
        <w:jc w:val="both"/>
        <w:rPr>
          <w:bCs/>
          <w:color w:val="000000"/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t>1. Čišćenje i održavanje travnatih površina: čišćenje travnjaka od raznog komunalnog otpada s odvozom u kontejner</w:t>
      </w:r>
      <w:r w:rsidR="00361828" w:rsidRPr="00A15E55">
        <w:rPr>
          <w:bCs/>
          <w:color w:val="000000"/>
          <w:sz w:val="22"/>
          <w:szCs w:val="22"/>
        </w:rPr>
        <w:t xml:space="preserve"> u količini od 380,00 sati godišnje</w:t>
      </w:r>
      <w:r w:rsidRPr="00A15E55">
        <w:rPr>
          <w:bCs/>
          <w:color w:val="000000"/>
          <w:sz w:val="22"/>
          <w:szCs w:val="22"/>
        </w:rPr>
        <w:t>; proljetno izgrabljivanje travnjaka od raznog otpada s utovarom i odvozom nastalog otpada do deponije</w:t>
      </w:r>
      <w:r w:rsidR="00361828" w:rsidRPr="00A15E55">
        <w:rPr>
          <w:bCs/>
          <w:color w:val="000000"/>
          <w:sz w:val="22"/>
          <w:szCs w:val="22"/>
        </w:rPr>
        <w:t xml:space="preserve"> u ukupnoj površini od 51.191,00 m²</w:t>
      </w:r>
      <w:r w:rsidRPr="00A15E55">
        <w:rPr>
          <w:bCs/>
          <w:color w:val="000000"/>
          <w:sz w:val="22"/>
          <w:szCs w:val="22"/>
        </w:rPr>
        <w:t>; jesensko izgrabljivanje lišća s travnjaka, staza, između grmlja i grupacija drveća s utovarom i odvozom nastalog otpada do deponije</w:t>
      </w:r>
      <w:r w:rsidR="00361828" w:rsidRPr="00A15E55">
        <w:rPr>
          <w:bCs/>
          <w:color w:val="000000"/>
          <w:sz w:val="22"/>
          <w:szCs w:val="22"/>
        </w:rPr>
        <w:t xml:space="preserve"> u ukupnoj površini od 35.000,00 m²</w:t>
      </w:r>
      <w:r w:rsidRPr="00A15E55">
        <w:rPr>
          <w:bCs/>
          <w:color w:val="000000"/>
          <w:sz w:val="22"/>
          <w:szCs w:val="22"/>
        </w:rPr>
        <w:t>; košnja travnjaka kosilicama, skupljanje otkosa, utovar i odvoz nastalog otpada (po potrebi) do deponije</w:t>
      </w:r>
      <w:r w:rsidR="00361828" w:rsidRPr="00A15E55">
        <w:rPr>
          <w:bCs/>
          <w:color w:val="000000"/>
          <w:sz w:val="22"/>
          <w:szCs w:val="22"/>
        </w:rPr>
        <w:t xml:space="preserve"> u površini od 92.000,00 m², a predviđeno je 11 košnji što ukupno iznosi 1.012.000,00 m²; košnja zelenih površina uz nogostupe u Poslovnoj zoni Ivanec.</w:t>
      </w:r>
      <w:r w:rsidRPr="00A15E55">
        <w:rPr>
          <w:bCs/>
          <w:color w:val="000000"/>
          <w:sz w:val="22"/>
          <w:szCs w:val="22"/>
        </w:rPr>
        <w:t xml:space="preserve"> </w:t>
      </w:r>
    </w:p>
    <w:p w14:paraId="2E0A4D77" w14:textId="5B5804AD" w:rsidR="0026696D" w:rsidRPr="00A15E55" w:rsidRDefault="0026696D" w:rsidP="0026696D">
      <w:pPr>
        <w:ind w:left="-284"/>
        <w:jc w:val="both"/>
        <w:rPr>
          <w:bCs/>
          <w:color w:val="000000"/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t>2. Održavanje ukrasnog i ostalog grmlja: proljetno čišćenje grmlja od raznog otpada s utovarom i odvozom nastalog otpada do deponije</w:t>
      </w:r>
      <w:r w:rsidR="00361828" w:rsidRPr="00A15E55">
        <w:rPr>
          <w:bCs/>
          <w:color w:val="000000"/>
          <w:sz w:val="22"/>
          <w:szCs w:val="22"/>
        </w:rPr>
        <w:t xml:space="preserve"> u ukupnoj površini od 1.704,00 m²</w:t>
      </w:r>
      <w:r w:rsidRPr="00A15E55">
        <w:rPr>
          <w:bCs/>
          <w:color w:val="000000"/>
          <w:sz w:val="22"/>
          <w:szCs w:val="22"/>
        </w:rPr>
        <w:t>; prikraćivanje i prorijeđivanje grmlja s odvozom nastalog otpada do deponije</w:t>
      </w:r>
      <w:r w:rsidR="00361828" w:rsidRPr="00A15E55">
        <w:rPr>
          <w:bCs/>
          <w:color w:val="000000"/>
          <w:sz w:val="22"/>
          <w:szCs w:val="22"/>
        </w:rPr>
        <w:t xml:space="preserve"> u ukupnoj površini od 1.704,00 m²</w:t>
      </w:r>
      <w:r w:rsidRPr="00A15E55">
        <w:rPr>
          <w:bCs/>
          <w:color w:val="000000"/>
          <w:sz w:val="22"/>
          <w:szCs w:val="22"/>
        </w:rPr>
        <w:t>; plijevljenje i okopavanje nasada grmlja s izradom obruba uz travnjake i odvozom nastalog otpada do deponije</w:t>
      </w:r>
      <w:r w:rsidR="006B0C82" w:rsidRPr="00A15E55">
        <w:rPr>
          <w:bCs/>
          <w:color w:val="000000"/>
          <w:sz w:val="22"/>
          <w:szCs w:val="22"/>
        </w:rPr>
        <w:t xml:space="preserve"> u ukupnoj površini od 5.112,00 m²</w:t>
      </w:r>
      <w:r w:rsidRPr="00A15E55">
        <w:rPr>
          <w:bCs/>
          <w:color w:val="000000"/>
          <w:sz w:val="22"/>
          <w:szCs w:val="22"/>
        </w:rPr>
        <w:t>; otresanje snijega sa crnogoričnog i bjelogoričnog grmlja</w:t>
      </w:r>
      <w:r w:rsidR="006B0C82" w:rsidRPr="00A15E55">
        <w:rPr>
          <w:bCs/>
          <w:color w:val="000000"/>
          <w:sz w:val="22"/>
          <w:szCs w:val="22"/>
        </w:rPr>
        <w:t xml:space="preserve"> predviđeno je </w:t>
      </w:r>
      <w:r w:rsidR="00AD1516" w:rsidRPr="00A15E55">
        <w:rPr>
          <w:bCs/>
          <w:color w:val="000000"/>
          <w:sz w:val="22"/>
          <w:szCs w:val="22"/>
        </w:rPr>
        <w:t>ukupno</w:t>
      </w:r>
      <w:r w:rsidR="006B0C82" w:rsidRPr="00A15E55">
        <w:rPr>
          <w:bCs/>
          <w:color w:val="000000"/>
          <w:sz w:val="22"/>
          <w:szCs w:val="22"/>
        </w:rPr>
        <w:t>10 sati.</w:t>
      </w:r>
      <w:r w:rsidRPr="00A15E55">
        <w:rPr>
          <w:bCs/>
          <w:color w:val="000000"/>
          <w:sz w:val="22"/>
          <w:szCs w:val="22"/>
        </w:rPr>
        <w:t xml:space="preserve"> </w:t>
      </w:r>
    </w:p>
    <w:p w14:paraId="5C4A9436" w14:textId="68BC1BDC" w:rsidR="0026696D" w:rsidRPr="00A15E55" w:rsidRDefault="0026696D" w:rsidP="0026696D">
      <w:pPr>
        <w:ind w:left="-284"/>
        <w:jc w:val="both"/>
        <w:rPr>
          <w:bCs/>
          <w:color w:val="000000"/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t xml:space="preserve">3. </w:t>
      </w:r>
      <w:r w:rsidRPr="00A15E55">
        <w:rPr>
          <w:sz w:val="22"/>
          <w:szCs w:val="22"/>
        </w:rPr>
        <w:t>Održavanje živih ograda</w:t>
      </w:r>
      <w:r w:rsidRPr="00A15E55">
        <w:rPr>
          <w:bCs/>
          <w:color w:val="000000"/>
          <w:sz w:val="22"/>
          <w:szCs w:val="22"/>
        </w:rPr>
        <w:t>: proljetno čišćenje živice od raznog otpada s odvozom nastalog otpada do deponije</w:t>
      </w:r>
      <w:r w:rsidR="006B0C82" w:rsidRPr="00A15E55">
        <w:rPr>
          <w:bCs/>
          <w:color w:val="000000"/>
          <w:sz w:val="22"/>
          <w:szCs w:val="22"/>
        </w:rPr>
        <w:t xml:space="preserve"> u ukupnoj površini od 1.265,00 m²</w:t>
      </w:r>
      <w:r w:rsidRPr="00A15E55">
        <w:rPr>
          <w:bCs/>
          <w:color w:val="000000"/>
          <w:sz w:val="22"/>
          <w:szCs w:val="22"/>
        </w:rPr>
        <w:t>; prikraćivanje i formiranje žive ograde s utovarom i odvozom nastalog otpada do deponije</w:t>
      </w:r>
      <w:r w:rsidR="006B0C82" w:rsidRPr="00A15E55">
        <w:rPr>
          <w:bCs/>
          <w:color w:val="000000"/>
          <w:sz w:val="22"/>
          <w:szCs w:val="22"/>
        </w:rPr>
        <w:t xml:space="preserve"> izvodi se četiri puta godišnje u površini od 1.265,00 m² što ukupno iznosi 5.060,00 m²</w:t>
      </w:r>
      <w:r w:rsidRPr="00A15E55">
        <w:rPr>
          <w:bCs/>
          <w:color w:val="000000"/>
          <w:sz w:val="22"/>
          <w:szCs w:val="22"/>
        </w:rPr>
        <w:t>; otresanje snijega sa živica</w:t>
      </w:r>
      <w:r w:rsidR="006B0C82" w:rsidRPr="00A15E55">
        <w:rPr>
          <w:bCs/>
          <w:color w:val="000000"/>
          <w:sz w:val="22"/>
          <w:szCs w:val="22"/>
        </w:rPr>
        <w:t xml:space="preserve"> predviđeno je u</w:t>
      </w:r>
      <w:r w:rsidR="00AD1516" w:rsidRPr="00A15E55">
        <w:rPr>
          <w:bCs/>
          <w:color w:val="000000"/>
          <w:sz w:val="22"/>
          <w:szCs w:val="22"/>
        </w:rPr>
        <w:t>kupno</w:t>
      </w:r>
      <w:r w:rsidR="006B0C82" w:rsidRPr="00A15E55">
        <w:rPr>
          <w:bCs/>
          <w:color w:val="000000"/>
          <w:sz w:val="22"/>
          <w:szCs w:val="22"/>
        </w:rPr>
        <w:t xml:space="preserve"> 10 sati.</w:t>
      </w:r>
      <w:r w:rsidRPr="00A15E55">
        <w:rPr>
          <w:bCs/>
          <w:color w:val="000000"/>
          <w:sz w:val="22"/>
          <w:szCs w:val="22"/>
        </w:rPr>
        <w:t xml:space="preserve">; </w:t>
      </w:r>
    </w:p>
    <w:p w14:paraId="3424CE7C" w14:textId="20776EFB" w:rsidR="0026696D" w:rsidRPr="00A15E55" w:rsidRDefault="0026696D" w:rsidP="0026696D">
      <w:pPr>
        <w:ind w:left="-284"/>
        <w:jc w:val="both"/>
        <w:rPr>
          <w:bCs/>
          <w:color w:val="000000"/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lastRenderedPageBreak/>
        <w:t xml:space="preserve">4. </w:t>
      </w:r>
      <w:r w:rsidRPr="00A15E55">
        <w:rPr>
          <w:sz w:val="22"/>
          <w:szCs w:val="22"/>
        </w:rPr>
        <w:t>Uređivanje drveća: oblikovanje krošnji drveća, obsjecanje grana, uklanjanje suhih i polomljenih grana, utovar i odvoz nastalog otpada do deponije</w:t>
      </w:r>
      <w:r w:rsidR="006B0C82" w:rsidRPr="00A15E55">
        <w:rPr>
          <w:sz w:val="22"/>
          <w:szCs w:val="22"/>
        </w:rPr>
        <w:t xml:space="preserve"> p</w:t>
      </w:r>
      <w:r w:rsidR="00066D1C" w:rsidRPr="00A15E55">
        <w:rPr>
          <w:sz w:val="22"/>
          <w:szCs w:val="22"/>
        </w:rPr>
        <w:t>redviđeno je u</w:t>
      </w:r>
      <w:r w:rsidR="00AD1516" w:rsidRPr="00A15E55">
        <w:rPr>
          <w:sz w:val="22"/>
          <w:szCs w:val="22"/>
        </w:rPr>
        <w:t>kupno</w:t>
      </w:r>
      <w:r w:rsidR="00066D1C" w:rsidRPr="00A15E55">
        <w:rPr>
          <w:sz w:val="22"/>
          <w:szCs w:val="22"/>
        </w:rPr>
        <w:t xml:space="preserve"> 405 sati</w:t>
      </w:r>
      <w:r w:rsidRPr="00A15E55">
        <w:rPr>
          <w:sz w:val="22"/>
          <w:szCs w:val="22"/>
        </w:rPr>
        <w:t>; sječa suhog drveća rezanjem na ogrjevno drvo s utovarom i odvozom</w:t>
      </w:r>
      <w:r w:rsidRPr="00A15E55">
        <w:rPr>
          <w:bCs/>
          <w:color w:val="000000"/>
          <w:sz w:val="22"/>
          <w:szCs w:val="22"/>
        </w:rPr>
        <w:t xml:space="preserve"> nastalog otpada do deponije</w:t>
      </w:r>
      <w:r w:rsidR="00066D1C" w:rsidRPr="00A15E55">
        <w:rPr>
          <w:bCs/>
          <w:color w:val="000000"/>
          <w:sz w:val="22"/>
          <w:szCs w:val="22"/>
        </w:rPr>
        <w:t xml:space="preserve"> predviđeno je u količini od jednog komada</w:t>
      </w:r>
      <w:r w:rsidRPr="00A15E55">
        <w:rPr>
          <w:bCs/>
          <w:color w:val="000000"/>
          <w:sz w:val="22"/>
          <w:szCs w:val="22"/>
        </w:rPr>
        <w:t>; zalijevanje mladog drveća</w:t>
      </w:r>
      <w:r w:rsidR="00066D1C" w:rsidRPr="00A15E55">
        <w:rPr>
          <w:bCs/>
          <w:color w:val="000000"/>
          <w:sz w:val="22"/>
          <w:szCs w:val="22"/>
        </w:rPr>
        <w:t xml:space="preserve"> predviđeno je u</w:t>
      </w:r>
      <w:r w:rsidR="00AD1516" w:rsidRPr="00A15E55">
        <w:rPr>
          <w:bCs/>
          <w:color w:val="000000"/>
          <w:sz w:val="22"/>
          <w:szCs w:val="22"/>
        </w:rPr>
        <w:t>kupno</w:t>
      </w:r>
      <w:r w:rsidR="00066D1C" w:rsidRPr="00A15E55">
        <w:rPr>
          <w:bCs/>
          <w:color w:val="000000"/>
          <w:sz w:val="22"/>
          <w:szCs w:val="22"/>
        </w:rPr>
        <w:t xml:space="preserve"> 20 sati</w:t>
      </w:r>
      <w:r w:rsidRPr="00A15E55">
        <w:rPr>
          <w:bCs/>
          <w:color w:val="000000"/>
          <w:sz w:val="22"/>
          <w:szCs w:val="22"/>
        </w:rPr>
        <w:t xml:space="preserve">; </w:t>
      </w:r>
    </w:p>
    <w:p w14:paraId="6BC78E37" w14:textId="308C0C5D" w:rsidR="0026696D" w:rsidRPr="00A15E55" w:rsidRDefault="0026696D" w:rsidP="0026696D">
      <w:pPr>
        <w:ind w:left="-284"/>
        <w:jc w:val="both"/>
        <w:rPr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t xml:space="preserve">5. </w:t>
      </w:r>
      <w:r w:rsidRPr="00A15E55">
        <w:rPr>
          <w:sz w:val="22"/>
          <w:szCs w:val="22"/>
        </w:rPr>
        <w:t>Održavanje cvjetnih gredica i visećih žardinjera: uklanjanje starog nasada sa cvjetnih gredica, prekopavanje gredica, prihranjivanje, fino planiranje, te utovar i odvoz nastalog otpada do deponije</w:t>
      </w:r>
      <w:r w:rsidR="00C306A4" w:rsidRPr="00A15E55">
        <w:rPr>
          <w:sz w:val="22"/>
          <w:szCs w:val="22"/>
        </w:rPr>
        <w:t xml:space="preserve"> u ukupnoj površini od 920,00 m²</w:t>
      </w:r>
      <w:r w:rsidRPr="00A15E55">
        <w:rPr>
          <w:sz w:val="22"/>
          <w:szCs w:val="22"/>
        </w:rPr>
        <w:t>; zalijevanje cvjetnih</w:t>
      </w:r>
      <w:r w:rsidR="00F4481E" w:rsidRPr="00A15E55">
        <w:rPr>
          <w:sz w:val="22"/>
          <w:szCs w:val="22"/>
        </w:rPr>
        <w:t xml:space="preserve"> </w:t>
      </w:r>
      <w:r w:rsidRPr="00A15E55">
        <w:rPr>
          <w:sz w:val="22"/>
          <w:szCs w:val="22"/>
        </w:rPr>
        <w:t xml:space="preserve">gredica </w:t>
      </w:r>
      <w:r w:rsidR="00F4481E" w:rsidRPr="00A15E55">
        <w:rPr>
          <w:sz w:val="22"/>
          <w:szCs w:val="22"/>
        </w:rPr>
        <w:t>izvodi se 21 puta godišnje površine 310,00 m² što ukupno iznosi 6.510,00 m²</w:t>
      </w:r>
      <w:r w:rsidRPr="00A15E55">
        <w:rPr>
          <w:sz w:val="22"/>
          <w:szCs w:val="22"/>
        </w:rPr>
        <w:t xml:space="preserve">; </w:t>
      </w:r>
      <w:r w:rsidR="00F4481E" w:rsidRPr="00A15E55">
        <w:rPr>
          <w:sz w:val="22"/>
          <w:szCs w:val="22"/>
        </w:rPr>
        <w:t xml:space="preserve">pljevljenje i okopavanje cvjetnih gredica izvodi se 5 puta površine 310,00 m² što ukupno iznosi 1.550,00 m²; uklanjanje ocvalih cvjetova na cvjetnim gredicama izvodi se 3 puta površine 310,00 m² što ukupno iznosi 930,00 m²; </w:t>
      </w:r>
      <w:r w:rsidRPr="00A15E55">
        <w:rPr>
          <w:sz w:val="22"/>
          <w:szCs w:val="22"/>
        </w:rPr>
        <w:t>nabava sezonskog cvijeća za sadnju i njihovo održavanje</w:t>
      </w:r>
      <w:r w:rsidR="00F4481E" w:rsidRPr="00A15E55">
        <w:rPr>
          <w:sz w:val="22"/>
          <w:szCs w:val="22"/>
        </w:rPr>
        <w:t xml:space="preserve"> predviđeno je u količini od</w:t>
      </w:r>
      <w:r w:rsidR="00AE4BCD" w:rsidRPr="00A15E55">
        <w:rPr>
          <w:sz w:val="22"/>
          <w:szCs w:val="22"/>
        </w:rPr>
        <w:t xml:space="preserve"> 12.085,00 komada</w:t>
      </w:r>
      <w:r w:rsidRPr="00A15E55">
        <w:rPr>
          <w:sz w:val="22"/>
          <w:szCs w:val="22"/>
        </w:rPr>
        <w:t xml:space="preserve">; </w:t>
      </w:r>
      <w:r w:rsidR="00252220" w:rsidRPr="00A15E55">
        <w:rPr>
          <w:sz w:val="22"/>
          <w:szCs w:val="22"/>
        </w:rPr>
        <w:t xml:space="preserve">priprema gredica, sadnja posađenog cvijeća izvodi se 3 puta površine 310,00 m² šti ukupno iznosi 930,00 m²; </w:t>
      </w:r>
      <w:r w:rsidRPr="00A15E55">
        <w:rPr>
          <w:sz w:val="22"/>
          <w:szCs w:val="22"/>
        </w:rPr>
        <w:t xml:space="preserve">postava i sadnja </w:t>
      </w:r>
      <w:r w:rsidR="00252220" w:rsidRPr="00A15E55">
        <w:rPr>
          <w:sz w:val="22"/>
          <w:szCs w:val="22"/>
        </w:rPr>
        <w:t xml:space="preserve">u </w:t>
      </w:r>
      <w:r w:rsidRPr="00A15E55">
        <w:rPr>
          <w:sz w:val="22"/>
          <w:szCs w:val="22"/>
        </w:rPr>
        <w:t>viseć</w:t>
      </w:r>
      <w:r w:rsidR="00252220" w:rsidRPr="00A15E55">
        <w:rPr>
          <w:sz w:val="22"/>
          <w:szCs w:val="22"/>
        </w:rPr>
        <w:t>e</w:t>
      </w:r>
      <w:r w:rsidRPr="00A15E55">
        <w:rPr>
          <w:sz w:val="22"/>
          <w:szCs w:val="22"/>
        </w:rPr>
        <w:t xml:space="preserve"> cvjetn</w:t>
      </w:r>
      <w:r w:rsidR="00252220" w:rsidRPr="00A15E55">
        <w:rPr>
          <w:sz w:val="22"/>
          <w:szCs w:val="22"/>
        </w:rPr>
        <w:t>e</w:t>
      </w:r>
      <w:r w:rsidRPr="00A15E55">
        <w:rPr>
          <w:sz w:val="22"/>
          <w:szCs w:val="22"/>
        </w:rPr>
        <w:t xml:space="preserve"> posud</w:t>
      </w:r>
      <w:r w:rsidR="00252220" w:rsidRPr="00A15E55">
        <w:rPr>
          <w:sz w:val="22"/>
          <w:szCs w:val="22"/>
        </w:rPr>
        <w:t>e</w:t>
      </w:r>
      <w:r w:rsidRPr="00A15E55">
        <w:rPr>
          <w:sz w:val="22"/>
          <w:szCs w:val="22"/>
        </w:rPr>
        <w:t xml:space="preserve"> sezonskim cvijećem s troškovima održavanja</w:t>
      </w:r>
      <w:r w:rsidR="00252220" w:rsidRPr="00A15E55">
        <w:rPr>
          <w:sz w:val="22"/>
          <w:szCs w:val="22"/>
        </w:rPr>
        <w:t xml:space="preserve"> izvodi se u količini od 20 komada</w:t>
      </w:r>
      <w:r w:rsidRPr="00A15E55">
        <w:rPr>
          <w:sz w:val="22"/>
          <w:szCs w:val="22"/>
        </w:rPr>
        <w:t>;</w:t>
      </w:r>
      <w:r w:rsidR="00252220" w:rsidRPr="00A15E55">
        <w:rPr>
          <w:sz w:val="22"/>
          <w:szCs w:val="22"/>
        </w:rPr>
        <w:t xml:space="preserve"> postava i sadnja u drvene posude sezonskim cvijećem s troškovima održavanja izvodi se u količini od 28 komada</w:t>
      </w:r>
      <w:r w:rsidR="004D1737">
        <w:rPr>
          <w:sz w:val="22"/>
          <w:szCs w:val="22"/>
        </w:rPr>
        <w:t>, nabava novih žadinjera</w:t>
      </w:r>
      <w:r w:rsidR="00252220" w:rsidRPr="00A15E55">
        <w:rPr>
          <w:sz w:val="22"/>
          <w:szCs w:val="22"/>
        </w:rPr>
        <w:t>;</w:t>
      </w:r>
      <w:r w:rsidRPr="00A15E55">
        <w:rPr>
          <w:sz w:val="22"/>
          <w:szCs w:val="22"/>
        </w:rPr>
        <w:t xml:space="preserve"> </w:t>
      </w:r>
    </w:p>
    <w:p w14:paraId="61A7D29C" w14:textId="0A9B154D" w:rsidR="0026696D" w:rsidRPr="00A15E55" w:rsidRDefault="0026696D" w:rsidP="0026696D">
      <w:pPr>
        <w:ind w:left="-284"/>
        <w:jc w:val="both"/>
        <w:rPr>
          <w:sz w:val="22"/>
          <w:szCs w:val="22"/>
        </w:rPr>
      </w:pPr>
      <w:r w:rsidRPr="00A15E55">
        <w:rPr>
          <w:sz w:val="22"/>
          <w:szCs w:val="22"/>
        </w:rPr>
        <w:t>6. Održavanje staza i parkovnih elemenata: zasijecanje rubova travnjaka uz staze, uklanjanje korova sa staze, utovar i odvoz nastalog otpada do deponije</w:t>
      </w:r>
      <w:r w:rsidR="00507F78" w:rsidRPr="00A15E55">
        <w:rPr>
          <w:sz w:val="22"/>
          <w:szCs w:val="22"/>
        </w:rPr>
        <w:t xml:space="preserve"> izvodi se 4 puta površine 2.000,00 m² što ukupno iznosi 8.000,00 m²</w:t>
      </w:r>
      <w:r w:rsidRPr="00A15E55">
        <w:rPr>
          <w:sz w:val="22"/>
          <w:szCs w:val="22"/>
        </w:rPr>
        <w:t>; dobava, doprema i razvoz  sipine po stazama</w:t>
      </w:r>
      <w:r w:rsidR="00507F78" w:rsidRPr="00A15E55">
        <w:rPr>
          <w:sz w:val="22"/>
          <w:szCs w:val="22"/>
        </w:rPr>
        <w:t xml:space="preserve"> predviđeno je u površini od </w:t>
      </w:r>
      <w:r w:rsidR="00AD2099" w:rsidRPr="00A15E55">
        <w:rPr>
          <w:sz w:val="22"/>
          <w:szCs w:val="22"/>
        </w:rPr>
        <w:t>406</w:t>
      </w:r>
      <w:r w:rsidR="00507F78" w:rsidRPr="00A15E55">
        <w:rPr>
          <w:sz w:val="22"/>
          <w:szCs w:val="22"/>
        </w:rPr>
        <w:t>,00 m²</w:t>
      </w:r>
      <w:r w:rsidRPr="00A15E55">
        <w:rPr>
          <w:sz w:val="22"/>
          <w:szCs w:val="22"/>
        </w:rPr>
        <w:t>; održavanje bilja u betonskim posudama</w:t>
      </w:r>
      <w:r w:rsidR="00507F78" w:rsidRPr="00A15E55">
        <w:rPr>
          <w:sz w:val="22"/>
          <w:szCs w:val="22"/>
        </w:rPr>
        <w:t xml:space="preserve"> izvodi se u količini od 60 komada</w:t>
      </w:r>
      <w:r w:rsidRPr="00A15E55">
        <w:rPr>
          <w:sz w:val="22"/>
          <w:szCs w:val="22"/>
        </w:rPr>
        <w:t>; održavanje postojećih klupa i ostale urbane opreme</w:t>
      </w:r>
      <w:r w:rsidR="004D1737">
        <w:rPr>
          <w:sz w:val="22"/>
          <w:szCs w:val="22"/>
        </w:rPr>
        <w:t>, nabava parkovne opreme</w:t>
      </w:r>
      <w:r w:rsidRPr="00A15E55">
        <w:rPr>
          <w:sz w:val="22"/>
          <w:szCs w:val="22"/>
        </w:rPr>
        <w:t xml:space="preserve">; </w:t>
      </w:r>
    </w:p>
    <w:p w14:paraId="7E479A89" w14:textId="6BE8C5A5" w:rsidR="0026696D" w:rsidRPr="00A15E55" w:rsidRDefault="0026696D" w:rsidP="0026696D">
      <w:pPr>
        <w:ind w:left="-284"/>
        <w:jc w:val="both"/>
        <w:rPr>
          <w:sz w:val="22"/>
          <w:szCs w:val="22"/>
        </w:rPr>
      </w:pPr>
      <w:r w:rsidRPr="00A15E55">
        <w:rPr>
          <w:sz w:val="22"/>
          <w:szCs w:val="22"/>
        </w:rPr>
        <w:t>7. Sadnja trajnog raslinja: nabava, doprema i sadnja drveća, grmlja i egzota</w:t>
      </w:r>
      <w:r w:rsidR="00195160">
        <w:rPr>
          <w:sz w:val="22"/>
          <w:szCs w:val="22"/>
        </w:rPr>
        <w:t xml:space="preserve">, </w:t>
      </w:r>
    </w:p>
    <w:p w14:paraId="1C00813E" w14:textId="586A7986" w:rsidR="0026696D" w:rsidRPr="00A15E55" w:rsidRDefault="0026696D" w:rsidP="0026696D">
      <w:pPr>
        <w:ind w:left="-284"/>
        <w:jc w:val="both"/>
        <w:rPr>
          <w:sz w:val="22"/>
          <w:szCs w:val="22"/>
        </w:rPr>
      </w:pPr>
      <w:r w:rsidRPr="00A15E55">
        <w:rPr>
          <w:sz w:val="22"/>
          <w:szCs w:val="22"/>
        </w:rPr>
        <w:t>8. Održavanje javnih zelenih površina malčanjem: košnja (strojno malčiranjem) korovišta sa skupljanjem, utovarom i odvozom nastalog drvenastog otpada do deponije</w:t>
      </w:r>
      <w:r w:rsidR="00507F78" w:rsidRPr="00A15E55">
        <w:rPr>
          <w:sz w:val="22"/>
          <w:szCs w:val="22"/>
        </w:rPr>
        <w:t xml:space="preserve"> predviđena je maksimalno 3 puta u godini ukupne površine 3</w:t>
      </w:r>
      <w:r w:rsidR="00195160">
        <w:rPr>
          <w:sz w:val="22"/>
          <w:szCs w:val="22"/>
        </w:rPr>
        <w:t>4</w:t>
      </w:r>
      <w:r w:rsidR="00507F78" w:rsidRPr="00A15E55">
        <w:rPr>
          <w:sz w:val="22"/>
          <w:szCs w:val="22"/>
        </w:rPr>
        <w:t>0.000,00 m²</w:t>
      </w:r>
      <w:r w:rsidRPr="00A15E55">
        <w:rPr>
          <w:sz w:val="22"/>
          <w:szCs w:val="22"/>
        </w:rPr>
        <w:t xml:space="preserve">; </w:t>
      </w:r>
    </w:p>
    <w:p w14:paraId="5A6AEA95" w14:textId="4CC692FB" w:rsidR="0026696D" w:rsidRPr="00A15E55" w:rsidRDefault="0026696D" w:rsidP="0026696D">
      <w:pPr>
        <w:ind w:left="-284"/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9. Održavanje </w:t>
      </w:r>
      <w:r w:rsidR="00A1538F" w:rsidRPr="00A15E55">
        <w:rPr>
          <w:sz w:val="22"/>
          <w:szCs w:val="22"/>
        </w:rPr>
        <w:t>rekreacijskih</w:t>
      </w:r>
      <w:r w:rsidRPr="00A15E55">
        <w:rPr>
          <w:sz w:val="22"/>
          <w:szCs w:val="22"/>
        </w:rPr>
        <w:t xml:space="preserve"> i dječjih igrališta na području Grada Ivanca</w:t>
      </w:r>
      <w:r w:rsidR="00026A58" w:rsidRPr="00A15E55">
        <w:rPr>
          <w:sz w:val="22"/>
          <w:szCs w:val="22"/>
        </w:rPr>
        <w:t>: održavanje zelenih površina, odnosno košnja izvodi se 10 puta godišnje površine 80.000,00 m²</w:t>
      </w:r>
      <w:r w:rsidR="00AE199E" w:rsidRPr="00A15E55">
        <w:rPr>
          <w:sz w:val="22"/>
          <w:szCs w:val="22"/>
        </w:rPr>
        <w:t xml:space="preserve"> </w:t>
      </w:r>
      <w:r w:rsidR="00026A58" w:rsidRPr="00A15E55">
        <w:rPr>
          <w:sz w:val="22"/>
          <w:szCs w:val="22"/>
        </w:rPr>
        <w:t xml:space="preserve">što ukupno godišnje iznosi 800.000,00 m²; održavanje opreme/sprava </w:t>
      </w:r>
      <w:r w:rsidR="00AE199E" w:rsidRPr="00A15E55">
        <w:rPr>
          <w:sz w:val="22"/>
          <w:szCs w:val="22"/>
        </w:rPr>
        <w:t>u ispravnom i funkcionalnom stanju</w:t>
      </w:r>
      <w:r w:rsidR="00026A58" w:rsidRPr="00A15E55">
        <w:rPr>
          <w:sz w:val="22"/>
          <w:szCs w:val="22"/>
        </w:rPr>
        <w:t xml:space="preserve"> izvodi se prema potrebi za 2</w:t>
      </w:r>
      <w:r w:rsidR="00DF3702" w:rsidRPr="00A15E55">
        <w:rPr>
          <w:sz w:val="22"/>
          <w:szCs w:val="22"/>
        </w:rPr>
        <w:t>4</w:t>
      </w:r>
      <w:r w:rsidR="00026A58" w:rsidRPr="00A15E55">
        <w:rPr>
          <w:sz w:val="22"/>
          <w:szCs w:val="22"/>
        </w:rPr>
        <w:t xml:space="preserve"> dječja igrališta i 17 rekreacijskih igrališta.</w:t>
      </w:r>
    </w:p>
    <w:p w14:paraId="52B645C5" w14:textId="77777777" w:rsidR="006B4132" w:rsidRDefault="006B4132" w:rsidP="006B4132">
      <w:pPr>
        <w:rPr>
          <w:sz w:val="22"/>
          <w:szCs w:val="22"/>
        </w:rPr>
      </w:pPr>
    </w:p>
    <w:p w14:paraId="359F8922" w14:textId="77777777" w:rsidR="006B4132" w:rsidRPr="00A15E55" w:rsidRDefault="006B4132" w:rsidP="006B4132">
      <w:pPr>
        <w:rPr>
          <w:sz w:val="22"/>
          <w:szCs w:val="22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94"/>
        <w:gridCol w:w="2123"/>
        <w:gridCol w:w="2123"/>
        <w:gridCol w:w="2123"/>
        <w:gridCol w:w="1864"/>
      </w:tblGrid>
      <w:tr w:rsidR="006925F0" w:rsidRPr="00A15E55" w14:paraId="6281355F" w14:textId="77777777" w:rsidTr="00225CC9">
        <w:trPr>
          <w:cantSplit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CACC7" w14:textId="77777777" w:rsidR="006925F0" w:rsidRPr="00A15E55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D1673" w14:textId="33BF0A03" w:rsidR="006925F0" w:rsidRPr="00A15E55" w:rsidRDefault="006925F0" w:rsidP="008E2C0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8E2C0F" w:rsidRPr="00A15E55">
              <w:rPr>
                <w:b/>
                <w:bCs/>
                <w:sz w:val="22"/>
                <w:szCs w:val="22"/>
              </w:rPr>
              <w:t>2</w:t>
            </w:r>
            <w:r w:rsidR="00DD42DC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3108C" w14:textId="0563E38A" w:rsidR="006925F0" w:rsidRPr="00A15E55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</w:t>
            </w:r>
            <w:r w:rsidR="008E2C0F" w:rsidRPr="00A15E55">
              <w:rPr>
                <w:b/>
                <w:bCs/>
                <w:sz w:val="22"/>
                <w:szCs w:val="22"/>
              </w:rPr>
              <w:t>iljana vrijednost 202</w:t>
            </w:r>
            <w:r w:rsidR="00DD42DC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8B60" w14:textId="41D128CB" w:rsidR="006925F0" w:rsidRPr="00A15E55" w:rsidRDefault="006925F0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A469" w14:textId="541F1914" w:rsidR="006925F0" w:rsidRPr="00A15E55" w:rsidRDefault="006925F0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6925F0" w:rsidRPr="00A15E55" w14:paraId="70CAF954" w14:textId="77777777" w:rsidTr="00225CC9">
        <w:trPr>
          <w:cantSplit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6690" w14:textId="77777777" w:rsidR="006925F0" w:rsidRPr="00A15E55" w:rsidRDefault="006925F0" w:rsidP="00D80A7E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Održavanje javnih zelenih površina u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06F1D" w14:textId="5C62218F" w:rsidR="006925F0" w:rsidRPr="00A15E55" w:rsidRDefault="00321FD0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416.783,00</w:t>
            </w:r>
            <w:r w:rsidR="006925F0" w:rsidRPr="00A15E55">
              <w:rPr>
                <w:bCs/>
                <w:sz w:val="22"/>
                <w:szCs w:val="22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38C59" w14:textId="6D38E8A9" w:rsidR="006925F0" w:rsidRPr="00A15E55" w:rsidRDefault="00321FD0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416.783,00</w:t>
            </w:r>
            <w:r w:rsidR="006925F0" w:rsidRPr="00A15E55">
              <w:rPr>
                <w:bCs/>
                <w:sz w:val="22"/>
                <w:szCs w:val="22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BD985" w14:textId="5688F442" w:rsidR="006925F0" w:rsidRPr="00A15E55" w:rsidRDefault="00321FD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416.783,00</w:t>
            </w:r>
            <w:r w:rsidR="006925F0" w:rsidRPr="00A15E55">
              <w:rPr>
                <w:bCs/>
                <w:sz w:val="22"/>
                <w:szCs w:val="22"/>
              </w:rPr>
              <w:t xml:space="preserve"> m²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9D14" w14:textId="718EBB09" w:rsidR="006925F0" w:rsidRPr="00A15E55" w:rsidRDefault="00321FD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416.783,00</w:t>
            </w:r>
            <w:r w:rsidR="006925F0" w:rsidRPr="00A15E55">
              <w:rPr>
                <w:bCs/>
                <w:sz w:val="22"/>
                <w:szCs w:val="22"/>
              </w:rPr>
              <w:t xml:space="preserve"> m²</w:t>
            </w:r>
          </w:p>
        </w:tc>
      </w:tr>
      <w:tr w:rsidR="00AE199E" w:rsidRPr="00A15E55" w14:paraId="30136713" w14:textId="77777777" w:rsidTr="00225CC9">
        <w:trPr>
          <w:cantSplit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8FF43" w14:textId="4372E09E" w:rsidR="00AE199E" w:rsidRPr="00A15E55" w:rsidRDefault="00AE199E" w:rsidP="00AE199E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Održavanje igrališta prema broju istih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59904" w14:textId="095A9DC7" w:rsidR="00AE199E" w:rsidRPr="00A15E55" w:rsidRDefault="00AE199E" w:rsidP="00AE199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</w:t>
            </w:r>
            <w:r w:rsidR="00DF3702" w:rsidRPr="00A15E5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BE29B" w14:textId="2C6E55F6" w:rsidR="00AE199E" w:rsidRPr="00A15E55" w:rsidRDefault="00AE199E" w:rsidP="00AE199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</w:t>
            </w:r>
            <w:r w:rsidR="00DF3702" w:rsidRPr="00A15E5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117F8" w14:textId="1DB611B1" w:rsidR="00AE199E" w:rsidRPr="00A15E55" w:rsidRDefault="00AE199E" w:rsidP="00AE199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</w:t>
            </w:r>
            <w:r w:rsidR="00DF3702" w:rsidRPr="00A15E5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5FC2" w14:textId="37C578F3" w:rsidR="00AE199E" w:rsidRPr="00A15E55" w:rsidRDefault="00AE199E" w:rsidP="00AE199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</w:t>
            </w:r>
            <w:r w:rsidR="00DF3702" w:rsidRPr="00A15E55">
              <w:rPr>
                <w:bCs/>
                <w:sz w:val="22"/>
                <w:szCs w:val="22"/>
              </w:rPr>
              <w:t>1</w:t>
            </w:r>
          </w:p>
        </w:tc>
      </w:tr>
    </w:tbl>
    <w:p w14:paraId="35CC0F77" w14:textId="77777777" w:rsidR="00492979" w:rsidRPr="00A15E55" w:rsidRDefault="00492979" w:rsidP="00894C89">
      <w:pPr>
        <w:jc w:val="both"/>
        <w:rPr>
          <w:sz w:val="22"/>
          <w:szCs w:val="22"/>
        </w:rPr>
      </w:pPr>
    </w:p>
    <w:p w14:paraId="4277D471" w14:textId="77777777" w:rsidR="00162F1B" w:rsidRPr="00A15E55" w:rsidRDefault="00162F1B" w:rsidP="00773910">
      <w:pPr>
        <w:adjustRightInd w:val="0"/>
        <w:rPr>
          <w:b/>
          <w:sz w:val="22"/>
          <w:szCs w:val="22"/>
        </w:rPr>
      </w:pPr>
    </w:p>
    <w:p w14:paraId="3E379104" w14:textId="3A80FA91" w:rsidR="00773910" w:rsidRPr="00A15E55" w:rsidRDefault="00AE199E" w:rsidP="00773910">
      <w:pPr>
        <w:adjustRightInd w:val="0"/>
        <w:rPr>
          <w:b/>
          <w:sz w:val="22"/>
          <w:szCs w:val="22"/>
        </w:rPr>
      </w:pPr>
      <w:r w:rsidRPr="00A15E55">
        <w:rPr>
          <w:b/>
          <w:sz w:val="22"/>
          <w:szCs w:val="22"/>
        </w:rPr>
        <w:t>5</w:t>
      </w:r>
      <w:r w:rsidR="00773910" w:rsidRPr="00A15E55">
        <w:rPr>
          <w:b/>
          <w:sz w:val="22"/>
          <w:szCs w:val="22"/>
        </w:rPr>
        <w:t>. ODRŽAVANJE GRAĐEVINA</w:t>
      </w:r>
      <w:r w:rsidR="001A3645" w:rsidRPr="00A15E55">
        <w:rPr>
          <w:b/>
          <w:sz w:val="22"/>
          <w:szCs w:val="22"/>
        </w:rPr>
        <w:t>, UREĐAJA I PREDMETA JAVNE NAMJENE</w:t>
      </w:r>
    </w:p>
    <w:p w14:paraId="74C31EA4" w14:textId="77777777" w:rsidR="00773910" w:rsidRPr="00A15E55" w:rsidRDefault="00773910" w:rsidP="00773910">
      <w:pPr>
        <w:adjustRightInd w:val="0"/>
        <w:rPr>
          <w:b/>
          <w:sz w:val="22"/>
          <w:szCs w:val="22"/>
        </w:rPr>
      </w:pPr>
    </w:p>
    <w:p w14:paraId="7C7B71C2" w14:textId="77777777" w:rsidR="00773910" w:rsidRPr="00A15E55" w:rsidRDefault="00773910" w:rsidP="00894335">
      <w:pPr>
        <w:adjustRightInd w:val="0"/>
        <w:ind w:left="567" w:hanging="141"/>
        <w:jc w:val="both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Cilj radova na održavanju građevina</w:t>
      </w:r>
      <w:r w:rsidR="001A3645" w:rsidRPr="00A15E55">
        <w:rPr>
          <w:bCs/>
          <w:sz w:val="22"/>
          <w:szCs w:val="22"/>
        </w:rPr>
        <w:t>, uređaja i predmeta javne namjene</w:t>
      </w:r>
      <w:r w:rsidRPr="00A15E55">
        <w:rPr>
          <w:rFonts w:ascii="Arial" w:hAnsi="Arial" w:cs="Arial"/>
          <w:color w:val="414145"/>
          <w:sz w:val="22"/>
          <w:szCs w:val="22"/>
        </w:rPr>
        <w:t xml:space="preserve"> </w:t>
      </w:r>
      <w:r w:rsidRPr="00A15E55">
        <w:rPr>
          <w:bCs/>
          <w:sz w:val="22"/>
          <w:szCs w:val="22"/>
        </w:rPr>
        <w:t xml:space="preserve">podrazumijeva se </w:t>
      </w:r>
      <w:r w:rsidR="001A3645" w:rsidRPr="00A15E55">
        <w:rPr>
          <w:bCs/>
          <w:sz w:val="22"/>
          <w:szCs w:val="22"/>
        </w:rPr>
        <w:t>održavanje, popravci i čišćenje tih građevina, uređaja i predmeta.</w:t>
      </w:r>
    </w:p>
    <w:p w14:paraId="26C82D2B" w14:textId="77777777" w:rsidR="00773910" w:rsidRPr="00A15E55" w:rsidRDefault="00894335" w:rsidP="00894335">
      <w:pPr>
        <w:adjustRightInd w:val="0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 xml:space="preserve">       </w:t>
      </w:r>
      <w:r w:rsidR="00773910" w:rsidRPr="00A15E55">
        <w:rPr>
          <w:bCs/>
          <w:sz w:val="22"/>
          <w:szCs w:val="22"/>
        </w:rPr>
        <w:t>Zakonska osnova:</w:t>
      </w:r>
    </w:p>
    <w:p w14:paraId="687990AD" w14:textId="77777777" w:rsidR="00712D89" w:rsidRPr="00A15E55" w:rsidRDefault="00773910" w:rsidP="00894335">
      <w:pPr>
        <w:pStyle w:val="Odlomakpopisa"/>
        <w:numPr>
          <w:ilvl w:val="0"/>
          <w:numId w:val="11"/>
        </w:numPr>
        <w:adjustRightInd w:val="0"/>
        <w:ind w:left="851" w:hanging="284"/>
        <w:rPr>
          <w:bCs/>
          <w:sz w:val="22"/>
          <w:szCs w:val="22"/>
        </w:rPr>
      </w:pPr>
      <w:r w:rsidRPr="00A15E55">
        <w:rPr>
          <w:sz w:val="22"/>
          <w:szCs w:val="22"/>
        </w:rPr>
        <w:t>Zakon o komunalnom gospodarstvu (NN 68/18, 110/18</w:t>
      </w:r>
      <w:r w:rsidR="00D33852" w:rsidRPr="00A15E55">
        <w:rPr>
          <w:sz w:val="22"/>
          <w:szCs w:val="22"/>
        </w:rPr>
        <w:t>, 32/20</w:t>
      </w:r>
      <w:r w:rsidRPr="00A15E55">
        <w:rPr>
          <w:sz w:val="22"/>
          <w:szCs w:val="22"/>
        </w:rPr>
        <w:t>),</w:t>
      </w:r>
    </w:p>
    <w:p w14:paraId="1AB036AF" w14:textId="77777777" w:rsidR="00712D89" w:rsidRDefault="00712D89" w:rsidP="00894335">
      <w:pPr>
        <w:numPr>
          <w:ilvl w:val="0"/>
          <w:numId w:val="11"/>
        </w:numPr>
        <w:autoSpaceDE w:val="0"/>
        <w:autoSpaceDN w:val="0"/>
        <w:adjustRightInd w:val="0"/>
        <w:ind w:left="851" w:hanging="284"/>
        <w:contextualSpacing/>
        <w:rPr>
          <w:sz w:val="22"/>
          <w:szCs w:val="22"/>
        </w:rPr>
      </w:pPr>
      <w:r w:rsidRPr="00A15E55">
        <w:rPr>
          <w:sz w:val="22"/>
          <w:szCs w:val="22"/>
        </w:rPr>
        <w:t>drugi zakoni, pravilnici, uredbe i drugi podzakonski akti, te gradske odluke.</w:t>
      </w:r>
    </w:p>
    <w:p w14:paraId="21F518A5" w14:textId="77777777" w:rsidR="00A15E55" w:rsidRDefault="00A15E55" w:rsidP="00A15E55">
      <w:pPr>
        <w:autoSpaceDE w:val="0"/>
        <w:autoSpaceDN w:val="0"/>
        <w:adjustRightInd w:val="0"/>
        <w:contextualSpacing/>
        <w:rPr>
          <w:sz w:val="22"/>
          <w:szCs w:val="22"/>
        </w:rPr>
      </w:pPr>
    </w:p>
    <w:p w14:paraId="752E9862" w14:textId="77777777" w:rsidR="00773910" w:rsidRPr="00A15E55" w:rsidRDefault="00773910" w:rsidP="00773910">
      <w:pPr>
        <w:rPr>
          <w:sz w:val="22"/>
          <w:szCs w:val="22"/>
        </w:rPr>
      </w:pPr>
      <w:r w:rsidRPr="00A15E55">
        <w:rPr>
          <w:i/>
          <w:sz w:val="22"/>
          <w:szCs w:val="22"/>
        </w:rPr>
        <w:t xml:space="preserve">       </w:t>
      </w:r>
      <w:r w:rsidRPr="00A15E55">
        <w:rPr>
          <w:sz w:val="22"/>
          <w:szCs w:val="22"/>
        </w:rPr>
        <w:t>Aktivnosti:</w:t>
      </w: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724"/>
        <w:gridCol w:w="1910"/>
        <w:gridCol w:w="1648"/>
        <w:gridCol w:w="1498"/>
      </w:tblGrid>
      <w:tr w:rsidR="00E0100B" w:rsidRPr="00A15E55" w14:paraId="1C8AA7E2" w14:textId="77777777" w:rsidTr="00884D64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EC61" w14:textId="77777777" w:rsidR="00E0100B" w:rsidRPr="00A15E55" w:rsidRDefault="00E0100B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F39E" w14:textId="77777777" w:rsidR="00E0100B" w:rsidRPr="00A15E55" w:rsidRDefault="00E0100B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EDEF1" w14:textId="77777777" w:rsidR="00E0100B" w:rsidRPr="00A15E55" w:rsidRDefault="00E0100B" w:rsidP="00773910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CEFE" w14:textId="75F6304D" w:rsidR="00E0100B" w:rsidRPr="00A15E55" w:rsidRDefault="00D33852" w:rsidP="00E0100B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="00E0100B"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C176" w14:textId="45E2315B" w:rsidR="00E0100B" w:rsidRPr="00A15E55" w:rsidRDefault="00E0100B" w:rsidP="00D33852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0E573EAE" w14:textId="77777777" w:rsidR="00773910" w:rsidRPr="00A15E55" w:rsidRDefault="00773910" w:rsidP="00773910">
      <w:pPr>
        <w:adjustRightInd w:val="0"/>
        <w:rPr>
          <w:sz w:val="22"/>
          <w:szCs w:val="22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5067"/>
        <w:gridCol w:w="1843"/>
        <w:gridCol w:w="1701"/>
        <w:gridCol w:w="1448"/>
      </w:tblGrid>
      <w:tr w:rsidR="00E0100B" w:rsidRPr="00A15E55" w14:paraId="7F89D02A" w14:textId="77777777" w:rsidTr="00884D64">
        <w:trPr>
          <w:cantSplit/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0C47D1" w14:textId="47A0FA90" w:rsidR="00E0100B" w:rsidRPr="00A15E55" w:rsidRDefault="00E0100B" w:rsidP="00773910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    </w:t>
            </w:r>
            <w:r w:rsidR="00AE199E" w:rsidRPr="00A15E55">
              <w:rPr>
                <w:color w:val="000000"/>
                <w:sz w:val="22"/>
                <w:szCs w:val="22"/>
              </w:rPr>
              <w:t>5</w:t>
            </w:r>
            <w:r w:rsidRPr="00A15E55">
              <w:rPr>
                <w:color w:val="000000"/>
                <w:sz w:val="22"/>
                <w:szCs w:val="22"/>
              </w:rPr>
              <w:t xml:space="preserve">.  </w:t>
            </w:r>
          </w:p>
        </w:tc>
        <w:tc>
          <w:tcPr>
            <w:tcW w:w="100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BF604" w14:textId="77777777" w:rsidR="00E0100B" w:rsidRPr="00A15E55" w:rsidRDefault="00E0100B" w:rsidP="00773910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GRAĐEVINA</w:t>
            </w:r>
            <w:r w:rsidR="004129E9" w:rsidRPr="00A15E55">
              <w:rPr>
                <w:sz w:val="22"/>
                <w:szCs w:val="22"/>
              </w:rPr>
              <w:t>, UREĐAJA I PREDMETA JAVNE NAMJENE</w:t>
            </w:r>
          </w:p>
        </w:tc>
      </w:tr>
      <w:tr w:rsidR="00E0100B" w:rsidRPr="00A15E55" w14:paraId="6AB5FD9F" w14:textId="77777777" w:rsidTr="00884D64">
        <w:trPr>
          <w:cantSplit/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3DDDB" w14:textId="2FAB0C1F" w:rsidR="00E0100B" w:rsidRPr="00A15E55" w:rsidRDefault="00E0100B" w:rsidP="00D8291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</w:t>
            </w:r>
            <w:r w:rsidR="00AE199E" w:rsidRPr="00A15E55">
              <w:rPr>
                <w:color w:val="000000"/>
                <w:sz w:val="22"/>
                <w:szCs w:val="22"/>
              </w:rPr>
              <w:t>5</w:t>
            </w:r>
            <w:r w:rsidRPr="00A15E55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30B79" w14:textId="77777777" w:rsidR="00E0100B" w:rsidRPr="00A15E55" w:rsidRDefault="00E0100B" w:rsidP="00D82917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C16E5" w14:textId="3B9950B3" w:rsidR="00E0100B" w:rsidRPr="00A15E55" w:rsidRDefault="00A610EA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 xml:space="preserve">                4.645,</w:t>
            </w:r>
            <w:r w:rsidR="00EB0F9F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2549" w14:textId="3B27CEEC" w:rsidR="00E0100B" w:rsidRPr="00A15E55" w:rsidRDefault="00A610EA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 xml:space="preserve">              4.645,</w:t>
            </w:r>
            <w:r w:rsidR="00EB0F9F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300C" w14:textId="4D68D4E0" w:rsidR="00E0100B" w:rsidRPr="00A15E55" w:rsidRDefault="00A610EA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 xml:space="preserve">         4.645,</w:t>
            </w:r>
            <w:r w:rsidR="00EB0F9F">
              <w:rPr>
                <w:bCs/>
                <w:sz w:val="22"/>
                <w:szCs w:val="22"/>
              </w:rPr>
              <w:t>00</w:t>
            </w:r>
          </w:p>
        </w:tc>
      </w:tr>
      <w:tr w:rsidR="00E0100B" w:rsidRPr="00A15E55" w14:paraId="61E2C4BD" w14:textId="77777777" w:rsidTr="00884D64">
        <w:trPr>
          <w:cantSplit/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9E9E" w14:textId="334E7C08" w:rsidR="00E0100B" w:rsidRPr="00A15E55" w:rsidRDefault="00E0100B" w:rsidP="00D8291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lastRenderedPageBreak/>
              <w:t xml:space="preserve">    </w:t>
            </w:r>
            <w:r w:rsidR="00AE199E" w:rsidRPr="00A15E55">
              <w:rPr>
                <w:color w:val="000000"/>
                <w:sz w:val="22"/>
                <w:szCs w:val="22"/>
              </w:rPr>
              <w:t>5</w:t>
            </w:r>
            <w:r w:rsidRPr="00A15E55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4F5C7" w14:textId="77777777" w:rsidR="00E0100B" w:rsidRPr="00A15E55" w:rsidRDefault="00E0100B" w:rsidP="00D82917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5C017" w14:textId="0727AE57" w:rsidR="00E0100B" w:rsidRPr="00A15E55" w:rsidRDefault="000A01DD" w:rsidP="000A01DD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 xml:space="preserve">                </w:t>
            </w:r>
            <w:r w:rsidR="00A610EA" w:rsidRPr="00A15E55">
              <w:rPr>
                <w:bCs/>
                <w:sz w:val="22"/>
                <w:szCs w:val="22"/>
              </w:rPr>
              <w:t>6.6</w:t>
            </w:r>
            <w:r w:rsidR="00EB0F9F">
              <w:rPr>
                <w:bCs/>
                <w:sz w:val="22"/>
                <w:szCs w:val="22"/>
              </w:rPr>
              <w:t>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D7091" w14:textId="3FF40C2C" w:rsidR="00A610EA" w:rsidRPr="00A15E55" w:rsidRDefault="000A01DD" w:rsidP="00A610EA">
            <w:pPr>
              <w:tabs>
                <w:tab w:val="left" w:pos="2128"/>
              </w:tabs>
              <w:ind w:right="79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 xml:space="preserve">              </w:t>
            </w:r>
            <w:r w:rsidR="00A610EA" w:rsidRPr="00A15E55">
              <w:rPr>
                <w:bCs/>
                <w:sz w:val="22"/>
                <w:szCs w:val="22"/>
              </w:rPr>
              <w:t>6.6</w:t>
            </w:r>
            <w:r w:rsidR="00EB0F9F">
              <w:rPr>
                <w:bCs/>
                <w:sz w:val="22"/>
                <w:szCs w:val="22"/>
              </w:rPr>
              <w:t>40,00</w:t>
            </w:r>
            <w:r w:rsidR="00A610EA" w:rsidRPr="00A15E55">
              <w:rPr>
                <w:bCs/>
                <w:sz w:val="22"/>
                <w:szCs w:val="22"/>
              </w:rPr>
              <w:t xml:space="preserve">         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B80BA" w14:textId="77777777" w:rsidR="00E0100B" w:rsidRPr="00A15E55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2"/>
                <w:szCs w:val="22"/>
              </w:rPr>
            </w:pPr>
          </w:p>
          <w:p w14:paraId="6A0877A4" w14:textId="6961046A" w:rsidR="00A610EA" w:rsidRPr="00A15E55" w:rsidRDefault="00A610EA" w:rsidP="00A610EA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</w:t>
            </w:r>
            <w:r w:rsidR="00EB0F9F">
              <w:rPr>
                <w:sz w:val="22"/>
                <w:szCs w:val="22"/>
              </w:rPr>
              <w:t>6</w:t>
            </w:r>
            <w:r w:rsidRPr="00A15E55">
              <w:rPr>
                <w:sz w:val="22"/>
                <w:szCs w:val="22"/>
              </w:rPr>
              <w:t>.6</w:t>
            </w:r>
            <w:r w:rsidR="00EB0F9F">
              <w:rPr>
                <w:sz w:val="22"/>
                <w:szCs w:val="22"/>
              </w:rPr>
              <w:t>40,00</w:t>
            </w:r>
          </w:p>
        </w:tc>
      </w:tr>
      <w:tr w:rsidR="00E0100B" w:rsidRPr="00A15E55" w14:paraId="7A993EB2" w14:textId="77777777" w:rsidTr="00884D64">
        <w:trPr>
          <w:cantSplit/>
          <w:trHeight w:val="397"/>
          <w:jc w:val="center"/>
        </w:trPr>
        <w:tc>
          <w:tcPr>
            <w:tcW w:w="5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71A8" w14:textId="77777777" w:rsidR="00E0100B" w:rsidRPr="00A15E55" w:rsidRDefault="00E0100B" w:rsidP="00D8291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F228F" w14:textId="11C4259A" w:rsidR="00E0100B" w:rsidRPr="00A15E55" w:rsidRDefault="00A610EA" w:rsidP="00D82917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</w:t>
            </w:r>
            <w:r w:rsidR="000A01DD" w:rsidRPr="00A15E55">
              <w:rPr>
                <w:b/>
                <w:sz w:val="22"/>
                <w:szCs w:val="22"/>
              </w:rPr>
              <w:t xml:space="preserve">  </w:t>
            </w:r>
            <w:r w:rsidRPr="00A15E55">
              <w:rPr>
                <w:b/>
                <w:sz w:val="22"/>
                <w:szCs w:val="22"/>
              </w:rPr>
              <w:t xml:space="preserve">   11.28</w:t>
            </w:r>
            <w:r w:rsidR="00EB0F9F">
              <w:rPr>
                <w:b/>
                <w:sz w:val="22"/>
                <w:szCs w:val="22"/>
              </w:rPr>
              <w:t>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8A57" w14:textId="7BE62536" w:rsidR="00E0100B" w:rsidRPr="00A15E55" w:rsidRDefault="00A610EA" w:rsidP="00D82917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11.28</w:t>
            </w:r>
            <w:r w:rsidR="00EB0F9F">
              <w:rPr>
                <w:b/>
                <w:sz w:val="22"/>
                <w:szCs w:val="22"/>
              </w:rPr>
              <w:t>5,00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DC88" w14:textId="3587EB32" w:rsidR="00E0100B" w:rsidRPr="00A15E55" w:rsidRDefault="00A610EA" w:rsidP="00D82917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</w:t>
            </w:r>
            <w:r w:rsidR="000A01DD" w:rsidRPr="00A15E55">
              <w:rPr>
                <w:b/>
                <w:sz w:val="22"/>
                <w:szCs w:val="22"/>
              </w:rPr>
              <w:t xml:space="preserve">   </w:t>
            </w:r>
            <w:r w:rsidRPr="00A15E55">
              <w:rPr>
                <w:b/>
                <w:sz w:val="22"/>
                <w:szCs w:val="22"/>
              </w:rPr>
              <w:t xml:space="preserve">   11.28</w:t>
            </w:r>
            <w:r w:rsidR="00EB0F9F">
              <w:rPr>
                <w:b/>
                <w:sz w:val="22"/>
                <w:szCs w:val="22"/>
              </w:rPr>
              <w:t>5,00</w:t>
            </w:r>
          </w:p>
        </w:tc>
      </w:tr>
    </w:tbl>
    <w:p w14:paraId="64072514" w14:textId="77777777" w:rsidR="00845C34" w:rsidRPr="00A15E55" w:rsidRDefault="00845C34" w:rsidP="00773910">
      <w:pPr>
        <w:adjustRightInd w:val="0"/>
        <w:rPr>
          <w:b/>
          <w:sz w:val="22"/>
          <w:szCs w:val="22"/>
        </w:rPr>
      </w:pPr>
    </w:p>
    <w:p w14:paraId="01265832" w14:textId="50C71B2C" w:rsidR="00773910" w:rsidRPr="00A15E55" w:rsidRDefault="00773910" w:rsidP="00773910">
      <w:pPr>
        <w:adjustRightInd w:val="0"/>
        <w:rPr>
          <w:bCs/>
          <w:sz w:val="22"/>
          <w:szCs w:val="22"/>
        </w:rPr>
      </w:pPr>
      <w:r w:rsidRPr="00A15E55">
        <w:rPr>
          <w:b/>
          <w:sz w:val="22"/>
          <w:szCs w:val="22"/>
        </w:rPr>
        <w:t xml:space="preserve"> </w:t>
      </w:r>
      <w:r w:rsidRPr="00A15E55">
        <w:rPr>
          <w:bCs/>
          <w:sz w:val="22"/>
          <w:szCs w:val="22"/>
        </w:rPr>
        <w:t xml:space="preserve">Ukupni financijski plan iznosi </w:t>
      </w:r>
      <w:r w:rsidR="00A610EA" w:rsidRPr="00A15E55">
        <w:rPr>
          <w:bCs/>
          <w:sz w:val="22"/>
          <w:szCs w:val="22"/>
        </w:rPr>
        <w:t>11.28</w:t>
      </w:r>
      <w:r w:rsidR="00EB0F9F">
        <w:rPr>
          <w:bCs/>
          <w:sz w:val="22"/>
          <w:szCs w:val="22"/>
        </w:rPr>
        <w:t>5,00</w:t>
      </w:r>
      <w:r w:rsidRPr="00A15E55">
        <w:rPr>
          <w:bCs/>
          <w:sz w:val="22"/>
          <w:szCs w:val="22"/>
        </w:rPr>
        <w:t xml:space="preserve"> </w:t>
      </w:r>
      <w:r w:rsidR="00A610EA" w:rsidRPr="00A15E55">
        <w:rPr>
          <w:bCs/>
          <w:sz w:val="22"/>
          <w:szCs w:val="22"/>
        </w:rPr>
        <w:t>eura</w:t>
      </w:r>
      <w:r w:rsidRPr="00A15E55">
        <w:rPr>
          <w:bCs/>
          <w:sz w:val="22"/>
          <w:szCs w:val="22"/>
        </w:rPr>
        <w:t>, a odnosi se na:</w:t>
      </w:r>
    </w:p>
    <w:p w14:paraId="3712272B" w14:textId="0E6C4133" w:rsidR="00773910" w:rsidRPr="00A15E55" w:rsidRDefault="00773910" w:rsidP="002C301D">
      <w:pPr>
        <w:pStyle w:val="Odlomakpopisa"/>
        <w:numPr>
          <w:ilvl w:val="0"/>
          <w:numId w:val="13"/>
        </w:numPr>
        <w:adjustRightInd w:val="0"/>
        <w:ind w:left="426" w:hanging="284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Održav</w:t>
      </w:r>
      <w:r w:rsidR="00D82917" w:rsidRPr="00A15E55">
        <w:rPr>
          <w:bCs/>
          <w:sz w:val="22"/>
          <w:szCs w:val="22"/>
        </w:rPr>
        <w:t>anje i čišćenje spomenika i spomen-obilježja</w:t>
      </w:r>
      <w:r w:rsidR="007851D5" w:rsidRPr="00A15E55">
        <w:rPr>
          <w:bCs/>
          <w:sz w:val="22"/>
          <w:szCs w:val="22"/>
        </w:rPr>
        <w:t xml:space="preserve"> što uključuje održavanje spomen-obilježja</w:t>
      </w:r>
      <w:r w:rsidR="009D430C" w:rsidRPr="00A15E55">
        <w:rPr>
          <w:bCs/>
          <w:sz w:val="22"/>
          <w:szCs w:val="22"/>
        </w:rPr>
        <w:t xml:space="preserve"> </w:t>
      </w:r>
      <w:r w:rsidR="007851D5" w:rsidRPr="00A15E55">
        <w:rPr>
          <w:bCs/>
          <w:sz w:val="22"/>
          <w:szCs w:val="22"/>
        </w:rPr>
        <w:t xml:space="preserve">poginulim braniteljima na Trgu hrvatskih ivanovaca; </w:t>
      </w:r>
      <w:r w:rsidR="009D430C" w:rsidRPr="00A15E55">
        <w:rPr>
          <w:bCs/>
          <w:sz w:val="22"/>
          <w:szCs w:val="22"/>
        </w:rPr>
        <w:t xml:space="preserve">održavanje okoliša rodne kuće Josipa Kraša; </w:t>
      </w:r>
    </w:p>
    <w:p w14:paraId="4E756E85" w14:textId="76DFD80E" w:rsidR="00773910" w:rsidRPr="00A15E55" w:rsidRDefault="00D82917" w:rsidP="002C301D">
      <w:pPr>
        <w:pStyle w:val="Odlomakpopisa"/>
        <w:numPr>
          <w:ilvl w:val="0"/>
          <w:numId w:val="13"/>
        </w:numPr>
        <w:adjustRightInd w:val="0"/>
        <w:ind w:left="426" w:hanging="284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Održavanje i čišćenje autobusnih nadstrešnica, pozdravnih tabli na ulazima u grad, oglasnih ploča, panoa sadržaja turističke namjene, ograda i drugih građevina, uređaja i predmeta javne namjene</w:t>
      </w:r>
      <w:r w:rsidR="009D430C" w:rsidRPr="00A15E55">
        <w:rPr>
          <w:bCs/>
          <w:sz w:val="22"/>
          <w:szCs w:val="22"/>
        </w:rPr>
        <w:t xml:space="preserve"> u ukupnoj količini od 83 komada.</w:t>
      </w:r>
    </w:p>
    <w:p w14:paraId="0A1DB7B7" w14:textId="77777777" w:rsidR="00426909" w:rsidRPr="00A15E55" w:rsidRDefault="00426909" w:rsidP="00426909">
      <w:pPr>
        <w:adjustRightInd w:val="0"/>
        <w:rPr>
          <w:bCs/>
          <w:sz w:val="22"/>
          <w:szCs w:val="22"/>
        </w:rPr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55"/>
        <w:gridCol w:w="1854"/>
        <w:gridCol w:w="2041"/>
        <w:gridCol w:w="2041"/>
        <w:gridCol w:w="2041"/>
      </w:tblGrid>
      <w:tr w:rsidR="006D19A7" w:rsidRPr="00A15E55" w14:paraId="250A8CDF" w14:textId="77777777" w:rsidTr="006D19A7">
        <w:trPr>
          <w:cantSplit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A154" w14:textId="77777777" w:rsidR="006D19A7" w:rsidRPr="00A15E55" w:rsidRDefault="006D19A7" w:rsidP="00AF388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CFAF" w14:textId="4D18C3E8" w:rsidR="006D19A7" w:rsidRPr="00A15E55" w:rsidRDefault="006D19A7" w:rsidP="00D33852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D33852" w:rsidRPr="00A15E55">
              <w:rPr>
                <w:b/>
                <w:bCs/>
                <w:sz w:val="22"/>
                <w:szCs w:val="22"/>
              </w:rPr>
              <w:t>2</w:t>
            </w:r>
            <w:r w:rsidR="00DD42DC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640F2" w14:textId="5BC0E658" w:rsidR="006D19A7" w:rsidRPr="00A15E55" w:rsidRDefault="006D19A7" w:rsidP="00D33852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4B9F" w14:textId="616758C8" w:rsidR="006D19A7" w:rsidRPr="00A15E55" w:rsidRDefault="006D19A7" w:rsidP="00D33852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E615" w14:textId="43D0B1FB" w:rsidR="006D19A7" w:rsidRPr="00A15E55" w:rsidRDefault="006D19A7" w:rsidP="00D33852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6D19A7" w:rsidRPr="00A15E55" w14:paraId="2381379A" w14:textId="77777777" w:rsidTr="006D19A7">
        <w:trPr>
          <w:cantSplit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B074D" w14:textId="77777777" w:rsidR="006D19A7" w:rsidRPr="00A15E55" w:rsidRDefault="006D19A7" w:rsidP="00AF3884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Održavanje građevina, uređaja i predmeta javne namjene prema broju istih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E8F8" w14:textId="10E11C79" w:rsidR="006D19A7" w:rsidRPr="00A15E55" w:rsidRDefault="008D51CC" w:rsidP="00AF3884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87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3D52" w14:textId="60ABFBF9" w:rsidR="006D19A7" w:rsidRPr="00A15E55" w:rsidRDefault="008D51CC" w:rsidP="00AF3884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87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65AB8" w14:textId="3A790448" w:rsidR="006D19A7" w:rsidRPr="00A15E55" w:rsidRDefault="008D51CC" w:rsidP="00AF388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87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2F5EC" w14:textId="16A0A3A2" w:rsidR="006D19A7" w:rsidRPr="00A15E55" w:rsidRDefault="008D51CC" w:rsidP="00AF388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87</w:t>
            </w:r>
          </w:p>
        </w:tc>
      </w:tr>
    </w:tbl>
    <w:p w14:paraId="2F3ED2C2" w14:textId="77777777" w:rsidR="00426909" w:rsidRPr="00A15E55" w:rsidRDefault="00426909" w:rsidP="00426909">
      <w:pPr>
        <w:adjustRightInd w:val="0"/>
        <w:rPr>
          <w:bCs/>
          <w:sz w:val="22"/>
          <w:szCs w:val="22"/>
        </w:rPr>
      </w:pPr>
    </w:p>
    <w:p w14:paraId="18281EB7" w14:textId="77777777" w:rsidR="00845C34" w:rsidRPr="00A15E55" w:rsidRDefault="00845C34" w:rsidP="00426909">
      <w:pPr>
        <w:adjustRightInd w:val="0"/>
        <w:rPr>
          <w:bCs/>
          <w:sz w:val="22"/>
          <w:szCs w:val="22"/>
        </w:rPr>
      </w:pPr>
    </w:p>
    <w:p w14:paraId="562F1BD6" w14:textId="40F842ED" w:rsidR="00426909" w:rsidRPr="00A15E55" w:rsidRDefault="00AE199E" w:rsidP="00426909">
      <w:pPr>
        <w:spacing w:after="200" w:line="276" w:lineRule="auto"/>
        <w:ind w:left="426" w:hanging="426"/>
        <w:jc w:val="both"/>
        <w:rPr>
          <w:b/>
          <w:sz w:val="22"/>
          <w:szCs w:val="22"/>
        </w:rPr>
      </w:pPr>
      <w:r w:rsidRPr="00A15E55">
        <w:rPr>
          <w:b/>
          <w:sz w:val="22"/>
          <w:szCs w:val="22"/>
        </w:rPr>
        <w:t>6</w:t>
      </w:r>
      <w:r w:rsidR="00426909" w:rsidRPr="00A15E55">
        <w:rPr>
          <w:b/>
          <w:sz w:val="22"/>
          <w:szCs w:val="22"/>
        </w:rPr>
        <w:t>. ODRŽAVANJE GROBLJA I KREMATORIJA UNUTAR GROBLJA</w:t>
      </w:r>
    </w:p>
    <w:p w14:paraId="684BB3E9" w14:textId="77777777" w:rsidR="00426909" w:rsidRPr="00A15E55" w:rsidRDefault="00426909" w:rsidP="00426909">
      <w:pPr>
        <w:adjustRightInd w:val="0"/>
        <w:ind w:left="709" w:right="108" w:hanging="709"/>
        <w:jc w:val="both"/>
        <w:rPr>
          <w:color w:val="000000"/>
          <w:sz w:val="22"/>
          <w:szCs w:val="22"/>
        </w:rPr>
      </w:pPr>
      <w:r w:rsidRPr="00A15E55">
        <w:rPr>
          <w:b/>
          <w:sz w:val="22"/>
          <w:szCs w:val="22"/>
        </w:rPr>
        <w:t xml:space="preserve">          </w:t>
      </w:r>
      <w:r w:rsidRPr="00A15E55">
        <w:rPr>
          <w:sz w:val="22"/>
          <w:szCs w:val="22"/>
        </w:rPr>
        <w:t xml:space="preserve">Cilj održavanja groblja i krematorija unutar groblja je održavanje prostora i zgrada za obavljanje ispraćaja i ukopa pokojnika, te uređivanje putova, zelenih i drugih površina unutar groblja, u svrhu što bolje uređenosti istih, na način </w:t>
      </w:r>
      <w:r w:rsidRPr="00A15E55">
        <w:rPr>
          <w:color w:val="000000"/>
          <w:sz w:val="22"/>
          <w:szCs w:val="22"/>
        </w:rPr>
        <w:t>koji odgovara tehničkim i sanitarnim uvjetima, uz posebno uvažavanje brige o zaštiti okoliša, a osobito krajobraznim i estetskim vrijednostima.</w:t>
      </w:r>
    </w:p>
    <w:p w14:paraId="3B41E350" w14:textId="77777777" w:rsidR="00426909" w:rsidRPr="00A15E55" w:rsidRDefault="00426909" w:rsidP="00426909">
      <w:pPr>
        <w:adjustRightInd w:val="0"/>
        <w:ind w:right="108"/>
        <w:rPr>
          <w:color w:val="000000"/>
          <w:sz w:val="22"/>
          <w:szCs w:val="22"/>
        </w:rPr>
      </w:pPr>
      <w:r w:rsidRPr="00A15E55">
        <w:rPr>
          <w:color w:val="000000"/>
          <w:sz w:val="22"/>
          <w:szCs w:val="22"/>
        </w:rPr>
        <w:t xml:space="preserve">         </w:t>
      </w:r>
      <w:r w:rsidRPr="00A15E55">
        <w:rPr>
          <w:sz w:val="22"/>
          <w:szCs w:val="22"/>
        </w:rPr>
        <w:t xml:space="preserve"> </w:t>
      </w:r>
      <w:r w:rsidRPr="00A15E55">
        <w:rPr>
          <w:color w:val="000000"/>
          <w:sz w:val="22"/>
          <w:szCs w:val="22"/>
        </w:rPr>
        <w:t>Zakonska osnova:</w:t>
      </w:r>
    </w:p>
    <w:p w14:paraId="69BA3C97" w14:textId="0C44FD01" w:rsidR="00426909" w:rsidRPr="00A15E55" w:rsidRDefault="00426909" w:rsidP="00426909">
      <w:pPr>
        <w:adjustRightInd w:val="0"/>
        <w:ind w:left="993" w:right="108" w:hanging="993"/>
        <w:rPr>
          <w:sz w:val="22"/>
          <w:szCs w:val="22"/>
        </w:rPr>
      </w:pPr>
      <w:r w:rsidRPr="00A15E55">
        <w:rPr>
          <w:i/>
          <w:color w:val="000000"/>
          <w:sz w:val="22"/>
          <w:szCs w:val="22"/>
        </w:rPr>
        <w:t xml:space="preserve">              </w:t>
      </w:r>
      <w:r w:rsidRPr="00A15E55">
        <w:rPr>
          <w:sz w:val="22"/>
          <w:szCs w:val="22"/>
        </w:rPr>
        <w:t>- Zakon o komunalnom gospodarstvu (NN 68/18</w:t>
      </w:r>
      <w:r w:rsidR="007355DF" w:rsidRPr="00A15E55">
        <w:rPr>
          <w:sz w:val="22"/>
          <w:szCs w:val="22"/>
        </w:rPr>
        <w:t>,</w:t>
      </w:r>
      <w:r w:rsidR="00E06878" w:rsidRPr="00A15E55">
        <w:rPr>
          <w:sz w:val="22"/>
          <w:szCs w:val="22"/>
        </w:rPr>
        <w:t xml:space="preserve"> 110/18,</w:t>
      </w:r>
      <w:r w:rsidR="007355DF" w:rsidRPr="00A15E55">
        <w:rPr>
          <w:sz w:val="22"/>
          <w:szCs w:val="22"/>
        </w:rPr>
        <w:t xml:space="preserve"> 32/20</w:t>
      </w:r>
      <w:r w:rsidRPr="00A15E55">
        <w:rPr>
          <w:sz w:val="22"/>
          <w:szCs w:val="22"/>
        </w:rPr>
        <w:t>),</w:t>
      </w:r>
    </w:p>
    <w:p w14:paraId="28B36677" w14:textId="77777777" w:rsidR="006D19A7" w:rsidRPr="00A15E55" w:rsidRDefault="00426909" w:rsidP="00426909">
      <w:pPr>
        <w:adjustRightInd w:val="0"/>
        <w:ind w:right="108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- Zakon o grob</w:t>
      </w:r>
      <w:r w:rsidR="00845C34" w:rsidRPr="00A15E55">
        <w:rPr>
          <w:sz w:val="22"/>
          <w:szCs w:val="22"/>
        </w:rPr>
        <w:t>ljima (NN 19/98, 50/12, 89/17),</w:t>
      </w:r>
    </w:p>
    <w:p w14:paraId="056EB581" w14:textId="77777777" w:rsidR="00426909" w:rsidRPr="00A15E55" w:rsidRDefault="00426909" w:rsidP="00426909">
      <w:pPr>
        <w:adjustRightInd w:val="0"/>
        <w:ind w:right="108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- Pravilnik o grobljima (NN 99/02),</w:t>
      </w:r>
    </w:p>
    <w:p w14:paraId="0335DA47" w14:textId="77777777" w:rsidR="00426909" w:rsidRPr="00A15E55" w:rsidRDefault="00426909" w:rsidP="00426909">
      <w:pPr>
        <w:adjustRightInd w:val="0"/>
        <w:ind w:right="108"/>
        <w:rPr>
          <w:color w:val="000000"/>
          <w:sz w:val="22"/>
          <w:szCs w:val="22"/>
        </w:rPr>
      </w:pPr>
      <w:r w:rsidRPr="00A15E55">
        <w:rPr>
          <w:sz w:val="22"/>
          <w:szCs w:val="22"/>
        </w:rPr>
        <w:t xml:space="preserve">              - Odluka o upravljanju grobljima (</w:t>
      </w:r>
      <w:r w:rsidRPr="00A15E55">
        <w:rPr>
          <w:color w:val="000000"/>
          <w:sz w:val="22"/>
          <w:szCs w:val="22"/>
        </w:rPr>
        <w:t>“Službeni vjesnik Varaždinske županije”, 4/00, 45/09, 51/15,</w:t>
      </w:r>
    </w:p>
    <w:p w14:paraId="4403830D" w14:textId="77777777" w:rsidR="00426909" w:rsidRDefault="00426909" w:rsidP="00426909">
      <w:pPr>
        <w:adjustRightInd w:val="0"/>
        <w:ind w:right="108"/>
        <w:rPr>
          <w:color w:val="000000"/>
          <w:sz w:val="22"/>
          <w:szCs w:val="22"/>
        </w:rPr>
      </w:pPr>
      <w:r w:rsidRPr="00A15E55">
        <w:rPr>
          <w:color w:val="000000"/>
          <w:sz w:val="22"/>
          <w:szCs w:val="22"/>
        </w:rPr>
        <w:t xml:space="preserve">                 13/17</w:t>
      </w:r>
      <w:r w:rsidR="007355DF" w:rsidRPr="00A15E55">
        <w:rPr>
          <w:color w:val="000000"/>
          <w:sz w:val="22"/>
          <w:szCs w:val="22"/>
        </w:rPr>
        <w:t>, 29/20</w:t>
      </w:r>
      <w:r w:rsidRPr="00A15E55">
        <w:rPr>
          <w:color w:val="000000"/>
          <w:sz w:val="22"/>
          <w:szCs w:val="22"/>
        </w:rPr>
        <w:t>),</w:t>
      </w:r>
    </w:p>
    <w:p w14:paraId="513D9EE8" w14:textId="5BF330B1" w:rsidR="002C301D" w:rsidRPr="00A15E55" w:rsidRDefault="00426909" w:rsidP="00426909">
      <w:pPr>
        <w:autoSpaceDE w:val="0"/>
        <w:autoSpaceDN w:val="0"/>
        <w:adjustRightInd w:val="0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- pravilnici, uredbe i drugi podzakonski akti.</w:t>
      </w:r>
    </w:p>
    <w:p w14:paraId="31A9A678" w14:textId="77777777" w:rsidR="00426909" w:rsidRPr="00A15E55" w:rsidRDefault="00426909" w:rsidP="00426909">
      <w:pPr>
        <w:ind w:left="-40" w:right="801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Aktivnosti:</w:t>
      </w:r>
    </w:p>
    <w:tbl>
      <w:tblPr>
        <w:tblW w:w="109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43"/>
        <w:gridCol w:w="4743"/>
        <w:gridCol w:w="1730"/>
        <w:gridCol w:w="1730"/>
        <w:gridCol w:w="1730"/>
      </w:tblGrid>
      <w:tr w:rsidR="00307AAF" w:rsidRPr="00A15E55" w14:paraId="03DA4FED" w14:textId="77777777" w:rsidTr="00225CC9">
        <w:trPr>
          <w:cantSplit/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412CC" w14:textId="77777777" w:rsidR="00307AAF" w:rsidRPr="00A15E55" w:rsidRDefault="00307AAF" w:rsidP="001377A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07B5" w14:textId="77777777" w:rsidR="00307AAF" w:rsidRPr="00A15E55" w:rsidRDefault="00307AAF" w:rsidP="001377A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E7E4E" w14:textId="77777777" w:rsidR="00307AAF" w:rsidRPr="00A15E55" w:rsidRDefault="00307AAF" w:rsidP="001377A0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017C1" w14:textId="5992377D" w:rsidR="00307AAF" w:rsidRPr="00A15E55" w:rsidRDefault="00307AAF" w:rsidP="007355DF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2168" w14:textId="78DB8D77" w:rsidR="00307AAF" w:rsidRPr="00A15E55" w:rsidRDefault="00307AAF" w:rsidP="007355DF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6938F2F7" w14:textId="77777777" w:rsidR="00426909" w:rsidRPr="00A15E55" w:rsidRDefault="00426909" w:rsidP="00426909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p w14:paraId="48CDCC97" w14:textId="77777777" w:rsidR="00426909" w:rsidRPr="00A15E55" w:rsidRDefault="00426909" w:rsidP="00426909">
      <w:pPr>
        <w:adjustRightInd w:val="0"/>
        <w:ind w:left="720" w:hanging="720"/>
        <w:rPr>
          <w:sz w:val="22"/>
          <w:szCs w:val="22"/>
        </w:rPr>
      </w:pPr>
    </w:p>
    <w:tbl>
      <w:tblPr>
        <w:tblW w:w="11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1"/>
        <w:gridCol w:w="4702"/>
        <w:gridCol w:w="1751"/>
        <w:gridCol w:w="1751"/>
        <w:gridCol w:w="1751"/>
      </w:tblGrid>
      <w:tr w:rsidR="00307AAF" w:rsidRPr="00A15E55" w14:paraId="386B2F0A" w14:textId="77777777" w:rsidTr="00225CC9">
        <w:trPr>
          <w:cantSplit/>
          <w:trHeight w:val="397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2E950C" w14:textId="302E46C7" w:rsidR="00307AAF" w:rsidRPr="00A15E55" w:rsidRDefault="00307AAF" w:rsidP="001377A0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        </w:t>
            </w:r>
            <w:r w:rsidR="00AE199E" w:rsidRPr="00A15E55">
              <w:rPr>
                <w:color w:val="000000"/>
                <w:sz w:val="22"/>
                <w:szCs w:val="22"/>
              </w:rPr>
              <w:t>6</w:t>
            </w:r>
            <w:r w:rsidRPr="00A15E55">
              <w:rPr>
                <w:color w:val="000000"/>
                <w:sz w:val="22"/>
                <w:szCs w:val="22"/>
              </w:rPr>
              <w:t xml:space="preserve">.  </w:t>
            </w:r>
          </w:p>
        </w:tc>
        <w:tc>
          <w:tcPr>
            <w:tcW w:w="99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8BF2F" w14:textId="77777777" w:rsidR="00307AAF" w:rsidRPr="00A15E55" w:rsidRDefault="00307AAF" w:rsidP="001377A0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GROBLJA I KREMATORIJA UNUTAR GROBLJA</w:t>
            </w:r>
          </w:p>
        </w:tc>
      </w:tr>
      <w:tr w:rsidR="00307AAF" w:rsidRPr="00A15E55" w14:paraId="3F0B1610" w14:textId="77777777" w:rsidTr="00225CC9">
        <w:trPr>
          <w:cantSplit/>
          <w:trHeight w:val="397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8589F" w14:textId="0711DC8B" w:rsidR="00307AAF" w:rsidRPr="00A15E55" w:rsidRDefault="00307AAF" w:rsidP="001377A0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</w:t>
            </w:r>
            <w:r w:rsidR="00AE199E" w:rsidRPr="00A15E55">
              <w:rPr>
                <w:color w:val="000000"/>
                <w:sz w:val="22"/>
                <w:szCs w:val="22"/>
              </w:rPr>
              <w:t>6</w:t>
            </w:r>
            <w:r w:rsidRPr="00A15E55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71E7" w14:textId="77777777" w:rsidR="00307AAF" w:rsidRPr="00A15E55" w:rsidRDefault="00307AAF" w:rsidP="001377A0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Groblja u Ivancu, Prigorcu, Margečanu i Radovanu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A6FDB" w14:textId="62FB1F32" w:rsidR="00307AAF" w:rsidRPr="00A15E55" w:rsidRDefault="00425C27" w:rsidP="00225CC9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</w:t>
            </w:r>
            <w:r w:rsidR="00EB0F9F">
              <w:rPr>
                <w:sz w:val="22"/>
                <w:szCs w:val="22"/>
              </w:rPr>
              <w:t>5</w:t>
            </w:r>
            <w:r w:rsidR="00F95C54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F33A" w14:textId="36865BDE" w:rsidR="00307AAF" w:rsidRPr="00A15E55" w:rsidRDefault="0001409B" w:rsidP="0001409B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 </w:t>
            </w:r>
            <w:r w:rsidR="00EB0F9F">
              <w:rPr>
                <w:sz w:val="22"/>
                <w:szCs w:val="22"/>
              </w:rPr>
              <w:t>5</w:t>
            </w:r>
            <w:r w:rsidR="00F95C54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B7FC" w14:textId="38E42760" w:rsidR="00307AAF" w:rsidRPr="00A15E55" w:rsidRDefault="0001409B" w:rsidP="0001409B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 </w:t>
            </w:r>
            <w:r w:rsidR="00EB0F9F">
              <w:rPr>
                <w:sz w:val="22"/>
                <w:szCs w:val="22"/>
              </w:rPr>
              <w:t>5</w:t>
            </w:r>
            <w:r w:rsidR="00F95C54" w:rsidRPr="00A15E55">
              <w:rPr>
                <w:sz w:val="22"/>
                <w:szCs w:val="22"/>
              </w:rPr>
              <w:t>.000,00</w:t>
            </w:r>
          </w:p>
        </w:tc>
      </w:tr>
      <w:tr w:rsidR="00307AAF" w:rsidRPr="00A15E55" w14:paraId="5272228E" w14:textId="77777777" w:rsidTr="00225CC9">
        <w:trPr>
          <w:cantSplit/>
          <w:trHeight w:val="397"/>
          <w:jc w:val="center"/>
        </w:trPr>
        <w:tc>
          <w:tcPr>
            <w:tcW w:w="5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A43A6" w14:textId="77777777" w:rsidR="00307AAF" w:rsidRPr="00A15E55" w:rsidRDefault="00307AAF" w:rsidP="001377A0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F6FE" w14:textId="343EA504" w:rsidR="00307AAF" w:rsidRPr="00A15E55" w:rsidRDefault="00425C27" w:rsidP="00225CC9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 </w:t>
            </w:r>
            <w:r w:rsidR="00EB0F9F">
              <w:rPr>
                <w:b/>
                <w:sz w:val="22"/>
                <w:szCs w:val="22"/>
              </w:rPr>
              <w:t>5</w:t>
            </w:r>
            <w:r w:rsidR="00F95C54" w:rsidRPr="00A15E55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5740" w14:textId="4B7840AA" w:rsidR="00307AAF" w:rsidRPr="00A15E55" w:rsidRDefault="00425C27" w:rsidP="0001409B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   </w:t>
            </w:r>
            <w:r w:rsidR="00EB0F9F">
              <w:rPr>
                <w:b/>
                <w:sz w:val="22"/>
                <w:szCs w:val="22"/>
              </w:rPr>
              <w:t>5</w:t>
            </w:r>
            <w:r w:rsidR="00F95C54" w:rsidRPr="00A15E55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F815" w14:textId="6F4BBA6D" w:rsidR="00307AAF" w:rsidRPr="00A15E55" w:rsidRDefault="00425C27" w:rsidP="0001409B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</w:t>
            </w:r>
            <w:r w:rsidR="007B036D" w:rsidRPr="00A15E55">
              <w:rPr>
                <w:b/>
                <w:sz w:val="22"/>
                <w:szCs w:val="22"/>
              </w:rPr>
              <w:t xml:space="preserve"> </w:t>
            </w:r>
            <w:r w:rsidRPr="00A15E55">
              <w:rPr>
                <w:b/>
                <w:sz w:val="22"/>
                <w:szCs w:val="22"/>
              </w:rPr>
              <w:t xml:space="preserve">     </w:t>
            </w:r>
            <w:r w:rsidR="00EB0F9F">
              <w:rPr>
                <w:b/>
                <w:sz w:val="22"/>
                <w:szCs w:val="22"/>
              </w:rPr>
              <w:t>5</w:t>
            </w:r>
            <w:r w:rsidR="00F95C54" w:rsidRPr="00A15E55">
              <w:rPr>
                <w:b/>
                <w:sz w:val="22"/>
                <w:szCs w:val="22"/>
              </w:rPr>
              <w:t>.000,00</w:t>
            </w:r>
          </w:p>
        </w:tc>
      </w:tr>
    </w:tbl>
    <w:p w14:paraId="2819EBAE" w14:textId="77777777" w:rsidR="00225CC9" w:rsidRPr="00A15E55" w:rsidRDefault="00225CC9" w:rsidP="00225CC9">
      <w:pPr>
        <w:spacing w:line="276" w:lineRule="auto"/>
        <w:jc w:val="both"/>
        <w:rPr>
          <w:sz w:val="22"/>
          <w:szCs w:val="22"/>
        </w:rPr>
      </w:pPr>
    </w:p>
    <w:p w14:paraId="7FA4951F" w14:textId="5EC2C608" w:rsidR="00426909" w:rsidRDefault="00426909" w:rsidP="00426909">
      <w:pPr>
        <w:spacing w:after="200" w:line="276" w:lineRule="auto"/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Ukupni financijski plan iznosi </w:t>
      </w:r>
      <w:r w:rsidR="00EB0F9F">
        <w:rPr>
          <w:sz w:val="22"/>
          <w:szCs w:val="22"/>
        </w:rPr>
        <w:t>5</w:t>
      </w:r>
      <w:r w:rsidR="00F95C54" w:rsidRPr="00A15E55">
        <w:rPr>
          <w:sz w:val="22"/>
          <w:szCs w:val="22"/>
        </w:rPr>
        <w:t>.000,00</w:t>
      </w:r>
      <w:r w:rsidRPr="00A15E55">
        <w:rPr>
          <w:sz w:val="22"/>
          <w:szCs w:val="22"/>
        </w:rPr>
        <w:t xml:space="preserve"> </w:t>
      </w:r>
      <w:r w:rsidR="00425C27" w:rsidRPr="00A15E55">
        <w:rPr>
          <w:sz w:val="22"/>
          <w:szCs w:val="22"/>
        </w:rPr>
        <w:t>eura</w:t>
      </w:r>
      <w:r w:rsidRPr="00A15E55">
        <w:rPr>
          <w:sz w:val="22"/>
          <w:szCs w:val="22"/>
        </w:rPr>
        <w:t>, a odnosi se na održavanje prostora i zgrada za obavljanje ispraćaja i ukopa pokojnika, te uređivanje putova, zelenih i drugih površina unutar groblja.</w:t>
      </w: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2041"/>
        <w:gridCol w:w="2041"/>
        <w:gridCol w:w="2041"/>
        <w:gridCol w:w="2241"/>
      </w:tblGrid>
      <w:tr w:rsidR="00B32326" w:rsidRPr="00A15E55" w14:paraId="323AF23D" w14:textId="77777777" w:rsidTr="00225CC9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9C9E9" w14:textId="77777777" w:rsidR="00B32326" w:rsidRPr="00A15E55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CF06" w14:textId="36CE510E" w:rsidR="00B32326" w:rsidRPr="00A15E55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7355DF" w:rsidRPr="00A15E55">
              <w:rPr>
                <w:b/>
                <w:bCs/>
                <w:sz w:val="22"/>
                <w:szCs w:val="22"/>
              </w:rPr>
              <w:t>2</w:t>
            </w:r>
            <w:r w:rsidR="00DD42DC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2227" w14:textId="7029BAB5" w:rsidR="00B32326" w:rsidRPr="00A15E55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CE725" w14:textId="10269057" w:rsidR="00B32326" w:rsidRPr="00A15E55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3A06" w14:textId="5E33B799" w:rsidR="00B32326" w:rsidRPr="00A15E55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32326" w:rsidRPr="00A15E55" w14:paraId="33A95D27" w14:textId="77777777" w:rsidTr="00225CC9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BE3E1" w14:textId="77777777" w:rsidR="00B32326" w:rsidRPr="00A15E55" w:rsidRDefault="00B32326" w:rsidP="00D80A7E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Održavanje prostora i zgrada prema površini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00C9" w14:textId="77777777" w:rsidR="00B32326" w:rsidRPr="00A15E55" w:rsidRDefault="00B32326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4F4E4" w14:textId="77777777" w:rsidR="00B32326" w:rsidRPr="00A15E55" w:rsidRDefault="00B32326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38873" w14:textId="77777777" w:rsidR="00B32326" w:rsidRPr="00A15E55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1800 m²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7168" w14:textId="3DE05915" w:rsidR="00B32326" w:rsidRPr="00A15E55" w:rsidRDefault="00F95C54" w:rsidP="00F95C54">
            <w:pPr>
              <w:pStyle w:val="Odlomakpopisa"/>
              <w:adjustRightInd w:val="0"/>
              <w:spacing w:before="100" w:beforeAutospacing="1" w:after="100" w:afterAutospacing="1"/>
              <w:ind w:left="780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1800 m²</w:t>
            </w:r>
          </w:p>
        </w:tc>
      </w:tr>
    </w:tbl>
    <w:p w14:paraId="036767C1" w14:textId="77777777" w:rsidR="00426909" w:rsidRPr="00A15E55" w:rsidRDefault="00426909" w:rsidP="00426909">
      <w:pPr>
        <w:adjustRightInd w:val="0"/>
        <w:rPr>
          <w:bCs/>
          <w:sz w:val="22"/>
          <w:szCs w:val="22"/>
        </w:rPr>
      </w:pPr>
    </w:p>
    <w:p w14:paraId="52624B19" w14:textId="77777777" w:rsidR="00225CC9" w:rsidRPr="00A15E55" w:rsidRDefault="00225CC9" w:rsidP="00894C89">
      <w:pPr>
        <w:jc w:val="both"/>
        <w:rPr>
          <w:sz w:val="22"/>
          <w:szCs w:val="22"/>
        </w:rPr>
      </w:pPr>
    </w:p>
    <w:p w14:paraId="03B24D8C" w14:textId="5DAD64C4" w:rsidR="00894C89" w:rsidRPr="00A15E55" w:rsidRDefault="00AE199E" w:rsidP="00AE199E">
      <w:pPr>
        <w:pStyle w:val="Odlomakpopisa"/>
        <w:adjustRightInd w:val="0"/>
        <w:ind w:left="284" w:right="108" w:hanging="284"/>
        <w:rPr>
          <w:b/>
          <w:bCs/>
          <w:color w:val="000000"/>
          <w:sz w:val="22"/>
          <w:szCs w:val="22"/>
        </w:rPr>
      </w:pPr>
      <w:r w:rsidRPr="00A15E55">
        <w:rPr>
          <w:b/>
          <w:bCs/>
          <w:color w:val="000000"/>
          <w:sz w:val="22"/>
          <w:szCs w:val="22"/>
        </w:rPr>
        <w:t xml:space="preserve">7. </w:t>
      </w:r>
      <w:r w:rsidR="00894C89" w:rsidRPr="00A15E55">
        <w:rPr>
          <w:b/>
          <w:bCs/>
          <w:color w:val="000000"/>
          <w:sz w:val="22"/>
          <w:szCs w:val="22"/>
        </w:rPr>
        <w:t>ODRŽAVANJ</w:t>
      </w:r>
      <w:r w:rsidR="001377A0" w:rsidRPr="00A15E55">
        <w:rPr>
          <w:b/>
          <w:bCs/>
          <w:color w:val="000000"/>
          <w:sz w:val="22"/>
          <w:szCs w:val="22"/>
        </w:rPr>
        <w:t>E</w:t>
      </w:r>
      <w:r w:rsidR="00894C89" w:rsidRPr="00A15E55">
        <w:rPr>
          <w:b/>
          <w:bCs/>
          <w:color w:val="000000"/>
          <w:sz w:val="22"/>
          <w:szCs w:val="22"/>
        </w:rPr>
        <w:t xml:space="preserve"> </w:t>
      </w:r>
      <w:r w:rsidR="001377A0" w:rsidRPr="00A15E55">
        <w:rPr>
          <w:b/>
          <w:bCs/>
          <w:color w:val="000000"/>
          <w:sz w:val="22"/>
          <w:szCs w:val="22"/>
        </w:rPr>
        <w:t xml:space="preserve">ČISTOĆE </w:t>
      </w:r>
      <w:r w:rsidR="00894C89" w:rsidRPr="00A15E55">
        <w:rPr>
          <w:b/>
          <w:bCs/>
          <w:color w:val="000000"/>
          <w:sz w:val="22"/>
          <w:szCs w:val="22"/>
        </w:rPr>
        <w:t>JAVNIH POVRŠINA</w:t>
      </w:r>
    </w:p>
    <w:p w14:paraId="6A55AE87" w14:textId="77777777" w:rsidR="001377A0" w:rsidRPr="00A15E55" w:rsidRDefault="001377A0" w:rsidP="001377A0">
      <w:pPr>
        <w:adjustRightInd w:val="0"/>
        <w:ind w:right="108"/>
        <w:jc w:val="both"/>
        <w:rPr>
          <w:color w:val="000000"/>
          <w:sz w:val="22"/>
          <w:szCs w:val="22"/>
        </w:rPr>
      </w:pPr>
    </w:p>
    <w:p w14:paraId="7415537F" w14:textId="77777777" w:rsidR="00894C89" w:rsidRPr="00A15E55" w:rsidRDefault="00894C89" w:rsidP="001377A0">
      <w:pPr>
        <w:adjustRightInd w:val="0"/>
        <w:ind w:right="108" w:firstLine="708"/>
        <w:jc w:val="both"/>
        <w:rPr>
          <w:color w:val="000000"/>
          <w:sz w:val="22"/>
          <w:szCs w:val="22"/>
        </w:rPr>
      </w:pPr>
      <w:r w:rsidRPr="00A15E55">
        <w:rPr>
          <w:color w:val="000000"/>
          <w:sz w:val="22"/>
          <w:szCs w:val="22"/>
        </w:rPr>
        <w:t xml:space="preserve">Cilj radova na čišćenju i održavanju javnih prometnih površina je što veća uređenost </w:t>
      </w:r>
    </w:p>
    <w:p w14:paraId="713122E6" w14:textId="77777777" w:rsidR="00894C89" w:rsidRPr="00A15E55" w:rsidRDefault="00894C89" w:rsidP="001377A0">
      <w:pPr>
        <w:adjustRightInd w:val="0"/>
        <w:ind w:left="851" w:right="108" w:hanging="284"/>
        <w:jc w:val="both"/>
        <w:rPr>
          <w:color w:val="000000"/>
          <w:sz w:val="22"/>
          <w:szCs w:val="22"/>
        </w:rPr>
      </w:pPr>
      <w:r w:rsidRPr="00A15E55">
        <w:rPr>
          <w:i/>
          <w:color w:val="000000"/>
          <w:sz w:val="22"/>
          <w:szCs w:val="22"/>
        </w:rPr>
        <w:t xml:space="preserve">       </w:t>
      </w:r>
      <w:r w:rsidRPr="00A15E55">
        <w:rPr>
          <w:color w:val="000000"/>
          <w:sz w:val="22"/>
          <w:szCs w:val="22"/>
        </w:rPr>
        <w:t xml:space="preserve">grada, u svrhu podizanja opće razine kvalitete životnog prostora, očuvanja, unapređenja </w:t>
      </w:r>
    </w:p>
    <w:p w14:paraId="0514C3D3" w14:textId="77777777" w:rsidR="001377A0" w:rsidRPr="00A15E55" w:rsidRDefault="00894C89" w:rsidP="001377A0">
      <w:pPr>
        <w:adjustRightInd w:val="0"/>
        <w:ind w:left="851" w:right="108" w:hanging="284"/>
        <w:jc w:val="both"/>
        <w:rPr>
          <w:color w:val="000000"/>
          <w:sz w:val="22"/>
          <w:szCs w:val="22"/>
        </w:rPr>
      </w:pPr>
      <w:r w:rsidRPr="00A15E55">
        <w:rPr>
          <w:color w:val="000000"/>
          <w:sz w:val="22"/>
          <w:szCs w:val="22"/>
        </w:rPr>
        <w:t xml:space="preserve">       i zaštite okoliša</w:t>
      </w:r>
      <w:r w:rsidR="001377A0" w:rsidRPr="00A15E55">
        <w:rPr>
          <w:color w:val="000000"/>
          <w:sz w:val="22"/>
          <w:szCs w:val="22"/>
        </w:rPr>
        <w:t xml:space="preserve">, čišćenje površina javne namjene koje obuhvaća ručno i strojno čišćenje i </w:t>
      </w:r>
    </w:p>
    <w:p w14:paraId="08A92948" w14:textId="77777777" w:rsidR="001377A0" w:rsidRPr="00A15E55" w:rsidRDefault="001377A0" w:rsidP="001377A0">
      <w:pPr>
        <w:adjustRightInd w:val="0"/>
        <w:ind w:left="851" w:right="108" w:hanging="284"/>
        <w:jc w:val="both"/>
        <w:rPr>
          <w:color w:val="000000"/>
          <w:sz w:val="22"/>
          <w:szCs w:val="22"/>
        </w:rPr>
      </w:pPr>
      <w:r w:rsidRPr="00A15E55">
        <w:rPr>
          <w:color w:val="000000"/>
          <w:sz w:val="22"/>
          <w:szCs w:val="22"/>
        </w:rPr>
        <w:t xml:space="preserve">       pranje javnih površina od otpada, snijega i leda, čišćenje košarica za otpatke i uklanjanje otpada </w:t>
      </w:r>
    </w:p>
    <w:p w14:paraId="5CA16866" w14:textId="77777777" w:rsidR="00894C89" w:rsidRPr="00A15E55" w:rsidRDefault="001377A0" w:rsidP="001377A0">
      <w:pPr>
        <w:adjustRightInd w:val="0"/>
        <w:ind w:left="851" w:right="108" w:hanging="284"/>
        <w:jc w:val="both"/>
        <w:rPr>
          <w:color w:val="000000"/>
          <w:sz w:val="22"/>
          <w:szCs w:val="22"/>
        </w:rPr>
      </w:pPr>
      <w:r w:rsidRPr="00A15E55">
        <w:rPr>
          <w:color w:val="000000"/>
          <w:sz w:val="22"/>
          <w:szCs w:val="22"/>
        </w:rPr>
        <w:t xml:space="preserve">       koje je nepoznata osoba odbacila na javnu površinu ili zemljište u vlasništvu Grada.</w:t>
      </w:r>
      <w:r w:rsidR="00894C89" w:rsidRPr="00A15E55">
        <w:rPr>
          <w:color w:val="000000"/>
          <w:sz w:val="22"/>
          <w:szCs w:val="22"/>
        </w:rPr>
        <w:t xml:space="preserve">  </w:t>
      </w:r>
    </w:p>
    <w:p w14:paraId="372F0891" w14:textId="77777777" w:rsidR="00894C89" w:rsidRPr="00A15E55" w:rsidRDefault="00894C89" w:rsidP="001377A0">
      <w:pPr>
        <w:adjustRightInd w:val="0"/>
        <w:ind w:right="108" w:firstLine="708"/>
        <w:rPr>
          <w:color w:val="000000"/>
          <w:sz w:val="22"/>
          <w:szCs w:val="22"/>
        </w:rPr>
      </w:pPr>
      <w:r w:rsidRPr="00A15E55">
        <w:rPr>
          <w:color w:val="000000"/>
          <w:sz w:val="22"/>
          <w:szCs w:val="22"/>
        </w:rPr>
        <w:t>Zakonska osnova:</w:t>
      </w:r>
    </w:p>
    <w:p w14:paraId="226871A7" w14:textId="77777777" w:rsidR="00894C89" w:rsidRPr="00A15E55" w:rsidRDefault="00894C89" w:rsidP="008D13A4">
      <w:pPr>
        <w:adjustRightInd w:val="0"/>
        <w:ind w:left="851" w:right="108"/>
        <w:rPr>
          <w:sz w:val="22"/>
          <w:szCs w:val="22"/>
        </w:rPr>
      </w:pPr>
      <w:r w:rsidRPr="00A15E55">
        <w:rPr>
          <w:i/>
          <w:color w:val="000000"/>
          <w:sz w:val="22"/>
          <w:szCs w:val="22"/>
        </w:rPr>
        <w:t xml:space="preserve">     </w:t>
      </w:r>
      <w:r w:rsidRPr="00A15E55">
        <w:rPr>
          <w:sz w:val="22"/>
          <w:szCs w:val="22"/>
        </w:rPr>
        <w:t xml:space="preserve">- Zakon o komunalnom gospodarstvu (NN </w:t>
      </w:r>
      <w:r w:rsidR="00B440E5" w:rsidRPr="00A15E55">
        <w:rPr>
          <w:sz w:val="22"/>
          <w:szCs w:val="22"/>
        </w:rPr>
        <w:t>68/18</w:t>
      </w:r>
      <w:r w:rsidR="00C859A1" w:rsidRPr="00A15E55">
        <w:rPr>
          <w:sz w:val="22"/>
          <w:szCs w:val="22"/>
        </w:rPr>
        <w:t>, 110/18</w:t>
      </w:r>
      <w:r w:rsidR="007355DF" w:rsidRPr="00A15E55">
        <w:rPr>
          <w:sz w:val="22"/>
          <w:szCs w:val="22"/>
        </w:rPr>
        <w:t>, 32/20</w:t>
      </w:r>
      <w:r w:rsidRPr="00A15E55">
        <w:rPr>
          <w:sz w:val="22"/>
          <w:szCs w:val="22"/>
        </w:rPr>
        <w:t>),</w:t>
      </w:r>
    </w:p>
    <w:p w14:paraId="1BDCD861" w14:textId="4434A123" w:rsidR="004C6D6C" w:rsidRPr="00A15E55" w:rsidRDefault="004C6D6C" w:rsidP="004C6D6C">
      <w:pPr>
        <w:adjustRightInd w:val="0"/>
        <w:ind w:left="708" w:right="108"/>
        <w:jc w:val="both"/>
        <w:rPr>
          <w:color w:val="000000"/>
          <w:sz w:val="22"/>
          <w:szCs w:val="22"/>
        </w:rPr>
      </w:pPr>
      <w:r w:rsidRPr="00A15E55">
        <w:rPr>
          <w:sz w:val="22"/>
          <w:szCs w:val="22"/>
        </w:rPr>
        <w:t xml:space="preserve">       </w:t>
      </w:r>
      <w:r w:rsidRPr="00A15E55">
        <w:rPr>
          <w:color w:val="000000"/>
          <w:sz w:val="22"/>
          <w:szCs w:val="22"/>
        </w:rPr>
        <w:t xml:space="preserve">- Zakon o gospodarenju otpadom (NN </w:t>
      </w:r>
      <w:r w:rsidR="00836236" w:rsidRPr="00A15E55">
        <w:rPr>
          <w:color w:val="000000"/>
          <w:sz w:val="22"/>
          <w:szCs w:val="22"/>
        </w:rPr>
        <w:t>84/21</w:t>
      </w:r>
      <w:r w:rsidRPr="00A15E55">
        <w:rPr>
          <w:color w:val="000000"/>
          <w:sz w:val="22"/>
          <w:szCs w:val="22"/>
        </w:rPr>
        <w:t xml:space="preserve">) </w:t>
      </w:r>
    </w:p>
    <w:p w14:paraId="0265CA5F" w14:textId="77777777" w:rsidR="00BD0153" w:rsidRPr="00A15E55" w:rsidRDefault="004C6D6C" w:rsidP="006D19A7">
      <w:pPr>
        <w:adjustRightInd w:val="0"/>
        <w:ind w:left="708" w:right="108"/>
        <w:jc w:val="both"/>
        <w:rPr>
          <w:color w:val="000000"/>
          <w:sz w:val="22"/>
          <w:szCs w:val="22"/>
        </w:rPr>
      </w:pPr>
      <w:r w:rsidRPr="00A15E55">
        <w:rPr>
          <w:color w:val="000000"/>
          <w:sz w:val="22"/>
          <w:szCs w:val="22"/>
        </w:rPr>
        <w:t xml:space="preserve">       </w:t>
      </w:r>
      <w:r w:rsidR="00894C89" w:rsidRPr="00A15E55">
        <w:rPr>
          <w:sz w:val="22"/>
          <w:szCs w:val="22"/>
        </w:rPr>
        <w:t>- drugi zakoni, pravilnici, uredbe i drugi podzakonski akti, te gradske odluke.</w:t>
      </w:r>
    </w:p>
    <w:p w14:paraId="2DBDA525" w14:textId="09A8F0BE" w:rsidR="008C018B" w:rsidRPr="00A15E55" w:rsidRDefault="00894C89" w:rsidP="00162F1B">
      <w:pPr>
        <w:ind w:left="851"/>
        <w:rPr>
          <w:i/>
          <w:sz w:val="22"/>
          <w:szCs w:val="22"/>
        </w:rPr>
      </w:pPr>
      <w:r w:rsidRPr="00A15E55">
        <w:rPr>
          <w:i/>
          <w:sz w:val="22"/>
          <w:szCs w:val="22"/>
        </w:rPr>
        <w:t xml:space="preserve">  </w:t>
      </w:r>
    </w:p>
    <w:p w14:paraId="16115CC8" w14:textId="7FBB7A69" w:rsidR="00894C89" w:rsidRPr="00A15E55" w:rsidRDefault="00894C89" w:rsidP="008D13A4">
      <w:pPr>
        <w:ind w:left="851"/>
        <w:rPr>
          <w:sz w:val="22"/>
          <w:szCs w:val="22"/>
        </w:rPr>
      </w:pPr>
      <w:r w:rsidRPr="00A15E55">
        <w:rPr>
          <w:sz w:val="22"/>
          <w:szCs w:val="22"/>
        </w:rPr>
        <w:t>Aktivnosti:</w:t>
      </w:r>
    </w:p>
    <w:tbl>
      <w:tblPr>
        <w:tblW w:w="109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384"/>
        <w:gridCol w:w="1589"/>
        <w:gridCol w:w="1589"/>
        <w:gridCol w:w="1589"/>
      </w:tblGrid>
      <w:tr w:rsidR="000C1FED" w:rsidRPr="00A15E55" w14:paraId="4920F67A" w14:textId="77777777" w:rsidTr="0085532D">
        <w:trPr>
          <w:cantSplit/>
          <w:trHeight w:val="20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115F6" w14:textId="77777777" w:rsidR="000C1FED" w:rsidRPr="00A15E55" w:rsidRDefault="000C1FED" w:rsidP="00BD0153">
            <w:pPr>
              <w:adjustRightInd w:val="0"/>
              <w:ind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5CC8" w14:textId="77777777" w:rsidR="000C1FED" w:rsidRPr="00A15E55" w:rsidRDefault="000C1FED" w:rsidP="007378BA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130A" w14:textId="77777777" w:rsidR="000C1FED" w:rsidRPr="00A15E55" w:rsidRDefault="000C1FED" w:rsidP="0014064B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2AD2" w14:textId="7710BBBC" w:rsidR="000C1FED" w:rsidRPr="00A15E55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7901" w14:textId="7161741D" w:rsidR="000C1FED" w:rsidRPr="00A15E55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109C7B5E" w14:textId="77777777" w:rsidR="00894C89" w:rsidRPr="00A15E55" w:rsidRDefault="00894C89" w:rsidP="00894C89">
      <w:pPr>
        <w:adjustRightInd w:val="0"/>
        <w:ind w:right="108"/>
        <w:jc w:val="both"/>
        <w:rPr>
          <w:bCs/>
          <w:i/>
          <w:color w:val="000000"/>
          <w:sz w:val="22"/>
          <w:szCs w:val="22"/>
        </w:rPr>
      </w:pPr>
    </w:p>
    <w:tbl>
      <w:tblPr>
        <w:tblW w:w="10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70"/>
        <w:gridCol w:w="1701"/>
        <w:gridCol w:w="1559"/>
        <w:gridCol w:w="1579"/>
      </w:tblGrid>
      <w:tr w:rsidR="000C1FED" w:rsidRPr="00A15E55" w14:paraId="2812B76D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357ED7" w14:textId="4AEF2009" w:rsidR="000C1FED" w:rsidRPr="00A15E55" w:rsidRDefault="00AE199E" w:rsidP="007378B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7</w:t>
            </w:r>
            <w:r w:rsidR="000C1FED" w:rsidRPr="00A15E5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0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FF910" w14:textId="77777777" w:rsidR="000C1FED" w:rsidRPr="00A15E55" w:rsidRDefault="000C1FED" w:rsidP="007378BA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ODRŽAVANJE ČISTOĆE JAVNIH POVRŠINA</w:t>
            </w:r>
          </w:p>
        </w:tc>
      </w:tr>
      <w:tr w:rsidR="00EB0F9F" w:rsidRPr="00A15E55" w14:paraId="07CF826B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978D" w14:textId="4DA12E85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7.1.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FCF4" w14:textId="77777777" w:rsidR="00EB0F9F" w:rsidRPr="00A15E55" w:rsidRDefault="00EB0F9F" w:rsidP="00EB0F9F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Čišćenje javno-prometnih površina 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D283" w14:textId="1E38B5D2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1.4</w:t>
            </w:r>
            <w:r>
              <w:rPr>
                <w:sz w:val="22"/>
                <w:szCs w:val="22"/>
              </w:rPr>
              <w:t>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DC6E" w14:textId="04E20A29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1.4</w:t>
            </w:r>
            <w:r>
              <w:rPr>
                <w:sz w:val="22"/>
                <w:szCs w:val="22"/>
              </w:rPr>
              <w:t>60,00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E5715" w14:textId="57EB6A75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1.4</w:t>
            </w:r>
            <w:r>
              <w:rPr>
                <w:sz w:val="22"/>
                <w:szCs w:val="22"/>
              </w:rPr>
              <w:t>60,00</w:t>
            </w:r>
          </w:p>
        </w:tc>
      </w:tr>
      <w:tr w:rsidR="00EB0F9F" w:rsidRPr="00A15E55" w14:paraId="27F36C21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B08C8" w14:textId="1AD7D78E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7.2.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A631" w14:textId="77777777" w:rsidR="00EB0F9F" w:rsidRPr="00A15E55" w:rsidRDefault="00EB0F9F" w:rsidP="00EB0F9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Čišćenje javno-prometnih površina II.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6EDA" w14:textId="0585ADCF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3.05</w:t>
            </w: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9A539" w14:textId="6EAC6A1C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3.05</w:t>
            </w: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3148" w14:textId="7D5FE89C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3.05</w:t>
            </w:r>
            <w:r>
              <w:rPr>
                <w:sz w:val="22"/>
                <w:szCs w:val="22"/>
              </w:rPr>
              <w:t>0,00</w:t>
            </w:r>
          </w:p>
        </w:tc>
      </w:tr>
      <w:tr w:rsidR="00EB0F9F" w:rsidRPr="00A15E55" w14:paraId="5940B362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7F7B8" w14:textId="5AE73270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7.3.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1D7E" w14:textId="77777777" w:rsidR="00EB0F9F" w:rsidRPr="00A15E55" w:rsidRDefault="00EB0F9F" w:rsidP="00EB0F9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Čišćenje javno-prometnih površina III.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347D5" w14:textId="5F671B84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1.3</w:t>
            </w:r>
            <w:r>
              <w:rPr>
                <w:sz w:val="22"/>
                <w:szCs w:val="22"/>
              </w:rPr>
              <w:t>30,00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A724" w14:textId="676F9C3F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1.3</w:t>
            </w:r>
            <w:r>
              <w:rPr>
                <w:sz w:val="22"/>
                <w:szCs w:val="22"/>
              </w:rPr>
              <w:t>30,00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41E71" w14:textId="636BAE44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1.3</w:t>
            </w:r>
            <w:r>
              <w:rPr>
                <w:sz w:val="22"/>
                <w:szCs w:val="22"/>
              </w:rPr>
              <w:t>30,00</w:t>
            </w:r>
          </w:p>
        </w:tc>
      </w:tr>
      <w:tr w:rsidR="00EB0F9F" w:rsidRPr="00A15E55" w14:paraId="568E65C7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EAABE" w14:textId="37AC10DD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7.4.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90354" w14:textId="77777777" w:rsidR="00EB0F9F" w:rsidRPr="00A15E55" w:rsidRDefault="00EB0F9F" w:rsidP="00EB0F9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Čišćenje javno-prometnih površina u vanjskim naseljima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9238" w14:textId="0BD7A8F1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3.3</w:t>
            </w:r>
            <w:r>
              <w:rPr>
                <w:sz w:val="22"/>
                <w:szCs w:val="22"/>
              </w:rPr>
              <w:t>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34CFA" w14:textId="3FCA0244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3.3</w:t>
            </w:r>
            <w:r>
              <w:rPr>
                <w:sz w:val="22"/>
                <w:szCs w:val="22"/>
              </w:rPr>
              <w:t>20,00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CFC78" w14:textId="350961D0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3.3</w:t>
            </w:r>
            <w:r>
              <w:rPr>
                <w:sz w:val="22"/>
                <w:szCs w:val="22"/>
              </w:rPr>
              <w:t>20,00</w:t>
            </w:r>
          </w:p>
        </w:tc>
      </w:tr>
      <w:tr w:rsidR="00EB0F9F" w:rsidRPr="00A15E55" w14:paraId="4443450B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697F" w14:textId="7A18D554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7.5.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2FDAF" w14:textId="77777777" w:rsidR="00EB0F9F" w:rsidRPr="00A15E55" w:rsidRDefault="00EB0F9F" w:rsidP="00EB0F9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Pražnjenje i čišćenje košarica za smeće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B0688" w14:textId="2DE1C244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4.1</w:t>
            </w:r>
            <w:r>
              <w:rPr>
                <w:sz w:val="22"/>
                <w:szCs w:val="22"/>
              </w:rPr>
              <w:t>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4EB8" w14:textId="43C5BB53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4.1</w:t>
            </w:r>
            <w:r>
              <w:rPr>
                <w:sz w:val="22"/>
                <w:szCs w:val="22"/>
              </w:rPr>
              <w:t>20,00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6D557" w14:textId="43FA2CBF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4.1</w:t>
            </w:r>
            <w:r>
              <w:rPr>
                <w:sz w:val="22"/>
                <w:szCs w:val="22"/>
              </w:rPr>
              <w:t>20,00</w:t>
            </w:r>
          </w:p>
        </w:tc>
      </w:tr>
      <w:tr w:rsidR="00EB0F9F" w:rsidRPr="00A15E55" w14:paraId="7BC73B63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F7D0A" w14:textId="5F3E4B28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7.6.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CAF5D" w14:textId="1632EDC7" w:rsidR="00EB0F9F" w:rsidRPr="00A15E55" w:rsidRDefault="00EB0F9F" w:rsidP="00EB0F9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Strojno čišćenje javno prometnih površina čistilicom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6E9C" w14:textId="60D186B8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7.63</w:t>
            </w: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18C2" w14:textId="13B04A14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7.63</w:t>
            </w: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2AC42" w14:textId="6F938076" w:rsidR="00EB0F9F" w:rsidRPr="00A15E55" w:rsidRDefault="00EB0F9F" w:rsidP="00EB0F9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7.63</w:t>
            </w:r>
            <w:r>
              <w:rPr>
                <w:sz w:val="22"/>
                <w:szCs w:val="22"/>
              </w:rPr>
              <w:t>0,00</w:t>
            </w:r>
          </w:p>
        </w:tc>
      </w:tr>
      <w:tr w:rsidR="00EB0F9F" w:rsidRPr="00A15E55" w14:paraId="3DE1589D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C9A0D" w14:textId="77777777" w:rsidR="00EB0F9F" w:rsidRPr="00A15E55" w:rsidRDefault="00EB0F9F" w:rsidP="00EB0F9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C382" w14:textId="77777777" w:rsidR="00EB0F9F" w:rsidRPr="00A15E55" w:rsidRDefault="00EB0F9F" w:rsidP="00EB0F9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2374" w14:textId="32C41F9A" w:rsidR="00EB0F9F" w:rsidRPr="00A15E55" w:rsidRDefault="00EB0F9F" w:rsidP="00EB0F9F">
            <w:pPr>
              <w:adjustRightInd w:val="0"/>
              <w:ind w:right="49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color w:val="000000"/>
                <w:sz w:val="22"/>
                <w:szCs w:val="22"/>
              </w:rPr>
              <w:t xml:space="preserve">           20.9</w:t>
            </w:r>
            <w:r>
              <w:rPr>
                <w:b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C8B9" w14:textId="6950D773" w:rsidR="00EB0F9F" w:rsidRPr="00A15E55" w:rsidRDefault="00EB0F9F" w:rsidP="00EB0F9F">
            <w:pPr>
              <w:adjustRightInd w:val="0"/>
              <w:ind w:right="49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color w:val="000000"/>
                <w:sz w:val="22"/>
                <w:szCs w:val="22"/>
              </w:rPr>
              <w:t xml:space="preserve">          20.9</w:t>
            </w:r>
            <w:r>
              <w:rPr>
                <w:b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421CC" w14:textId="2ACFD90A" w:rsidR="00EB0F9F" w:rsidRPr="00A15E55" w:rsidRDefault="00EB0F9F" w:rsidP="00EB0F9F">
            <w:pPr>
              <w:adjustRightInd w:val="0"/>
              <w:ind w:right="49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color w:val="000000"/>
                <w:sz w:val="22"/>
                <w:szCs w:val="22"/>
              </w:rPr>
              <w:t xml:space="preserve">          20.9</w:t>
            </w:r>
            <w:r>
              <w:rPr>
                <w:b/>
                <w:color w:val="000000"/>
                <w:sz w:val="22"/>
                <w:szCs w:val="22"/>
              </w:rPr>
              <w:t>10,00</w:t>
            </w:r>
          </w:p>
        </w:tc>
      </w:tr>
    </w:tbl>
    <w:p w14:paraId="2502365B" w14:textId="77777777" w:rsidR="00225CC9" w:rsidRPr="00A15E55" w:rsidRDefault="00225CC9" w:rsidP="00F333D6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p w14:paraId="7AA22E80" w14:textId="0B9633E9" w:rsidR="00E12094" w:rsidRPr="00A15E55" w:rsidRDefault="00894C89" w:rsidP="00225CC9">
      <w:pPr>
        <w:adjustRightInd w:val="0"/>
        <w:ind w:right="108" w:hanging="142"/>
        <w:jc w:val="both"/>
        <w:rPr>
          <w:bCs/>
          <w:color w:val="000000"/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t xml:space="preserve">Ukupni financijski plan iznosi </w:t>
      </w:r>
      <w:r w:rsidR="00425C27" w:rsidRPr="00A15E55">
        <w:rPr>
          <w:bCs/>
          <w:color w:val="000000"/>
          <w:sz w:val="22"/>
          <w:szCs w:val="22"/>
        </w:rPr>
        <w:t>20.9</w:t>
      </w:r>
      <w:r w:rsidR="00EB0F9F">
        <w:rPr>
          <w:bCs/>
          <w:color w:val="000000"/>
          <w:sz w:val="22"/>
          <w:szCs w:val="22"/>
        </w:rPr>
        <w:t>10,00</w:t>
      </w:r>
      <w:r w:rsidR="00425C27" w:rsidRPr="00A15E55">
        <w:rPr>
          <w:bCs/>
          <w:color w:val="000000"/>
          <w:sz w:val="22"/>
          <w:szCs w:val="22"/>
        </w:rPr>
        <w:t xml:space="preserve"> eura,</w:t>
      </w:r>
      <w:r w:rsidRPr="00A15E55">
        <w:rPr>
          <w:bCs/>
          <w:color w:val="000000"/>
          <w:sz w:val="22"/>
          <w:szCs w:val="22"/>
        </w:rPr>
        <w:t xml:space="preserve"> a odnosi se na: </w:t>
      </w:r>
    </w:p>
    <w:p w14:paraId="3ADED425" w14:textId="65F3C76C" w:rsidR="00E12094" w:rsidRPr="00A15E55" w:rsidRDefault="00894C89" w:rsidP="00E12094">
      <w:pPr>
        <w:adjustRightInd w:val="0"/>
        <w:ind w:left="-142" w:right="108"/>
        <w:jc w:val="both"/>
        <w:rPr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t>1.</w:t>
      </w:r>
      <w:r w:rsidRPr="00A15E55">
        <w:rPr>
          <w:sz w:val="22"/>
          <w:szCs w:val="22"/>
        </w:rPr>
        <w:t xml:space="preserve"> </w:t>
      </w:r>
      <w:r w:rsidR="00C72CC4" w:rsidRPr="00A15E55">
        <w:rPr>
          <w:sz w:val="22"/>
          <w:szCs w:val="22"/>
        </w:rPr>
        <w:t>Č</w:t>
      </w:r>
      <w:r w:rsidRPr="00A15E55">
        <w:rPr>
          <w:sz w:val="22"/>
          <w:szCs w:val="22"/>
        </w:rPr>
        <w:t>išćenje javno-prometnih površina I. gradske zone sa skupljanjem i odvozom otpada u kontejner</w:t>
      </w:r>
      <w:r w:rsidR="00542868" w:rsidRPr="00A15E55">
        <w:rPr>
          <w:sz w:val="22"/>
          <w:szCs w:val="22"/>
        </w:rPr>
        <w:t xml:space="preserve"> izvodi se 40 </w:t>
      </w:r>
      <w:r w:rsidR="00BF69F2" w:rsidRPr="00A15E55">
        <w:rPr>
          <w:sz w:val="22"/>
          <w:szCs w:val="22"/>
        </w:rPr>
        <w:t>puta duljine</w:t>
      </w:r>
      <w:r w:rsidR="00542868" w:rsidRPr="00A15E55">
        <w:rPr>
          <w:sz w:val="22"/>
          <w:szCs w:val="22"/>
        </w:rPr>
        <w:t xml:space="preserve"> 3.142,86 m što ukupno godišnje iznosi 125.714,40 m</w:t>
      </w:r>
      <w:r w:rsidRPr="00A15E55">
        <w:rPr>
          <w:sz w:val="22"/>
          <w:szCs w:val="22"/>
        </w:rPr>
        <w:t xml:space="preserve">; </w:t>
      </w:r>
    </w:p>
    <w:p w14:paraId="117D5BCC" w14:textId="516FCB75" w:rsidR="00E12094" w:rsidRPr="00A15E55" w:rsidRDefault="00894C89" w:rsidP="00E12094">
      <w:pPr>
        <w:adjustRightInd w:val="0"/>
        <w:ind w:left="-142" w:right="108"/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2. </w:t>
      </w:r>
      <w:r w:rsidR="00C72CC4" w:rsidRPr="00A15E55">
        <w:rPr>
          <w:sz w:val="22"/>
          <w:szCs w:val="22"/>
        </w:rPr>
        <w:t>Č</w:t>
      </w:r>
      <w:r w:rsidRPr="00A15E55">
        <w:rPr>
          <w:sz w:val="22"/>
          <w:szCs w:val="22"/>
        </w:rPr>
        <w:t>išćenje javno-prometnih površina II. gradske zone, uključujući javna parkirališta uz stambene zgrade, sa skupljanjem i odvozom otpada u kontejner</w:t>
      </w:r>
      <w:r w:rsidR="00542868" w:rsidRPr="00A15E55">
        <w:rPr>
          <w:sz w:val="22"/>
          <w:szCs w:val="22"/>
        </w:rPr>
        <w:t xml:space="preserve"> izvodi se 9 puta </w:t>
      </w:r>
      <w:r w:rsidR="00BF69F2" w:rsidRPr="00A15E55">
        <w:rPr>
          <w:sz w:val="22"/>
          <w:szCs w:val="22"/>
        </w:rPr>
        <w:t>duljine</w:t>
      </w:r>
      <w:r w:rsidR="00542868" w:rsidRPr="00A15E55">
        <w:rPr>
          <w:sz w:val="22"/>
          <w:szCs w:val="22"/>
        </w:rPr>
        <w:t xml:space="preserve"> 13.629,63 m što ukupno godišnje iznosi 122.666,67 m</w:t>
      </w:r>
      <w:r w:rsidRPr="00A15E55">
        <w:rPr>
          <w:sz w:val="22"/>
          <w:szCs w:val="22"/>
        </w:rPr>
        <w:t xml:space="preserve">; </w:t>
      </w:r>
    </w:p>
    <w:p w14:paraId="1137581C" w14:textId="49A2E7CC" w:rsidR="00E12094" w:rsidRDefault="00894C89" w:rsidP="00E12094">
      <w:pPr>
        <w:adjustRightInd w:val="0"/>
        <w:ind w:left="-142" w:right="108"/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3. </w:t>
      </w:r>
      <w:r w:rsidR="00C72CC4" w:rsidRPr="00A15E55">
        <w:rPr>
          <w:sz w:val="22"/>
          <w:szCs w:val="22"/>
        </w:rPr>
        <w:t>Č</w:t>
      </w:r>
      <w:r w:rsidRPr="00A15E55">
        <w:rPr>
          <w:sz w:val="22"/>
          <w:szCs w:val="22"/>
        </w:rPr>
        <w:t>išćenje javno-prometnih površina III. gradske zone, sa skupljanjem i odvozom otpada na deponiju</w:t>
      </w:r>
      <w:r w:rsidR="00BF69F2" w:rsidRPr="00A15E55">
        <w:rPr>
          <w:sz w:val="22"/>
          <w:szCs w:val="22"/>
        </w:rPr>
        <w:t xml:space="preserve"> izvodi se 1 puta duljine 8.000,00 m</w:t>
      </w:r>
      <w:r w:rsidRPr="00A15E55">
        <w:rPr>
          <w:sz w:val="22"/>
          <w:szCs w:val="22"/>
        </w:rPr>
        <w:t xml:space="preserve">; </w:t>
      </w:r>
    </w:p>
    <w:p w14:paraId="133BEA17" w14:textId="16896CED" w:rsidR="00A06FEA" w:rsidRPr="00A15E55" w:rsidRDefault="00A06FEA" w:rsidP="00E12094">
      <w:pPr>
        <w:adjustRightInd w:val="0"/>
        <w:ind w:left="-142" w:right="108"/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4. </w:t>
      </w:r>
      <w:r w:rsidR="00C72CC4" w:rsidRPr="00A15E55">
        <w:rPr>
          <w:sz w:val="22"/>
          <w:szCs w:val="22"/>
        </w:rPr>
        <w:t>Č</w:t>
      </w:r>
      <w:r w:rsidRPr="00A15E55">
        <w:rPr>
          <w:sz w:val="22"/>
          <w:szCs w:val="22"/>
        </w:rPr>
        <w:t>išćenje javno-prometnih površina u vanjskim naseljima: čišćenje nogostupa od korova i šljunka</w:t>
      </w:r>
      <w:r w:rsidR="00BF69F2" w:rsidRPr="00A15E55">
        <w:rPr>
          <w:sz w:val="22"/>
          <w:szCs w:val="22"/>
        </w:rPr>
        <w:t xml:space="preserve"> izvodi se u ukupnoj duljini od 20.000,00 m godišnje</w:t>
      </w:r>
      <w:r w:rsidRPr="00A15E55">
        <w:rPr>
          <w:sz w:val="22"/>
          <w:szCs w:val="22"/>
        </w:rPr>
        <w:t>;</w:t>
      </w:r>
    </w:p>
    <w:p w14:paraId="7C902581" w14:textId="130D41CC" w:rsidR="00E12094" w:rsidRPr="00A15E55" w:rsidRDefault="00A06FEA" w:rsidP="00E12094">
      <w:pPr>
        <w:adjustRightInd w:val="0"/>
        <w:ind w:left="-142" w:right="108"/>
        <w:jc w:val="both"/>
        <w:rPr>
          <w:sz w:val="22"/>
          <w:szCs w:val="22"/>
        </w:rPr>
      </w:pPr>
      <w:r w:rsidRPr="00A15E55">
        <w:rPr>
          <w:sz w:val="22"/>
          <w:szCs w:val="22"/>
        </w:rPr>
        <w:t>5</w:t>
      </w:r>
      <w:r w:rsidR="00894C89" w:rsidRPr="00A15E55">
        <w:rPr>
          <w:sz w:val="22"/>
          <w:szCs w:val="22"/>
        </w:rPr>
        <w:t>.</w:t>
      </w:r>
      <w:r w:rsidR="00C72CC4" w:rsidRPr="00A15E55">
        <w:rPr>
          <w:sz w:val="22"/>
          <w:szCs w:val="22"/>
        </w:rPr>
        <w:t xml:space="preserve"> P</w:t>
      </w:r>
      <w:r w:rsidR="00894C89" w:rsidRPr="00A15E55">
        <w:rPr>
          <w:sz w:val="22"/>
          <w:szCs w:val="22"/>
        </w:rPr>
        <w:t>ražnjenje</w:t>
      </w:r>
      <w:r w:rsidR="00C72CC4" w:rsidRPr="00A15E55">
        <w:rPr>
          <w:sz w:val="22"/>
          <w:szCs w:val="22"/>
        </w:rPr>
        <w:t xml:space="preserve"> i čišćenje</w:t>
      </w:r>
      <w:r w:rsidR="00894C89" w:rsidRPr="00A15E55">
        <w:rPr>
          <w:sz w:val="22"/>
          <w:szCs w:val="22"/>
        </w:rPr>
        <w:t xml:space="preserve"> košarica za smeće na području čitavog Grada, uključujući i parkovne košarice, odvoz skupljenog otpad u kontejner</w:t>
      </w:r>
      <w:r w:rsidR="00BF69F2" w:rsidRPr="00A15E55">
        <w:rPr>
          <w:sz w:val="22"/>
          <w:szCs w:val="22"/>
        </w:rPr>
        <w:t xml:space="preserve"> predviđeno je 620 sati</w:t>
      </w:r>
      <w:r w:rsidR="00894C89" w:rsidRPr="00A15E55">
        <w:rPr>
          <w:sz w:val="22"/>
          <w:szCs w:val="22"/>
        </w:rPr>
        <w:t xml:space="preserve">; </w:t>
      </w:r>
    </w:p>
    <w:p w14:paraId="0A948E2C" w14:textId="50159BE7" w:rsidR="00F333D6" w:rsidRPr="00A15E55" w:rsidRDefault="00F333D6" w:rsidP="00E12094">
      <w:pPr>
        <w:adjustRightInd w:val="0"/>
        <w:ind w:left="-142" w:right="108"/>
        <w:jc w:val="both"/>
        <w:rPr>
          <w:sz w:val="22"/>
          <w:szCs w:val="22"/>
        </w:rPr>
      </w:pPr>
      <w:r w:rsidRPr="00A15E55">
        <w:rPr>
          <w:sz w:val="22"/>
          <w:szCs w:val="22"/>
        </w:rPr>
        <w:t>6. Strojno čišćenje javno prometnih površina čistilicom</w:t>
      </w:r>
      <w:r w:rsidR="00BF69F2" w:rsidRPr="00A15E55">
        <w:rPr>
          <w:sz w:val="22"/>
          <w:szCs w:val="22"/>
        </w:rPr>
        <w:t xml:space="preserve"> predviđeno je 200 sati</w:t>
      </w:r>
      <w:r w:rsidRPr="00A15E55">
        <w:rPr>
          <w:sz w:val="22"/>
          <w:szCs w:val="22"/>
        </w:rPr>
        <w:t>.</w:t>
      </w:r>
    </w:p>
    <w:p w14:paraId="40FBCC0F" w14:textId="77777777" w:rsidR="008D13A4" w:rsidRPr="00A15E55" w:rsidRDefault="008D13A4" w:rsidP="00894C89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tbl>
      <w:tblPr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41"/>
        <w:gridCol w:w="2123"/>
        <w:gridCol w:w="2123"/>
        <w:gridCol w:w="1860"/>
        <w:gridCol w:w="1843"/>
      </w:tblGrid>
      <w:tr w:rsidR="00B32326" w:rsidRPr="00A15E55" w14:paraId="470E7F3E" w14:textId="77777777" w:rsidTr="00503D75">
        <w:trPr>
          <w:cantSplit/>
        </w:trPr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4194" w14:textId="77777777" w:rsidR="00B32326" w:rsidRPr="00A15E55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09458" w14:textId="04B472C2" w:rsidR="00B32326" w:rsidRPr="00A15E55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7355DF" w:rsidRPr="00A15E55">
              <w:rPr>
                <w:b/>
                <w:bCs/>
                <w:sz w:val="22"/>
                <w:szCs w:val="22"/>
              </w:rPr>
              <w:t>2</w:t>
            </w:r>
            <w:r w:rsidR="00DD42DC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7DC0B" w14:textId="23682158" w:rsidR="00B32326" w:rsidRPr="00A15E55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1774C" w14:textId="1736A883" w:rsidR="00B32326" w:rsidRPr="00A15E55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8EA2" w14:textId="2F5B1B78" w:rsidR="00B32326" w:rsidRPr="00A15E55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32326" w:rsidRPr="00A15E55" w14:paraId="1FD4ED8F" w14:textId="77777777" w:rsidTr="00503D75">
        <w:trPr>
          <w:cantSplit/>
        </w:trPr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55AE" w14:textId="77777777" w:rsidR="00B32326" w:rsidRPr="00A15E55" w:rsidRDefault="00B32326" w:rsidP="00D80A7E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Održavanje čistoće javnih površina u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7AAC1" w14:textId="59FF2266" w:rsidR="00B32326" w:rsidRPr="00A15E55" w:rsidRDefault="0041203F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44.772,00</w:t>
            </w:r>
            <w:r w:rsidR="00B32326" w:rsidRPr="00A15E55">
              <w:rPr>
                <w:bCs/>
                <w:sz w:val="22"/>
                <w:szCs w:val="22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EB74F" w14:textId="33FF775F" w:rsidR="00B32326" w:rsidRPr="00A15E55" w:rsidRDefault="0041203F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</w:t>
            </w:r>
            <w:r w:rsidR="00517C05" w:rsidRPr="00A15E55">
              <w:rPr>
                <w:bCs/>
                <w:sz w:val="22"/>
                <w:szCs w:val="22"/>
              </w:rPr>
              <w:t>4</w:t>
            </w:r>
            <w:r w:rsidRPr="00A15E55">
              <w:rPr>
                <w:bCs/>
                <w:sz w:val="22"/>
                <w:szCs w:val="22"/>
              </w:rPr>
              <w:t>.772,00</w:t>
            </w:r>
            <w:r w:rsidR="00B32326" w:rsidRPr="00A15E55">
              <w:rPr>
                <w:bCs/>
                <w:sz w:val="22"/>
                <w:szCs w:val="22"/>
              </w:rPr>
              <w:t xml:space="preserve"> m²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B1BA7" w14:textId="2AD77FED" w:rsidR="00B32326" w:rsidRPr="00A15E55" w:rsidRDefault="0041203F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44.772,00</w:t>
            </w:r>
            <w:r w:rsidR="00B32326" w:rsidRPr="00A15E55">
              <w:rPr>
                <w:bCs/>
                <w:sz w:val="22"/>
                <w:szCs w:val="22"/>
              </w:rPr>
              <w:t xml:space="preserve"> m²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BA39" w14:textId="13CB905C" w:rsidR="00B32326" w:rsidRPr="00A15E55" w:rsidRDefault="0041203F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44.772,00</w:t>
            </w:r>
            <w:r w:rsidR="00B32326" w:rsidRPr="00A15E55">
              <w:rPr>
                <w:bCs/>
                <w:sz w:val="22"/>
                <w:szCs w:val="22"/>
              </w:rPr>
              <w:t xml:space="preserve"> m²</w:t>
            </w:r>
          </w:p>
        </w:tc>
      </w:tr>
    </w:tbl>
    <w:p w14:paraId="0B81D9EB" w14:textId="64A800DC" w:rsidR="00517C05" w:rsidRPr="00A15E55" w:rsidRDefault="00517C05" w:rsidP="00894C89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p w14:paraId="1C35E8EB" w14:textId="312850BD" w:rsidR="00225CC9" w:rsidRPr="00A15E55" w:rsidRDefault="00225CC9" w:rsidP="00894C89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p w14:paraId="0F91D401" w14:textId="5442E436" w:rsidR="00C72CC4" w:rsidRPr="00A15E55" w:rsidRDefault="00024459" w:rsidP="00503D75">
      <w:pPr>
        <w:adjustRightInd w:val="0"/>
        <w:ind w:right="108"/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</w:t>
      </w:r>
      <w:r w:rsidR="00AE199E" w:rsidRPr="00A15E55">
        <w:rPr>
          <w:b/>
          <w:bCs/>
          <w:color w:val="000000"/>
          <w:sz w:val="22"/>
          <w:szCs w:val="22"/>
        </w:rPr>
        <w:t>8</w:t>
      </w:r>
      <w:r w:rsidR="00C72CC4" w:rsidRPr="00A15E55">
        <w:rPr>
          <w:b/>
          <w:bCs/>
          <w:color w:val="000000"/>
          <w:sz w:val="22"/>
          <w:szCs w:val="22"/>
        </w:rPr>
        <w:t xml:space="preserve">.  ODRŽAVANJE </w:t>
      </w:r>
      <w:r w:rsidR="00C72CC4" w:rsidRPr="00A15E55">
        <w:rPr>
          <w:b/>
          <w:sz w:val="22"/>
          <w:szCs w:val="22"/>
        </w:rPr>
        <w:t>JAVNE RASVJETE</w:t>
      </w:r>
    </w:p>
    <w:p w14:paraId="687EF6B7" w14:textId="77777777" w:rsidR="00C72CC4" w:rsidRPr="00A15E55" w:rsidRDefault="00C72CC4" w:rsidP="00C72CC4">
      <w:pPr>
        <w:ind w:left="-567"/>
        <w:rPr>
          <w:sz w:val="22"/>
          <w:szCs w:val="22"/>
        </w:rPr>
      </w:pPr>
    </w:p>
    <w:p w14:paraId="69CBA7D7" w14:textId="77777777" w:rsidR="00C72CC4" w:rsidRPr="00A15E55" w:rsidRDefault="00C72CC4" w:rsidP="00C72CC4">
      <w:pPr>
        <w:ind w:left="993" w:hanging="284"/>
        <w:rPr>
          <w:sz w:val="22"/>
          <w:szCs w:val="22"/>
        </w:rPr>
      </w:pPr>
      <w:r w:rsidRPr="00A15E55">
        <w:rPr>
          <w:sz w:val="22"/>
          <w:szCs w:val="22"/>
        </w:rPr>
        <w:lastRenderedPageBreak/>
        <w:t>Cilj</w:t>
      </w:r>
      <w:r w:rsidRPr="00A15E55">
        <w:rPr>
          <w:i/>
          <w:sz w:val="22"/>
          <w:szCs w:val="22"/>
        </w:rPr>
        <w:t xml:space="preserve"> </w:t>
      </w:r>
      <w:r w:rsidRPr="00A15E55">
        <w:rPr>
          <w:sz w:val="22"/>
          <w:szCs w:val="22"/>
        </w:rPr>
        <w:t>radova na javnoj rasvjeti je održavanje javne rasvjete u funkcionalnom stanju,</w:t>
      </w:r>
      <w:r w:rsidRPr="00A15E55">
        <w:rPr>
          <w:rFonts w:ascii="Arial" w:hAnsi="Arial" w:cs="Arial"/>
          <w:color w:val="414145"/>
          <w:sz w:val="22"/>
          <w:szCs w:val="22"/>
        </w:rPr>
        <w:t xml:space="preserve"> </w:t>
      </w:r>
      <w:r w:rsidRPr="00A15E55">
        <w:rPr>
          <w:sz w:val="22"/>
          <w:szCs w:val="22"/>
        </w:rPr>
        <w:t xml:space="preserve">upravljanje i održavanje instalacija javne rasvjete, uključujući podmirivanje troškova električne energije, za rasvjetljavanje površina javne namjene. </w:t>
      </w:r>
    </w:p>
    <w:p w14:paraId="44F2C962" w14:textId="77777777" w:rsidR="00C72CC4" w:rsidRPr="00A15E55" w:rsidRDefault="00C72CC4" w:rsidP="00C72CC4">
      <w:pPr>
        <w:adjustRightInd w:val="0"/>
        <w:ind w:left="-567" w:right="108"/>
        <w:rPr>
          <w:color w:val="000000"/>
          <w:sz w:val="22"/>
          <w:szCs w:val="22"/>
        </w:rPr>
      </w:pPr>
      <w:r w:rsidRPr="00A15E55">
        <w:rPr>
          <w:i/>
          <w:color w:val="000000"/>
          <w:sz w:val="22"/>
          <w:szCs w:val="22"/>
        </w:rPr>
        <w:t xml:space="preserve">                     </w:t>
      </w:r>
      <w:r w:rsidRPr="00A15E55">
        <w:rPr>
          <w:color w:val="000000"/>
          <w:sz w:val="22"/>
          <w:szCs w:val="22"/>
        </w:rPr>
        <w:t>Zakonska osnova:</w:t>
      </w:r>
    </w:p>
    <w:p w14:paraId="31248C1E" w14:textId="77777777" w:rsidR="00C72CC4" w:rsidRPr="00A15E55" w:rsidRDefault="00C72CC4" w:rsidP="00C72CC4">
      <w:pPr>
        <w:adjustRightInd w:val="0"/>
        <w:ind w:left="1134" w:right="108" w:hanging="283"/>
        <w:rPr>
          <w:sz w:val="22"/>
          <w:szCs w:val="22"/>
        </w:rPr>
      </w:pPr>
      <w:r w:rsidRPr="00A15E55">
        <w:rPr>
          <w:i/>
          <w:color w:val="000000"/>
          <w:sz w:val="22"/>
          <w:szCs w:val="22"/>
        </w:rPr>
        <w:t xml:space="preserve">  </w:t>
      </w:r>
      <w:r w:rsidRPr="00A15E55">
        <w:rPr>
          <w:sz w:val="22"/>
          <w:szCs w:val="22"/>
        </w:rPr>
        <w:t>- Zakon o komunalnom gospodarstvu (NN 68/18, 110/18</w:t>
      </w:r>
      <w:r w:rsidR="007355DF" w:rsidRPr="00A15E55">
        <w:rPr>
          <w:sz w:val="22"/>
          <w:szCs w:val="22"/>
        </w:rPr>
        <w:t>, 32/20</w:t>
      </w:r>
      <w:r w:rsidRPr="00A15E55">
        <w:rPr>
          <w:sz w:val="22"/>
          <w:szCs w:val="22"/>
        </w:rPr>
        <w:t>),</w:t>
      </w:r>
    </w:p>
    <w:p w14:paraId="62203ABB" w14:textId="77777777" w:rsidR="00C72CC4" w:rsidRPr="00A15E55" w:rsidRDefault="00C72CC4" w:rsidP="00C72CC4">
      <w:pPr>
        <w:autoSpaceDE w:val="0"/>
        <w:autoSpaceDN w:val="0"/>
        <w:adjustRightInd w:val="0"/>
        <w:ind w:left="-567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           - drugi zakoni, pravilnici, uredbe i drugi podzakonski akti, te gradske odluke.</w:t>
      </w:r>
    </w:p>
    <w:p w14:paraId="0979FDFD" w14:textId="77777777" w:rsidR="00C72CC4" w:rsidRPr="00A15E55" w:rsidRDefault="00C72CC4" w:rsidP="00C72CC4">
      <w:pPr>
        <w:ind w:left="-567"/>
        <w:rPr>
          <w:sz w:val="22"/>
          <w:szCs w:val="22"/>
        </w:rPr>
      </w:pPr>
      <w:r w:rsidRPr="00A15E55">
        <w:rPr>
          <w:i/>
          <w:sz w:val="22"/>
          <w:szCs w:val="22"/>
        </w:rPr>
        <w:t xml:space="preserve">                     </w:t>
      </w:r>
      <w:r w:rsidRPr="00A15E55">
        <w:rPr>
          <w:sz w:val="22"/>
          <w:szCs w:val="22"/>
        </w:rPr>
        <w:t>Aktivnosti:</w:t>
      </w: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3978"/>
        <w:gridCol w:w="2268"/>
        <w:gridCol w:w="1834"/>
        <w:gridCol w:w="1842"/>
      </w:tblGrid>
      <w:tr w:rsidR="000C1FED" w:rsidRPr="00A15E55" w14:paraId="6F469D7F" w14:textId="77777777" w:rsidTr="00503D75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19586" w14:textId="77777777" w:rsidR="000C1FED" w:rsidRPr="00A15E55" w:rsidRDefault="000C1FE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FB83" w14:textId="77777777" w:rsidR="000C1FED" w:rsidRPr="00A15E55" w:rsidRDefault="000C1FE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B584" w14:textId="77777777" w:rsidR="000C1FED" w:rsidRPr="00A15E55" w:rsidRDefault="000C1FED" w:rsidP="0026696D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27C7E" w14:textId="1CB9E6C7" w:rsidR="000C1FED" w:rsidRPr="00A15E55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CB35" w14:textId="334E9983" w:rsidR="000C1FED" w:rsidRPr="00A15E55" w:rsidRDefault="000C1FED" w:rsidP="00AE199E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594FD379" w14:textId="77777777" w:rsidR="00C72CC4" w:rsidRPr="00A15E55" w:rsidRDefault="00C72CC4" w:rsidP="002F326C">
      <w:pPr>
        <w:adjustRightInd w:val="0"/>
        <w:rPr>
          <w:sz w:val="22"/>
          <w:szCs w:val="22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36"/>
        <w:gridCol w:w="4084"/>
        <w:gridCol w:w="2268"/>
        <w:gridCol w:w="1984"/>
        <w:gridCol w:w="1843"/>
      </w:tblGrid>
      <w:tr w:rsidR="000C1FED" w:rsidRPr="00A15E55" w14:paraId="6997E67D" w14:textId="77777777" w:rsidTr="00503D75">
        <w:trPr>
          <w:cantSplit/>
          <w:trHeight w:val="397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70B275" w14:textId="60096CE1" w:rsidR="000C1FED" w:rsidRPr="00A15E55" w:rsidRDefault="000C1FED" w:rsidP="0026696D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     </w:t>
            </w:r>
            <w:r w:rsidR="00AE199E" w:rsidRPr="00A15E55">
              <w:rPr>
                <w:color w:val="000000"/>
                <w:sz w:val="22"/>
                <w:szCs w:val="22"/>
              </w:rPr>
              <w:t>8</w:t>
            </w:r>
            <w:r w:rsidRPr="00A15E5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01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B19C2" w14:textId="77777777" w:rsidR="000C1FED" w:rsidRPr="00A15E55" w:rsidRDefault="000C1FED" w:rsidP="0026696D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JAVNE RASVJETE</w:t>
            </w:r>
          </w:p>
        </w:tc>
      </w:tr>
      <w:tr w:rsidR="000C1FED" w:rsidRPr="00A15E55" w14:paraId="18D021BC" w14:textId="77777777" w:rsidTr="00503D75">
        <w:trPr>
          <w:cantSplit/>
          <w:trHeight w:val="397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4066" w14:textId="57367B99" w:rsidR="000C1FED" w:rsidRPr="00A15E55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</w:t>
            </w:r>
            <w:r w:rsidR="00AE199E" w:rsidRPr="00A15E55">
              <w:rPr>
                <w:color w:val="000000"/>
                <w:sz w:val="22"/>
                <w:szCs w:val="22"/>
              </w:rPr>
              <w:t>8</w:t>
            </w:r>
            <w:r w:rsidRPr="00A15E55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4D9D" w14:textId="77777777" w:rsidR="000C1FED" w:rsidRPr="00A15E55" w:rsidRDefault="000C1FED" w:rsidP="000C1FED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javne rasvjete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76197" w14:textId="26EFCE00" w:rsidR="000C1FED" w:rsidRPr="00A15E55" w:rsidRDefault="007B036D" w:rsidP="007355DF">
            <w:pPr>
              <w:ind w:right="-6"/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       </w:t>
            </w:r>
            <w:r w:rsidR="00F87F9D">
              <w:rPr>
                <w:sz w:val="22"/>
                <w:szCs w:val="22"/>
              </w:rPr>
              <w:t>20</w:t>
            </w:r>
            <w:r w:rsidR="007125A1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ABA" w14:textId="04C0F71B" w:rsidR="000C1FED" w:rsidRPr="00A15E55" w:rsidRDefault="007B036D" w:rsidP="007355DF">
            <w:pPr>
              <w:ind w:right="-6"/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  </w:t>
            </w:r>
            <w:r w:rsidR="00F87F9D">
              <w:rPr>
                <w:sz w:val="22"/>
                <w:szCs w:val="22"/>
              </w:rPr>
              <w:t>2</w:t>
            </w:r>
            <w:r w:rsidR="0081340C" w:rsidRPr="00A15E55">
              <w:rPr>
                <w:sz w:val="22"/>
                <w:szCs w:val="22"/>
              </w:rPr>
              <w:t>0</w:t>
            </w:r>
            <w:r w:rsidR="007125A1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9188F" w14:textId="65B7C775" w:rsidR="000C1FED" w:rsidRPr="00A15E55" w:rsidRDefault="007B036D" w:rsidP="007355DF">
            <w:pPr>
              <w:ind w:right="-6"/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</w:t>
            </w:r>
            <w:r w:rsidR="00F87F9D">
              <w:rPr>
                <w:sz w:val="22"/>
                <w:szCs w:val="22"/>
              </w:rPr>
              <w:t>2</w:t>
            </w:r>
            <w:r w:rsidR="0081340C" w:rsidRPr="00A15E55">
              <w:rPr>
                <w:sz w:val="22"/>
                <w:szCs w:val="22"/>
              </w:rPr>
              <w:t>0</w:t>
            </w:r>
            <w:r w:rsidR="007125A1" w:rsidRPr="00A15E55">
              <w:rPr>
                <w:sz w:val="22"/>
                <w:szCs w:val="22"/>
              </w:rPr>
              <w:t>.000,00</w:t>
            </w:r>
          </w:p>
        </w:tc>
      </w:tr>
      <w:tr w:rsidR="000C1FED" w:rsidRPr="00A15E55" w14:paraId="3FA128F1" w14:textId="77777777" w:rsidTr="00503D75">
        <w:trPr>
          <w:cantSplit/>
          <w:trHeight w:val="397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ADF79" w14:textId="3E6CBCB5" w:rsidR="000C1FED" w:rsidRPr="00A15E55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</w:t>
            </w:r>
            <w:r w:rsidR="00AE199E" w:rsidRPr="00A15E55">
              <w:rPr>
                <w:color w:val="000000"/>
                <w:sz w:val="22"/>
                <w:szCs w:val="22"/>
              </w:rPr>
              <w:t>8</w:t>
            </w:r>
            <w:r w:rsidRPr="00A15E55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BE4F2" w14:textId="77777777" w:rsidR="000C1FED" w:rsidRPr="00A15E55" w:rsidRDefault="000C1FED" w:rsidP="000C1FED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AF665" w14:textId="150837B7" w:rsidR="000C1FED" w:rsidRPr="00A15E55" w:rsidRDefault="007B036D" w:rsidP="000C1FED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      </w:t>
            </w:r>
            <w:r w:rsidR="00F87F9D">
              <w:rPr>
                <w:sz w:val="22"/>
                <w:szCs w:val="22"/>
              </w:rPr>
              <w:t>12</w:t>
            </w:r>
            <w:r w:rsidR="00EB0F9F">
              <w:rPr>
                <w:sz w:val="22"/>
                <w:szCs w:val="22"/>
              </w:rPr>
              <w:t>5</w:t>
            </w:r>
            <w:r w:rsidR="008635EA" w:rsidRPr="00A15E55">
              <w:rPr>
                <w:sz w:val="22"/>
                <w:szCs w:val="22"/>
              </w:rPr>
              <w:t>.0</w:t>
            </w:r>
            <w:r w:rsidR="00F87F9D">
              <w:rPr>
                <w:sz w:val="22"/>
                <w:szCs w:val="22"/>
              </w:rPr>
              <w:t>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B82C5" w14:textId="0AF6F479" w:rsidR="000C1FED" w:rsidRPr="00A15E55" w:rsidRDefault="007B036D" w:rsidP="000C1FED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</w:t>
            </w:r>
            <w:r w:rsidR="0081340C" w:rsidRPr="00A15E55">
              <w:rPr>
                <w:sz w:val="22"/>
                <w:szCs w:val="22"/>
              </w:rPr>
              <w:t>1</w:t>
            </w:r>
            <w:r w:rsidR="00F87F9D">
              <w:rPr>
                <w:sz w:val="22"/>
                <w:szCs w:val="22"/>
              </w:rPr>
              <w:t>2</w:t>
            </w:r>
            <w:r w:rsidR="00EB0F9F">
              <w:rPr>
                <w:sz w:val="22"/>
                <w:szCs w:val="22"/>
              </w:rPr>
              <w:t>5</w:t>
            </w:r>
            <w:r w:rsidR="0081340C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FA1" w14:textId="0206F3DD" w:rsidR="000C1FED" w:rsidRPr="00A15E55" w:rsidRDefault="007B036D" w:rsidP="000C1FED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</w:t>
            </w:r>
            <w:r w:rsidR="0081340C" w:rsidRPr="00A15E55">
              <w:rPr>
                <w:sz w:val="22"/>
                <w:szCs w:val="22"/>
              </w:rPr>
              <w:t>1</w:t>
            </w:r>
            <w:r w:rsidR="00F87F9D">
              <w:rPr>
                <w:sz w:val="22"/>
                <w:szCs w:val="22"/>
              </w:rPr>
              <w:t>2</w:t>
            </w:r>
            <w:r w:rsidR="00EB0F9F">
              <w:rPr>
                <w:sz w:val="22"/>
                <w:szCs w:val="22"/>
              </w:rPr>
              <w:t>5</w:t>
            </w:r>
            <w:r w:rsidR="0081340C" w:rsidRPr="00A15E55">
              <w:rPr>
                <w:sz w:val="22"/>
                <w:szCs w:val="22"/>
              </w:rPr>
              <w:t>.000,00</w:t>
            </w:r>
          </w:p>
        </w:tc>
      </w:tr>
      <w:tr w:rsidR="000C1FED" w:rsidRPr="00A15E55" w14:paraId="7C977D63" w14:textId="77777777" w:rsidTr="00503D75">
        <w:trPr>
          <w:cantSplit/>
          <w:trHeight w:val="397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7D25" w14:textId="77777777" w:rsidR="000C1FED" w:rsidRPr="00A15E55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B4E2" w14:textId="77777777" w:rsidR="000C1FED" w:rsidRPr="00A15E55" w:rsidRDefault="000C1FED" w:rsidP="000C1FED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CFDAC" w14:textId="4DC201BD" w:rsidR="000C1FED" w:rsidRPr="00A15E55" w:rsidRDefault="00F87F9D" w:rsidP="008A44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14</w:t>
            </w:r>
            <w:r w:rsidR="00EB0F9F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C7279" w14:textId="1C5968ED" w:rsidR="000C1FED" w:rsidRPr="00A15E55" w:rsidRDefault="00903815" w:rsidP="00425C27">
            <w:pPr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</w:t>
            </w:r>
            <w:r w:rsidR="007B036D" w:rsidRPr="00A15E55">
              <w:rPr>
                <w:b/>
                <w:sz w:val="22"/>
                <w:szCs w:val="22"/>
              </w:rPr>
              <w:t xml:space="preserve">    </w:t>
            </w:r>
            <w:r w:rsidRPr="00A15E55">
              <w:rPr>
                <w:b/>
                <w:sz w:val="22"/>
                <w:szCs w:val="22"/>
              </w:rPr>
              <w:t xml:space="preserve"> </w:t>
            </w:r>
            <w:r w:rsidR="00F87F9D">
              <w:rPr>
                <w:b/>
                <w:sz w:val="22"/>
                <w:szCs w:val="22"/>
              </w:rPr>
              <w:t>14</w:t>
            </w:r>
            <w:r w:rsidR="00EB0F9F">
              <w:rPr>
                <w:b/>
                <w:sz w:val="22"/>
                <w:szCs w:val="22"/>
              </w:rPr>
              <w:t>5</w:t>
            </w:r>
            <w:r w:rsidRPr="00A15E55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4E45" w14:textId="0063D539" w:rsidR="000C1FED" w:rsidRPr="00A15E55" w:rsidRDefault="00903815" w:rsidP="00425C27">
            <w:pPr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</w:t>
            </w:r>
            <w:r w:rsidR="00F87F9D">
              <w:rPr>
                <w:b/>
                <w:sz w:val="22"/>
                <w:szCs w:val="22"/>
              </w:rPr>
              <w:t xml:space="preserve"> </w:t>
            </w:r>
            <w:r w:rsidR="007B036D" w:rsidRPr="00A15E55">
              <w:rPr>
                <w:b/>
                <w:sz w:val="22"/>
                <w:szCs w:val="22"/>
              </w:rPr>
              <w:t xml:space="preserve">   </w:t>
            </w:r>
            <w:r w:rsidRPr="00A15E55">
              <w:rPr>
                <w:b/>
                <w:sz w:val="22"/>
                <w:szCs w:val="22"/>
              </w:rPr>
              <w:t xml:space="preserve"> </w:t>
            </w:r>
            <w:r w:rsidR="00F87F9D">
              <w:rPr>
                <w:b/>
                <w:sz w:val="22"/>
                <w:szCs w:val="22"/>
              </w:rPr>
              <w:t>14</w:t>
            </w:r>
            <w:r w:rsidR="00EB0F9F">
              <w:rPr>
                <w:b/>
                <w:sz w:val="22"/>
                <w:szCs w:val="22"/>
              </w:rPr>
              <w:t>5</w:t>
            </w:r>
            <w:r w:rsidRPr="00A15E55">
              <w:rPr>
                <w:b/>
                <w:sz w:val="22"/>
                <w:szCs w:val="22"/>
              </w:rPr>
              <w:t>.000,00</w:t>
            </w:r>
          </w:p>
        </w:tc>
      </w:tr>
    </w:tbl>
    <w:p w14:paraId="31ADF8EB" w14:textId="77777777" w:rsidR="00225CC9" w:rsidRPr="00A15E55" w:rsidRDefault="00225CC9" w:rsidP="00C72CC4">
      <w:pPr>
        <w:jc w:val="both"/>
        <w:rPr>
          <w:sz w:val="22"/>
          <w:szCs w:val="22"/>
        </w:rPr>
      </w:pPr>
    </w:p>
    <w:p w14:paraId="5AB23460" w14:textId="0854AC39" w:rsidR="00C72CC4" w:rsidRPr="00A15E55" w:rsidRDefault="00C72CC4" w:rsidP="00C72CC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Ukupni financijski plan iznosi </w:t>
      </w:r>
      <w:r w:rsidR="00F87F9D">
        <w:rPr>
          <w:sz w:val="22"/>
          <w:szCs w:val="22"/>
        </w:rPr>
        <w:t>14</w:t>
      </w:r>
      <w:r w:rsidR="00EB0F9F">
        <w:rPr>
          <w:sz w:val="22"/>
          <w:szCs w:val="22"/>
        </w:rPr>
        <w:t>5</w:t>
      </w:r>
      <w:r w:rsidR="00F87F9D">
        <w:rPr>
          <w:sz w:val="22"/>
          <w:szCs w:val="22"/>
        </w:rPr>
        <w:t>.000,00</w:t>
      </w:r>
      <w:r w:rsidRPr="00A15E55">
        <w:rPr>
          <w:sz w:val="22"/>
          <w:szCs w:val="22"/>
        </w:rPr>
        <w:t xml:space="preserve"> </w:t>
      </w:r>
      <w:r w:rsidR="00425C27" w:rsidRPr="00A15E55">
        <w:rPr>
          <w:sz w:val="22"/>
          <w:szCs w:val="22"/>
        </w:rPr>
        <w:t>eura</w:t>
      </w:r>
      <w:r w:rsidRPr="00A15E55">
        <w:rPr>
          <w:sz w:val="22"/>
          <w:szCs w:val="22"/>
        </w:rPr>
        <w:t xml:space="preserve">, a odnosi se na: </w:t>
      </w:r>
    </w:p>
    <w:p w14:paraId="019038FF" w14:textId="47B0891D" w:rsidR="00C72CC4" w:rsidRPr="00A15E55" w:rsidRDefault="00C72CC4" w:rsidP="00C72CC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>1. Redovno održavanje javne rasvjete u stanju funkcionalne sposobnosti</w:t>
      </w:r>
      <w:r w:rsidR="00364487" w:rsidRPr="00A15E55">
        <w:rPr>
          <w:sz w:val="22"/>
          <w:szCs w:val="22"/>
        </w:rPr>
        <w:t xml:space="preserve"> uključuje popravak svjetiljaka javne rasvjete u ukupnoj količini od </w:t>
      </w:r>
      <w:r w:rsidR="00F87F9D">
        <w:rPr>
          <w:sz w:val="22"/>
          <w:szCs w:val="22"/>
        </w:rPr>
        <w:t>4300</w:t>
      </w:r>
      <w:r w:rsidR="00364487" w:rsidRPr="00A15E55">
        <w:rPr>
          <w:sz w:val="22"/>
          <w:szCs w:val="22"/>
        </w:rPr>
        <w:t xml:space="preserve"> komada, stupova javne rasvjete u vlasništvu Grada Ivanca, te kabela javne rasvjete</w:t>
      </w:r>
      <w:r w:rsidRPr="00A15E55">
        <w:rPr>
          <w:sz w:val="22"/>
          <w:szCs w:val="22"/>
        </w:rPr>
        <w:t xml:space="preserve">; </w:t>
      </w:r>
    </w:p>
    <w:p w14:paraId="3ABCE8E1" w14:textId="603F8FCB" w:rsidR="00D94F66" w:rsidRPr="00A15E55" w:rsidRDefault="00C72CC4" w:rsidP="00D94F66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>2. Potrošnj</w:t>
      </w:r>
      <w:r w:rsidR="00364487" w:rsidRPr="00A15E55">
        <w:rPr>
          <w:sz w:val="22"/>
          <w:szCs w:val="22"/>
        </w:rPr>
        <w:t>a</w:t>
      </w:r>
      <w:r w:rsidRPr="00A15E55">
        <w:rPr>
          <w:sz w:val="22"/>
          <w:szCs w:val="22"/>
        </w:rPr>
        <w:t xml:space="preserve"> električne energije za javnu rasvjetu</w:t>
      </w:r>
      <w:r w:rsidR="00364487" w:rsidRPr="00A15E55">
        <w:rPr>
          <w:sz w:val="22"/>
          <w:szCs w:val="22"/>
        </w:rPr>
        <w:t xml:space="preserve"> </w:t>
      </w:r>
      <w:r w:rsidR="00407F93" w:rsidRPr="00A15E55">
        <w:rPr>
          <w:sz w:val="22"/>
          <w:szCs w:val="22"/>
        </w:rPr>
        <w:t xml:space="preserve">predviđena je ukupno </w:t>
      </w:r>
      <w:r w:rsidR="00364487" w:rsidRPr="00A15E55">
        <w:rPr>
          <w:sz w:val="22"/>
          <w:szCs w:val="22"/>
        </w:rPr>
        <w:t xml:space="preserve">od </w:t>
      </w:r>
      <w:r w:rsidR="00F87F9D">
        <w:rPr>
          <w:sz w:val="22"/>
          <w:szCs w:val="22"/>
        </w:rPr>
        <w:t>510</w:t>
      </w:r>
      <w:r w:rsidR="00364487" w:rsidRPr="00A15E55">
        <w:rPr>
          <w:sz w:val="22"/>
          <w:szCs w:val="22"/>
        </w:rPr>
        <w:t>.000,00 kWh ;</w:t>
      </w:r>
    </w:p>
    <w:p w14:paraId="6C439415" w14:textId="7C3ED71A" w:rsidR="00887C40" w:rsidRPr="00A15E55" w:rsidRDefault="00887C40" w:rsidP="00887C40">
      <w:pPr>
        <w:jc w:val="both"/>
        <w:rPr>
          <w:sz w:val="22"/>
          <w:szCs w:val="22"/>
        </w:rPr>
      </w:pPr>
    </w:p>
    <w:p w14:paraId="04CC5C23" w14:textId="77777777" w:rsidR="00854918" w:rsidRPr="00A15E55" w:rsidRDefault="00854918" w:rsidP="00C72CC4">
      <w:pPr>
        <w:jc w:val="both"/>
        <w:rPr>
          <w:sz w:val="22"/>
          <w:szCs w:val="22"/>
        </w:rPr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517C05" w:rsidRPr="00A15E55" w14:paraId="15A97F35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76460" w14:textId="77777777" w:rsidR="00517C05" w:rsidRPr="00A15E55" w:rsidRDefault="00517C05" w:rsidP="00D80A7E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274CD" w14:textId="3BDA8009" w:rsidR="00517C05" w:rsidRPr="00A15E55" w:rsidRDefault="00517C05" w:rsidP="00004C2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004C24" w:rsidRPr="00A15E55">
              <w:rPr>
                <w:b/>
                <w:bCs/>
                <w:sz w:val="22"/>
                <w:szCs w:val="22"/>
              </w:rPr>
              <w:t>2</w:t>
            </w:r>
            <w:r w:rsidR="00DD42DC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7CE54" w14:textId="575627D0" w:rsidR="00517C05" w:rsidRPr="00A15E55" w:rsidRDefault="00517C05" w:rsidP="00004C2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</w:t>
            </w:r>
            <w:r w:rsidR="00745EFD" w:rsidRPr="00A15E55">
              <w:rPr>
                <w:b/>
                <w:bCs/>
                <w:sz w:val="22"/>
                <w:szCs w:val="22"/>
              </w:rPr>
              <w:t>2</w:t>
            </w:r>
            <w:r w:rsidR="00DD42DC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33340" w14:textId="49926DBA" w:rsidR="00517C05" w:rsidRPr="00A15E55" w:rsidRDefault="00517C05" w:rsidP="00004C2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E3B6" w14:textId="36EDCAE2" w:rsidR="00517C05" w:rsidRPr="00A15E55" w:rsidRDefault="00517C05" w:rsidP="00004C2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517C05" w:rsidRPr="00A15E55" w14:paraId="54A0E535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CFAD" w14:textId="77777777" w:rsidR="00517C05" w:rsidRPr="00A15E55" w:rsidRDefault="00517C05" w:rsidP="00D80A7E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Održavanje i popravak svjetiljaka javne rasvjete, te potrošnja električne energije za javnu rasvjetu prema broju svjetiljaka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8D4E5" w14:textId="188B06A4" w:rsidR="00517C05" w:rsidRPr="00A15E55" w:rsidRDefault="00EB0F9F" w:rsidP="00004C24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4300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C461D" w14:textId="6D6AF947" w:rsidR="00517C05" w:rsidRPr="00A15E55" w:rsidRDefault="00ED1A2E" w:rsidP="00004C24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430</w:t>
            </w:r>
            <w:r w:rsidR="00E1000F" w:rsidRPr="00A15E55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A6FBF" w14:textId="2744864C" w:rsidR="00517C05" w:rsidRPr="00A15E55" w:rsidRDefault="00ED1A2E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435</w:t>
            </w:r>
            <w:r w:rsidR="00E1000F" w:rsidRPr="00A15E55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C87B" w14:textId="080CE0F9" w:rsidR="00517C05" w:rsidRPr="00A15E55" w:rsidRDefault="00ED1A2E" w:rsidP="00004C2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4400</w:t>
            </w:r>
          </w:p>
        </w:tc>
      </w:tr>
    </w:tbl>
    <w:p w14:paraId="3B8609E1" w14:textId="77777777" w:rsidR="00517C05" w:rsidRPr="00A15E55" w:rsidRDefault="00517C05" w:rsidP="00C72CC4">
      <w:pPr>
        <w:jc w:val="both"/>
        <w:rPr>
          <w:sz w:val="22"/>
          <w:szCs w:val="22"/>
        </w:rPr>
      </w:pPr>
    </w:p>
    <w:p w14:paraId="4DA94F99" w14:textId="38603F72" w:rsidR="00854918" w:rsidRPr="00A15E55" w:rsidRDefault="00EF48E8" w:rsidP="00854918">
      <w:pPr>
        <w:adjustRightInd w:val="0"/>
        <w:ind w:right="108"/>
        <w:rPr>
          <w:sz w:val="22"/>
          <w:szCs w:val="22"/>
        </w:rPr>
      </w:pPr>
      <w:r w:rsidRPr="00A15E55">
        <w:rPr>
          <w:b/>
          <w:bCs/>
          <w:color w:val="000000"/>
          <w:sz w:val="22"/>
          <w:szCs w:val="22"/>
        </w:rPr>
        <w:t>9</w:t>
      </w:r>
      <w:r w:rsidR="00854918" w:rsidRPr="00A15E55">
        <w:rPr>
          <w:b/>
          <w:bCs/>
          <w:color w:val="000000"/>
          <w:sz w:val="22"/>
          <w:szCs w:val="22"/>
        </w:rPr>
        <w:t xml:space="preserve">.  </w:t>
      </w:r>
      <w:r w:rsidR="00854918" w:rsidRPr="00A15E55">
        <w:rPr>
          <w:b/>
          <w:sz w:val="22"/>
          <w:szCs w:val="22"/>
        </w:rPr>
        <w:t>PRIGODNO UREĐENJE GRADA</w:t>
      </w:r>
    </w:p>
    <w:p w14:paraId="735F8D60" w14:textId="77777777" w:rsidR="00854918" w:rsidRPr="00A15E55" w:rsidRDefault="00854918" w:rsidP="00854918">
      <w:pPr>
        <w:adjustRightInd w:val="0"/>
        <w:ind w:right="108"/>
        <w:rPr>
          <w:sz w:val="22"/>
          <w:szCs w:val="22"/>
        </w:rPr>
      </w:pPr>
    </w:p>
    <w:p w14:paraId="33BF9230" w14:textId="77777777" w:rsidR="00854918" w:rsidRPr="00A15E55" w:rsidRDefault="00854918" w:rsidP="00854918">
      <w:pPr>
        <w:adjustRightInd w:val="0"/>
        <w:ind w:left="567" w:right="108" w:hanging="567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Cilj prigodnog uređenja grada je što kvalitetnije u okvirima mogućnosti urediti grad povodom    božićnih i novogodišnjih blagdana.</w:t>
      </w:r>
    </w:p>
    <w:p w14:paraId="57580E15" w14:textId="77777777" w:rsidR="00854918" w:rsidRPr="00A15E55" w:rsidRDefault="00854918" w:rsidP="00854918">
      <w:pPr>
        <w:adjustRightInd w:val="0"/>
        <w:ind w:right="108"/>
        <w:rPr>
          <w:color w:val="000000"/>
          <w:sz w:val="22"/>
          <w:szCs w:val="22"/>
        </w:rPr>
      </w:pPr>
      <w:r w:rsidRPr="00A15E55">
        <w:rPr>
          <w:sz w:val="22"/>
          <w:szCs w:val="22"/>
        </w:rPr>
        <w:t xml:space="preserve">        </w:t>
      </w:r>
      <w:r w:rsidRPr="00A15E55">
        <w:rPr>
          <w:color w:val="000000"/>
          <w:sz w:val="22"/>
          <w:szCs w:val="22"/>
        </w:rPr>
        <w:t>Zakonska osnova:</w:t>
      </w:r>
    </w:p>
    <w:p w14:paraId="682122E1" w14:textId="77777777" w:rsidR="00854918" w:rsidRPr="00A15E55" w:rsidRDefault="00854918" w:rsidP="00854918">
      <w:pPr>
        <w:adjustRightInd w:val="0"/>
        <w:ind w:left="993" w:right="108" w:hanging="284"/>
        <w:rPr>
          <w:sz w:val="22"/>
          <w:szCs w:val="22"/>
        </w:rPr>
      </w:pPr>
      <w:r w:rsidRPr="00A15E55">
        <w:rPr>
          <w:i/>
          <w:color w:val="000000"/>
          <w:sz w:val="22"/>
          <w:szCs w:val="22"/>
        </w:rPr>
        <w:t xml:space="preserve">  </w:t>
      </w:r>
      <w:r w:rsidRPr="00A15E55">
        <w:rPr>
          <w:sz w:val="22"/>
          <w:szCs w:val="22"/>
        </w:rPr>
        <w:t>- Zakon o komunalnom gospodarstvu (NN 68/18, 110/18</w:t>
      </w:r>
      <w:r w:rsidR="00120A94" w:rsidRPr="00A15E55">
        <w:rPr>
          <w:sz w:val="22"/>
          <w:szCs w:val="22"/>
        </w:rPr>
        <w:t>, 32/20</w:t>
      </w:r>
      <w:r w:rsidRPr="00A15E55">
        <w:rPr>
          <w:sz w:val="22"/>
          <w:szCs w:val="22"/>
        </w:rPr>
        <w:t>),</w:t>
      </w:r>
    </w:p>
    <w:p w14:paraId="5A43F71D" w14:textId="77777777" w:rsidR="00854918" w:rsidRDefault="00854918" w:rsidP="00854918">
      <w:pPr>
        <w:autoSpaceDE w:val="0"/>
        <w:autoSpaceDN w:val="0"/>
        <w:adjustRightInd w:val="0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- gradske odluke.</w:t>
      </w:r>
    </w:p>
    <w:p w14:paraId="20EC2B86" w14:textId="77777777" w:rsidR="00A15E55" w:rsidRPr="00A15E55" w:rsidRDefault="00A15E55" w:rsidP="00854918">
      <w:pPr>
        <w:autoSpaceDE w:val="0"/>
        <w:autoSpaceDN w:val="0"/>
        <w:adjustRightInd w:val="0"/>
        <w:rPr>
          <w:sz w:val="22"/>
          <w:szCs w:val="22"/>
        </w:rPr>
      </w:pPr>
    </w:p>
    <w:p w14:paraId="7C6C0A85" w14:textId="77777777" w:rsidR="00854918" w:rsidRPr="00A15E55" w:rsidRDefault="00854918" w:rsidP="00854918">
      <w:pPr>
        <w:ind w:right="801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Aktivnosti: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502"/>
        <w:gridCol w:w="1985"/>
        <w:gridCol w:w="1701"/>
        <w:gridCol w:w="1451"/>
      </w:tblGrid>
      <w:tr w:rsidR="00DA372D" w:rsidRPr="00A15E55" w14:paraId="63440A12" w14:textId="77777777" w:rsidTr="00503D75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7B3D" w14:textId="77777777" w:rsidR="00DA372D" w:rsidRPr="00A15E55" w:rsidRDefault="00DA372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B4CB" w14:textId="77777777" w:rsidR="00DA372D" w:rsidRPr="00A15E55" w:rsidRDefault="00DA372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49D39" w14:textId="77777777" w:rsidR="00DA372D" w:rsidRPr="00A15E55" w:rsidRDefault="00DA372D" w:rsidP="0026696D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6680" w14:textId="509333ED" w:rsidR="00DA372D" w:rsidRPr="00A15E55" w:rsidRDefault="00DA372D" w:rsidP="00120A9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31B1" w14:textId="29657EDC" w:rsidR="00DA372D" w:rsidRPr="00A15E55" w:rsidRDefault="00DA372D" w:rsidP="00120A9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64D1FD4F" w14:textId="77777777" w:rsidR="00854918" w:rsidRPr="00A15E55" w:rsidRDefault="00854918" w:rsidP="00854918">
      <w:pPr>
        <w:adjustRightInd w:val="0"/>
        <w:ind w:left="720" w:hanging="720"/>
        <w:rPr>
          <w:sz w:val="22"/>
          <w:szCs w:val="22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495"/>
        <w:gridCol w:w="2029"/>
        <w:gridCol w:w="1716"/>
        <w:gridCol w:w="1541"/>
      </w:tblGrid>
      <w:tr w:rsidR="00DA372D" w:rsidRPr="00A15E55" w14:paraId="4C25DF1E" w14:textId="77777777" w:rsidTr="00503D75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EF9E68" w14:textId="2D22F62F" w:rsidR="00DA372D" w:rsidRPr="00A15E55" w:rsidRDefault="00DA372D" w:rsidP="0026696D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    </w:t>
            </w:r>
            <w:r w:rsidR="00EF48E8" w:rsidRPr="00A15E55">
              <w:rPr>
                <w:color w:val="000000"/>
                <w:sz w:val="22"/>
                <w:szCs w:val="22"/>
              </w:rPr>
              <w:t>9</w:t>
            </w:r>
            <w:r w:rsidRPr="00A15E55">
              <w:rPr>
                <w:color w:val="000000"/>
                <w:sz w:val="22"/>
                <w:szCs w:val="22"/>
              </w:rPr>
              <w:t xml:space="preserve">.  </w:t>
            </w:r>
          </w:p>
        </w:tc>
        <w:tc>
          <w:tcPr>
            <w:tcW w:w="97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CEC67" w14:textId="77777777" w:rsidR="00DA372D" w:rsidRPr="00A15E55" w:rsidRDefault="00DA372D" w:rsidP="0026696D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PRIGODNO UREĐENJE GRADA</w:t>
            </w:r>
          </w:p>
        </w:tc>
      </w:tr>
      <w:tr w:rsidR="00DA372D" w:rsidRPr="00A15E55" w14:paraId="1AD71D13" w14:textId="77777777" w:rsidTr="00503D75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6879" w14:textId="074E5F9A" w:rsidR="00DA372D" w:rsidRPr="00A15E55" w:rsidRDefault="00DA372D" w:rsidP="0026696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</w:t>
            </w:r>
            <w:r w:rsidR="00EF48E8" w:rsidRPr="00A15E55">
              <w:rPr>
                <w:color w:val="000000"/>
                <w:sz w:val="22"/>
                <w:szCs w:val="22"/>
              </w:rPr>
              <w:t>9</w:t>
            </w:r>
            <w:r w:rsidRPr="00A15E55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DDD59" w14:textId="77777777" w:rsidR="00DA372D" w:rsidRPr="00A15E55" w:rsidRDefault="00DA372D" w:rsidP="0026696D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6EAE" w14:textId="2D5D3010" w:rsidR="00DA372D" w:rsidRPr="00A15E55" w:rsidRDefault="00EB0F9F" w:rsidP="0026696D">
            <w:pPr>
              <w:ind w:right="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7B572B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F0C3" w14:textId="2078DA20" w:rsidR="00DA372D" w:rsidRPr="00A15E55" w:rsidRDefault="00425C27" w:rsidP="00DA372D">
            <w:pPr>
              <w:ind w:right="49"/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</w:t>
            </w:r>
            <w:r w:rsidR="00EB0F9F">
              <w:rPr>
                <w:sz w:val="22"/>
                <w:szCs w:val="22"/>
              </w:rPr>
              <w:t>30</w:t>
            </w:r>
            <w:r w:rsidR="007B572B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43BB" w14:textId="2533D962" w:rsidR="00DA372D" w:rsidRPr="00A15E55" w:rsidRDefault="00425C27" w:rsidP="00DA372D">
            <w:pPr>
              <w:ind w:right="49"/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</w:t>
            </w:r>
            <w:r w:rsidR="00EB0F9F">
              <w:rPr>
                <w:sz w:val="22"/>
                <w:szCs w:val="22"/>
              </w:rPr>
              <w:t>30</w:t>
            </w:r>
            <w:r w:rsidR="007B572B" w:rsidRPr="00A15E55">
              <w:rPr>
                <w:sz w:val="22"/>
                <w:szCs w:val="22"/>
              </w:rPr>
              <w:t>.000,00</w:t>
            </w:r>
          </w:p>
        </w:tc>
      </w:tr>
      <w:tr w:rsidR="00DA372D" w:rsidRPr="00A15E55" w14:paraId="42636D67" w14:textId="77777777" w:rsidTr="00503D75">
        <w:trPr>
          <w:cantSplit/>
          <w:trHeight w:val="397"/>
          <w:jc w:val="center"/>
        </w:trPr>
        <w:tc>
          <w:tcPr>
            <w:tcW w:w="5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7F6" w14:textId="77777777" w:rsidR="00DA372D" w:rsidRPr="00A15E55" w:rsidRDefault="00DA372D" w:rsidP="0026696D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DBD6" w14:textId="4DE77CEE" w:rsidR="00DA372D" w:rsidRPr="00A15E55" w:rsidRDefault="00EB0F9F" w:rsidP="0026696D">
            <w:pPr>
              <w:ind w:right="49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  <w:r w:rsidR="007B572B" w:rsidRPr="00A15E55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87EC" w14:textId="6AFE0896" w:rsidR="00DA372D" w:rsidRPr="00A15E55" w:rsidRDefault="00DA372D" w:rsidP="00DA372D">
            <w:pPr>
              <w:ind w:right="49"/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</w:t>
            </w:r>
            <w:r w:rsidR="00EB0F9F">
              <w:rPr>
                <w:b/>
                <w:sz w:val="22"/>
                <w:szCs w:val="22"/>
              </w:rPr>
              <w:t>30</w:t>
            </w:r>
            <w:r w:rsidR="007B572B" w:rsidRPr="00A15E55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20C9" w14:textId="20B7D00D" w:rsidR="00DA372D" w:rsidRPr="00A15E55" w:rsidRDefault="00DA372D" w:rsidP="00DA372D">
            <w:pPr>
              <w:ind w:right="49"/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</w:t>
            </w:r>
            <w:r w:rsidR="00EB0F9F">
              <w:rPr>
                <w:b/>
                <w:sz w:val="22"/>
                <w:szCs w:val="22"/>
              </w:rPr>
              <w:t>30</w:t>
            </w:r>
            <w:r w:rsidR="007B572B" w:rsidRPr="00A15E55">
              <w:rPr>
                <w:b/>
                <w:sz w:val="22"/>
                <w:szCs w:val="22"/>
              </w:rPr>
              <w:t>.000,00</w:t>
            </w:r>
          </w:p>
        </w:tc>
      </w:tr>
    </w:tbl>
    <w:p w14:paraId="7B68D81A" w14:textId="77777777" w:rsidR="00854918" w:rsidRDefault="00854918" w:rsidP="00854918">
      <w:pPr>
        <w:jc w:val="both"/>
        <w:rPr>
          <w:sz w:val="22"/>
          <w:szCs w:val="22"/>
        </w:rPr>
      </w:pPr>
    </w:p>
    <w:p w14:paraId="00375124" w14:textId="0AD451A4" w:rsidR="000C1FED" w:rsidRPr="00A15E55" w:rsidRDefault="00854918" w:rsidP="00845C3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lastRenderedPageBreak/>
        <w:t xml:space="preserve">Ukupni financijski plan iznosi </w:t>
      </w:r>
      <w:r w:rsidR="00EB0F9F">
        <w:rPr>
          <w:sz w:val="22"/>
          <w:szCs w:val="22"/>
        </w:rPr>
        <w:t>30</w:t>
      </w:r>
      <w:r w:rsidR="004603BC" w:rsidRPr="00A15E55">
        <w:rPr>
          <w:sz w:val="22"/>
          <w:szCs w:val="22"/>
        </w:rPr>
        <w:t>.000,00</w:t>
      </w:r>
      <w:r w:rsidRPr="00A15E55">
        <w:rPr>
          <w:sz w:val="22"/>
          <w:szCs w:val="22"/>
        </w:rPr>
        <w:t xml:space="preserve"> </w:t>
      </w:r>
      <w:r w:rsidR="00425C27" w:rsidRPr="00A15E55">
        <w:rPr>
          <w:sz w:val="22"/>
          <w:szCs w:val="22"/>
        </w:rPr>
        <w:t>eura</w:t>
      </w:r>
      <w:r w:rsidRPr="00A15E55">
        <w:rPr>
          <w:sz w:val="22"/>
          <w:szCs w:val="22"/>
        </w:rPr>
        <w:t>, a on obuhvaća dobavu i montažu božićnih i novogodišnjih ukrasa</w:t>
      </w:r>
      <w:r w:rsidR="00052D6B" w:rsidRPr="00A15E55">
        <w:rPr>
          <w:sz w:val="22"/>
          <w:szCs w:val="22"/>
        </w:rPr>
        <w:t xml:space="preserve"> što uključuje 209 komada uličnih ukrasa i 141 komad ukrasa za božićnu jelku,</w:t>
      </w:r>
      <w:r w:rsidRPr="00A15E55">
        <w:rPr>
          <w:sz w:val="22"/>
          <w:szCs w:val="22"/>
        </w:rPr>
        <w:t xml:space="preserve"> njihovo servisiranje u tijeku uporabe, demontažu i skladištenje, dobavu i postavu jel</w:t>
      </w:r>
      <w:r w:rsidR="00052D6B" w:rsidRPr="00A15E55">
        <w:rPr>
          <w:sz w:val="22"/>
          <w:szCs w:val="22"/>
        </w:rPr>
        <w:t>a</w:t>
      </w:r>
      <w:r w:rsidRPr="00A15E55">
        <w:rPr>
          <w:sz w:val="22"/>
          <w:szCs w:val="22"/>
        </w:rPr>
        <w:t xml:space="preserve"> </w:t>
      </w:r>
      <w:r w:rsidR="002F326C">
        <w:rPr>
          <w:sz w:val="22"/>
          <w:szCs w:val="22"/>
        </w:rPr>
        <w:t>povodom božićnih blagdana</w:t>
      </w:r>
      <w:r w:rsidRPr="00A15E55">
        <w:rPr>
          <w:sz w:val="22"/>
          <w:szCs w:val="22"/>
        </w:rPr>
        <w:t>, odvoz i zbrinjavanje otpada.</w:t>
      </w:r>
    </w:p>
    <w:p w14:paraId="65307092" w14:textId="77777777" w:rsidR="000C1FED" w:rsidRDefault="000C1FED" w:rsidP="00854918">
      <w:pPr>
        <w:adjustRightInd w:val="0"/>
        <w:ind w:right="108"/>
        <w:jc w:val="both"/>
        <w:rPr>
          <w:sz w:val="22"/>
          <w:szCs w:val="22"/>
        </w:rPr>
      </w:pPr>
    </w:p>
    <w:p w14:paraId="2EC418D9" w14:textId="77777777" w:rsidR="002F326C" w:rsidRDefault="002F326C" w:rsidP="00854918">
      <w:pPr>
        <w:adjustRightInd w:val="0"/>
        <w:ind w:right="108"/>
        <w:jc w:val="both"/>
        <w:rPr>
          <w:sz w:val="22"/>
          <w:szCs w:val="22"/>
        </w:rPr>
      </w:pPr>
    </w:p>
    <w:p w14:paraId="18A1400F" w14:textId="77777777" w:rsidR="002F326C" w:rsidRDefault="002F326C" w:rsidP="00854918">
      <w:pPr>
        <w:adjustRightInd w:val="0"/>
        <w:ind w:right="108"/>
        <w:jc w:val="both"/>
        <w:rPr>
          <w:sz w:val="22"/>
          <w:szCs w:val="22"/>
        </w:rPr>
      </w:pPr>
    </w:p>
    <w:p w14:paraId="4EF48B43" w14:textId="77777777" w:rsidR="002F326C" w:rsidRPr="00A15E55" w:rsidRDefault="002F326C" w:rsidP="00854918">
      <w:pPr>
        <w:adjustRightInd w:val="0"/>
        <w:ind w:right="108"/>
        <w:jc w:val="both"/>
        <w:rPr>
          <w:sz w:val="22"/>
          <w:szCs w:val="22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99"/>
      </w:tblGrid>
      <w:tr w:rsidR="000535BE" w:rsidRPr="00A15E55" w14:paraId="5EC8CEB6" w14:textId="77777777" w:rsidTr="00503D75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B8E79" w14:textId="77777777" w:rsidR="000535BE" w:rsidRPr="00A15E55" w:rsidRDefault="000535BE" w:rsidP="00D80A7E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7C5D" w14:textId="332CE355" w:rsidR="000535BE" w:rsidRPr="00A15E55" w:rsidRDefault="000535BE" w:rsidP="00120A9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120A94" w:rsidRPr="00A15E55">
              <w:rPr>
                <w:b/>
                <w:bCs/>
                <w:sz w:val="22"/>
                <w:szCs w:val="22"/>
              </w:rPr>
              <w:t>2</w:t>
            </w:r>
            <w:r w:rsidR="00DD42DC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F5C4" w14:textId="6ABBC97C" w:rsidR="000535BE" w:rsidRPr="00A15E55" w:rsidRDefault="000535BE" w:rsidP="00120A9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5552" w14:textId="0AB4BB42" w:rsidR="000535BE" w:rsidRPr="00A15E55" w:rsidRDefault="000535BE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DA98" w14:textId="26CCEC29" w:rsidR="000535BE" w:rsidRPr="00A15E55" w:rsidRDefault="000535BE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DD42DC">
              <w:rPr>
                <w:b/>
                <w:bCs/>
                <w:sz w:val="22"/>
                <w:szCs w:val="22"/>
              </w:rPr>
              <w:t>8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0535BE" w:rsidRPr="00A15E55" w14:paraId="1DB579CA" w14:textId="77777777" w:rsidTr="00503D75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F0E02" w14:textId="77777777" w:rsidR="000535BE" w:rsidRPr="00A15E55" w:rsidRDefault="000535BE" w:rsidP="00D80A7E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Montaža, servisiranje, demontaža i skladištenje božićnih i novogodišnjih ukrasa prema količini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4029" w14:textId="774A0882" w:rsidR="000535BE" w:rsidRPr="00A15E55" w:rsidRDefault="006803B7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350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F5224" w14:textId="45072E37" w:rsidR="000535BE" w:rsidRPr="00A15E55" w:rsidRDefault="006803B7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350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F027A" w14:textId="22E2B8E3" w:rsidR="000535BE" w:rsidRPr="00A15E55" w:rsidRDefault="006803B7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350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BC2A" w14:textId="1A0C8AC2" w:rsidR="000535BE" w:rsidRPr="00A15E55" w:rsidRDefault="006803B7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350</w:t>
            </w:r>
          </w:p>
        </w:tc>
      </w:tr>
    </w:tbl>
    <w:p w14:paraId="76E3CF1A" w14:textId="77777777" w:rsidR="00913FA0" w:rsidRPr="00A15E55" w:rsidRDefault="00913FA0" w:rsidP="00316AA4">
      <w:pPr>
        <w:spacing w:after="200" w:line="276" w:lineRule="auto"/>
        <w:rPr>
          <w:sz w:val="22"/>
          <w:szCs w:val="22"/>
        </w:rPr>
      </w:pPr>
    </w:p>
    <w:p w14:paraId="2B6E24BD" w14:textId="4B4B084E" w:rsidR="0035011F" w:rsidRPr="00A15E55" w:rsidRDefault="0035011F" w:rsidP="00DA7FDC">
      <w:pPr>
        <w:tabs>
          <w:tab w:val="left" w:pos="7440"/>
        </w:tabs>
        <w:ind w:left="6372"/>
        <w:rPr>
          <w:sz w:val="22"/>
          <w:szCs w:val="22"/>
        </w:rPr>
      </w:pPr>
    </w:p>
    <w:p w14:paraId="3B842E84" w14:textId="559BBF6B" w:rsidR="00AB0089" w:rsidRPr="00A15E55" w:rsidRDefault="005831A3" w:rsidP="00DA7FDC">
      <w:pPr>
        <w:tabs>
          <w:tab w:val="left" w:pos="7440"/>
        </w:tabs>
        <w:ind w:left="6372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                                     </w:t>
      </w:r>
      <w:r w:rsidR="00AB0089" w:rsidRPr="00A15E55">
        <w:rPr>
          <w:sz w:val="22"/>
          <w:szCs w:val="22"/>
        </w:rPr>
        <w:t xml:space="preserve">  </w:t>
      </w:r>
      <w:r w:rsidR="00D14903" w:rsidRPr="00A15E55">
        <w:rPr>
          <w:sz w:val="22"/>
          <w:szCs w:val="22"/>
        </w:rPr>
        <w:t xml:space="preserve">       </w:t>
      </w:r>
      <w:r w:rsidR="00941C0B" w:rsidRPr="00A15E55">
        <w:rPr>
          <w:sz w:val="22"/>
          <w:szCs w:val="22"/>
        </w:rPr>
        <w:t xml:space="preserve">  </w:t>
      </w:r>
      <w:r w:rsidR="00946366" w:rsidRPr="00A15E55">
        <w:rPr>
          <w:sz w:val="22"/>
          <w:szCs w:val="22"/>
        </w:rPr>
        <w:t xml:space="preserve">    </w:t>
      </w:r>
      <w:r w:rsidR="00DA7FDC" w:rsidRPr="00A15E55">
        <w:rPr>
          <w:sz w:val="22"/>
          <w:szCs w:val="22"/>
        </w:rPr>
        <w:t xml:space="preserve">         </w:t>
      </w:r>
      <w:r w:rsidR="00AB0089" w:rsidRPr="00A15E55">
        <w:rPr>
          <w:sz w:val="22"/>
          <w:szCs w:val="22"/>
        </w:rPr>
        <w:t>Upravni odjel za urbanizam,</w:t>
      </w:r>
    </w:p>
    <w:p w14:paraId="58F95F35" w14:textId="3D3040A3" w:rsidR="00AB0089" w:rsidRPr="00A15E55" w:rsidRDefault="00AB0089" w:rsidP="00F425F4">
      <w:pPr>
        <w:tabs>
          <w:tab w:val="left" w:pos="7440"/>
        </w:tabs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                                                                          </w:t>
      </w:r>
      <w:r w:rsidR="00F87F9D">
        <w:rPr>
          <w:sz w:val="22"/>
          <w:szCs w:val="22"/>
        </w:rPr>
        <w:t xml:space="preserve">        </w:t>
      </w:r>
      <w:r w:rsidRPr="00A15E55">
        <w:rPr>
          <w:sz w:val="22"/>
          <w:szCs w:val="22"/>
        </w:rPr>
        <w:t xml:space="preserve">       </w:t>
      </w:r>
      <w:r w:rsidR="00F425F4" w:rsidRPr="00A15E55">
        <w:rPr>
          <w:sz w:val="22"/>
          <w:szCs w:val="22"/>
        </w:rPr>
        <w:t xml:space="preserve">      </w:t>
      </w:r>
      <w:r w:rsidRPr="00A15E55">
        <w:rPr>
          <w:sz w:val="22"/>
          <w:szCs w:val="22"/>
        </w:rPr>
        <w:t xml:space="preserve">komunalne poslove i zaštitu okoliša </w:t>
      </w:r>
    </w:p>
    <w:p w14:paraId="71C66B9D" w14:textId="77777777" w:rsidR="00D46ADA" w:rsidRPr="00A15E55" w:rsidRDefault="00D46ADA" w:rsidP="00955FFD">
      <w:pPr>
        <w:spacing w:line="276" w:lineRule="auto"/>
        <w:ind w:left="851" w:hanging="709"/>
        <w:jc w:val="both"/>
        <w:rPr>
          <w:sz w:val="22"/>
          <w:szCs w:val="22"/>
        </w:rPr>
      </w:pPr>
    </w:p>
    <w:p w14:paraId="641B4D6F" w14:textId="77777777" w:rsidR="0077220F" w:rsidRPr="00A15E55" w:rsidRDefault="0077220F" w:rsidP="0007270A">
      <w:pPr>
        <w:rPr>
          <w:sz w:val="22"/>
          <w:szCs w:val="22"/>
        </w:rPr>
      </w:pPr>
    </w:p>
    <w:sectPr w:rsidR="0077220F" w:rsidRPr="00A15E55" w:rsidSect="00503D75">
      <w:footerReference w:type="default" r:id="rId8"/>
      <w:pgSz w:w="11906" w:h="16838"/>
      <w:pgMar w:top="1440" w:right="1080" w:bottom="1440" w:left="108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3DB31" w14:textId="77777777" w:rsidR="00DD5651" w:rsidRDefault="00DD5651" w:rsidP="00AB0089">
      <w:r>
        <w:separator/>
      </w:r>
    </w:p>
  </w:endnote>
  <w:endnote w:type="continuationSeparator" w:id="0">
    <w:p w14:paraId="2D640F78" w14:textId="77777777" w:rsidR="00DD5651" w:rsidRDefault="00DD5651" w:rsidP="00AB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708828"/>
      <w:docPartObj>
        <w:docPartGallery w:val="Page Numbers (Bottom of Page)"/>
        <w:docPartUnique/>
      </w:docPartObj>
    </w:sdtPr>
    <w:sdtContent>
      <w:p w14:paraId="21AD674E" w14:textId="77777777" w:rsidR="00AF3884" w:rsidRDefault="00AF3884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97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460E332" w14:textId="77777777" w:rsidR="00AF3884" w:rsidRDefault="00AF38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D71ED" w14:textId="77777777" w:rsidR="00DD5651" w:rsidRDefault="00DD5651" w:rsidP="00AB0089">
      <w:r>
        <w:separator/>
      </w:r>
    </w:p>
  </w:footnote>
  <w:footnote w:type="continuationSeparator" w:id="0">
    <w:p w14:paraId="6926AF62" w14:textId="77777777" w:rsidR="00DD5651" w:rsidRDefault="00DD5651" w:rsidP="00AB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042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F577A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2A4163"/>
    <w:multiLevelType w:val="hybridMultilevel"/>
    <w:tmpl w:val="38E6486E"/>
    <w:lvl w:ilvl="0" w:tplc="FEB4FDCC">
      <w:start w:val="4"/>
      <w:numFmt w:val="bullet"/>
      <w:lvlText w:val="-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35694780"/>
    <w:multiLevelType w:val="hybridMultilevel"/>
    <w:tmpl w:val="61546116"/>
    <w:lvl w:ilvl="0" w:tplc="1C7E6446">
      <w:start w:val="18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16614"/>
    <w:multiLevelType w:val="hybridMultilevel"/>
    <w:tmpl w:val="332EFC90"/>
    <w:lvl w:ilvl="0" w:tplc="BEBE0EE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131B42"/>
    <w:multiLevelType w:val="hybridMultilevel"/>
    <w:tmpl w:val="F82A20B0"/>
    <w:lvl w:ilvl="0" w:tplc="415A9D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6C2C3F"/>
    <w:multiLevelType w:val="hybridMultilevel"/>
    <w:tmpl w:val="BF42FAD6"/>
    <w:lvl w:ilvl="0" w:tplc="9CB8B2E6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54267A01"/>
    <w:multiLevelType w:val="hybridMultilevel"/>
    <w:tmpl w:val="7320FE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1942CD"/>
    <w:multiLevelType w:val="hybridMultilevel"/>
    <w:tmpl w:val="F80A25EA"/>
    <w:lvl w:ilvl="0" w:tplc="1E02ACD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0" w:hanging="360"/>
      </w:pPr>
    </w:lvl>
    <w:lvl w:ilvl="2" w:tplc="041A001B" w:tentative="1">
      <w:start w:val="1"/>
      <w:numFmt w:val="lowerRoman"/>
      <w:lvlText w:val="%3."/>
      <w:lvlJc w:val="right"/>
      <w:pPr>
        <w:ind w:left="3480" w:hanging="180"/>
      </w:pPr>
    </w:lvl>
    <w:lvl w:ilvl="3" w:tplc="041A000F" w:tentative="1">
      <w:start w:val="1"/>
      <w:numFmt w:val="decimal"/>
      <w:lvlText w:val="%4."/>
      <w:lvlJc w:val="left"/>
      <w:pPr>
        <w:ind w:left="4200" w:hanging="360"/>
      </w:pPr>
    </w:lvl>
    <w:lvl w:ilvl="4" w:tplc="041A0019" w:tentative="1">
      <w:start w:val="1"/>
      <w:numFmt w:val="lowerLetter"/>
      <w:lvlText w:val="%5."/>
      <w:lvlJc w:val="left"/>
      <w:pPr>
        <w:ind w:left="4920" w:hanging="360"/>
      </w:pPr>
    </w:lvl>
    <w:lvl w:ilvl="5" w:tplc="041A001B" w:tentative="1">
      <w:start w:val="1"/>
      <w:numFmt w:val="lowerRoman"/>
      <w:lvlText w:val="%6."/>
      <w:lvlJc w:val="right"/>
      <w:pPr>
        <w:ind w:left="5640" w:hanging="180"/>
      </w:pPr>
    </w:lvl>
    <w:lvl w:ilvl="6" w:tplc="041A000F" w:tentative="1">
      <w:start w:val="1"/>
      <w:numFmt w:val="decimal"/>
      <w:lvlText w:val="%7."/>
      <w:lvlJc w:val="left"/>
      <w:pPr>
        <w:ind w:left="6360" w:hanging="360"/>
      </w:pPr>
    </w:lvl>
    <w:lvl w:ilvl="7" w:tplc="041A0019" w:tentative="1">
      <w:start w:val="1"/>
      <w:numFmt w:val="lowerLetter"/>
      <w:lvlText w:val="%8."/>
      <w:lvlJc w:val="left"/>
      <w:pPr>
        <w:ind w:left="7080" w:hanging="360"/>
      </w:pPr>
    </w:lvl>
    <w:lvl w:ilvl="8" w:tplc="041A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2" w15:restartNumberingAfterBreak="0">
    <w:nsid w:val="6585630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14" w15:restartNumberingAfterBreak="0">
    <w:nsid w:val="707766CA"/>
    <w:multiLevelType w:val="hybridMultilevel"/>
    <w:tmpl w:val="A9B6499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8B3415"/>
    <w:multiLevelType w:val="hybridMultilevel"/>
    <w:tmpl w:val="40CE8928"/>
    <w:lvl w:ilvl="0" w:tplc="456EFDEE">
      <w:start w:val="2"/>
      <w:numFmt w:val="bullet"/>
      <w:lvlText w:val="-"/>
      <w:lvlJc w:val="left"/>
      <w:pPr>
        <w:ind w:left="190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abstractNum w:abstractNumId="16" w15:restartNumberingAfterBreak="0">
    <w:nsid w:val="7ACF2FF8"/>
    <w:multiLevelType w:val="hybridMultilevel"/>
    <w:tmpl w:val="760C0E9E"/>
    <w:lvl w:ilvl="0" w:tplc="594AF0B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num w:numId="1" w16cid:durableId="1764454714">
    <w:abstractNumId w:val="7"/>
  </w:num>
  <w:num w:numId="2" w16cid:durableId="1018704071">
    <w:abstractNumId w:val="0"/>
  </w:num>
  <w:num w:numId="3" w16cid:durableId="1345939912">
    <w:abstractNumId w:val="2"/>
  </w:num>
  <w:num w:numId="4" w16cid:durableId="612051536">
    <w:abstractNumId w:val="13"/>
  </w:num>
  <w:num w:numId="5" w16cid:durableId="1540316063">
    <w:abstractNumId w:val="3"/>
  </w:num>
  <w:num w:numId="6" w16cid:durableId="318507903">
    <w:abstractNumId w:val="9"/>
  </w:num>
  <w:num w:numId="7" w16cid:durableId="148597789">
    <w:abstractNumId w:val="1"/>
  </w:num>
  <w:num w:numId="8" w16cid:durableId="733159750">
    <w:abstractNumId w:val="14"/>
  </w:num>
  <w:num w:numId="9" w16cid:durableId="96219982">
    <w:abstractNumId w:val="6"/>
  </w:num>
  <w:num w:numId="10" w16cid:durableId="836502004">
    <w:abstractNumId w:val="12"/>
  </w:num>
  <w:num w:numId="11" w16cid:durableId="1978996969">
    <w:abstractNumId w:val="15"/>
  </w:num>
  <w:num w:numId="12" w16cid:durableId="1821926326">
    <w:abstractNumId w:val="16"/>
  </w:num>
  <w:num w:numId="13" w16cid:durableId="1659839537">
    <w:abstractNumId w:val="11"/>
  </w:num>
  <w:num w:numId="14" w16cid:durableId="1438796096">
    <w:abstractNumId w:val="8"/>
  </w:num>
  <w:num w:numId="15" w16cid:durableId="1143503799">
    <w:abstractNumId w:val="5"/>
  </w:num>
  <w:num w:numId="16" w16cid:durableId="1495101301">
    <w:abstractNumId w:val="10"/>
  </w:num>
  <w:num w:numId="17" w16cid:durableId="4833992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C89"/>
    <w:rsid w:val="000008BF"/>
    <w:rsid w:val="00002BFB"/>
    <w:rsid w:val="000044F2"/>
    <w:rsid w:val="00004C24"/>
    <w:rsid w:val="00010BD9"/>
    <w:rsid w:val="0001409B"/>
    <w:rsid w:val="00024459"/>
    <w:rsid w:val="00026A58"/>
    <w:rsid w:val="000318BE"/>
    <w:rsid w:val="00032AB9"/>
    <w:rsid w:val="00051D4E"/>
    <w:rsid w:val="00052D6B"/>
    <w:rsid w:val="000535BE"/>
    <w:rsid w:val="000548B1"/>
    <w:rsid w:val="0006187C"/>
    <w:rsid w:val="00061F09"/>
    <w:rsid w:val="0006232A"/>
    <w:rsid w:val="000654CE"/>
    <w:rsid w:val="00066D1C"/>
    <w:rsid w:val="0007270A"/>
    <w:rsid w:val="000743CD"/>
    <w:rsid w:val="00077DDD"/>
    <w:rsid w:val="0008059C"/>
    <w:rsid w:val="000872CA"/>
    <w:rsid w:val="00091465"/>
    <w:rsid w:val="000A01DD"/>
    <w:rsid w:val="000A218F"/>
    <w:rsid w:val="000A2FE3"/>
    <w:rsid w:val="000A5A67"/>
    <w:rsid w:val="000B3407"/>
    <w:rsid w:val="000B4FE1"/>
    <w:rsid w:val="000B7088"/>
    <w:rsid w:val="000C06DC"/>
    <w:rsid w:val="000C1FED"/>
    <w:rsid w:val="000F5CA9"/>
    <w:rsid w:val="0010269F"/>
    <w:rsid w:val="00116453"/>
    <w:rsid w:val="0011794C"/>
    <w:rsid w:val="00120A94"/>
    <w:rsid w:val="00137616"/>
    <w:rsid w:val="001377A0"/>
    <w:rsid w:val="0014064B"/>
    <w:rsid w:val="00143631"/>
    <w:rsid w:val="00156D66"/>
    <w:rsid w:val="00161888"/>
    <w:rsid w:val="00162F1B"/>
    <w:rsid w:val="00166522"/>
    <w:rsid w:val="00171726"/>
    <w:rsid w:val="00175452"/>
    <w:rsid w:val="0017666F"/>
    <w:rsid w:val="00195160"/>
    <w:rsid w:val="00197211"/>
    <w:rsid w:val="001A31FD"/>
    <w:rsid w:val="001A3645"/>
    <w:rsid w:val="001A3D84"/>
    <w:rsid w:val="001B0E90"/>
    <w:rsid w:val="001B1D62"/>
    <w:rsid w:val="001B6CD1"/>
    <w:rsid w:val="001B728E"/>
    <w:rsid w:val="001D5210"/>
    <w:rsid w:val="001E217D"/>
    <w:rsid w:val="001E523D"/>
    <w:rsid w:val="001E7576"/>
    <w:rsid w:val="001F42E0"/>
    <w:rsid w:val="0021405B"/>
    <w:rsid w:val="00215EC9"/>
    <w:rsid w:val="0022176A"/>
    <w:rsid w:val="00222A3A"/>
    <w:rsid w:val="00224E39"/>
    <w:rsid w:val="00225CC9"/>
    <w:rsid w:val="00230B60"/>
    <w:rsid w:val="0024441D"/>
    <w:rsid w:val="0024682B"/>
    <w:rsid w:val="00252220"/>
    <w:rsid w:val="00255C76"/>
    <w:rsid w:val="00256A94"/>
    <w:rsid w:val="0026696D"/>
    <w:rsid w:val="00266E1B"/>
    <w:rsid w:val="002674D9"/>
    <w:rsid w:val="002703F6"/>
    <w:rsid w:val="00274C8B"/>
    <w:rsid w:val="00276F51"/>
    <w:rsid w:val="00293467"/>
    <w:rsid w:val="002A1FEF"/>
    <w:rsid w:val="002A5983"/>
    <w:rsid w:val="002B148E"/>
    <w:rsid w:val="002C301D"/>
    <w:rsid w:val="002C793E"/>
    <w:rsid w:val="002D5F93"/>
    <w:rsid w:val="002D6A6A"/>
    <w:rsid w:val="002E2B71"/>
    <w:rsid w:val="002E2E7E"/>
    <w:rsid w:val="002F326C"/>
    <w:rsid w:val="00300160"/>
    <w:rsid w:val="00302822"/>
    <w:rsid w:val="00307978"/>
    <w:rsid w:val="00307AAF"/>
    <w:rsid w:val="00307ADB"/>
    <w:rsid w:val="00312193"/>
    <w:rsid w:val="00316AA4"/>
    <w:rsid w:val="00316FA6"/>
    <w:rsid w:val="0032172C"/>
    <w:rsid w:val="00321DEF"/>
    <w:rsid w:val="00321FD0"/>
    <w:rsid w:val="00322894"/>
    <w:rsid w:val="00327038"/>
    <w:rsid w:val="00330C48"/>
    <w:rsid w:val="00331076"/>
    <w:rsid w:val="003311EB"/>
    <w:rsid w:val="0033704A"/>
    <w:rsid w:val="00345F9D"/>
    <w:rsid w:val="0035011F"/>
    <w:rsid w:val="00352D89"/>
    <w:rsid w:val="00353DB9"/>
    <w:rsid w:val="00361482"/>
    <w:rsid w:val="00361828"/>
    <w:rsid w:val="00364487"/>
    <w:rsid w:val="00367286"/>
    <w:rsid w:val="003E12CB"/>
    <w:rsid w:val="003E2574"/>
    <w:rsid w:val="003F1EF2"/>
    <w:rsid w:val="00407F93"/>
    <w:rsid w:val="0041203F"/>
    <w:rsid w:val="004129E9"/>
    <w:rsid w:val="00414F7A"/>
    <w:rsid w:val="00417543"/>
    <w:rsid w:val="00425C27"/>
    <w:rsid w:val="00426909"/>
    <w:rsid w:val="00430519"/>
    <w:rsid w:val="00442B48"/>
    <w:rsid w:val="00446645"/>
    <w:rsid w:val="00447F74"/>
    <w:rsid w:val="00460336"/>
    <w:rsid w:val="004603BC"/>
    <w:rsid w:val="0046262F"/>
    <w:rsid w:val="00473C42"/>
    <w:rsid w:val="0047495F"/>
    <w:rsid w:val="0048030F"/>
    <w:rsid w:val="0049019F"/>
    <w:rsid w:val="00492979"/>
    <w:rsid w:val="00496E97"/>
    <w:rsid w:val="004A2E89"/>
    <w:rsid w:val="004A404A"/>
    <w:rsid w:val="004A54C7"/>
    <w:rsid w:val="004A6A6C"/>
    <w:rsid w:val="004B4DF9"/>
    <w:rsid w:val="004B69DD"/>
    <w:rsid w:val="004C14D2"/>
    <w:rsid w:val="004C1DA2"/>
    <w:rsid w:val="004C6D6C"/>
    <w:rsid w:val="004D141A"/>
    <w:rsid w:val="004D1737"/>
    <w:rsid w:val="004D4FE0"/>
    <w:rsid w:val="004D67B1"/>
    <w:rsid w:val="004D7CBB"/>
    <w:rsid w:val="004E1432"/>
    <w:rsid w:val="004E6F66"/>
    <w:rsid w:val="004F64D4"/>
    <w:rsid w:val="0050016F"/>
    <w:rsid w:val="00503D75"/>
    <w:rsid w:val="00507F78"/>
    <w:rsid w:val="0051073C"/>
    <w:rsid w:val="00511B14"/>
    <w:rsid w:val="0051678F"/>
    <w:rsid w:val="00517C05"/>
    <w:rsid w:val="0052265B"/>
    <w:rsid w:val="00524B94"/>
    <w:rsid w:val="00525638"/>
    <w:rsid w:val="00530555"/>
    <w:rsid w:val="005350A7"/>
    <w:rsid w:val="00542868"/>
    <w:rsid w:val="00542C0A"/>
    <w:rsid w:val="00543D7D"/>
    <w:rsid w:val="00565876"/>
    <w:rsid w:val="00573859"/>
    <w:rsid w:val="005831A3"/>
    <w:rsid w:val="005A29C3"/>
    <w:rsid w:val="005B05C4"/>
    <w:rsid w:val="005B0947"/>
    <w:rsid w:val="005B3030"/>
    <w:rsid w:val="005B7295"/>
    <w:rsid w:val="005C5EDE"/>
    <w:rsid w:val="005D5ECD"/>
    <w:rsid w:val="005E16C6"/>
    <w:rsid w:val="00604B86"/>
    <w:rsid w:val="0061390E"/>
    <w:rsid w:val="00614F6B"/>
    <w:rsid w:val="00617A0F"/>
    <w:rsid w:val="00620221"/>
    <w:rsid w:val="00620E53"/>
    <w:rsid w:val="00624352"/>
    <w:rsid w:val="0063032D"/>
    <w:rsid w:val="00630AD7"/>
    <w:rsid w:val="00643B61"/>
    <w:rsid w:val="006470F9"/>
    <w:rsid w:val="00650C88"/>
    <w:rsid w:val="006566A6"/>
    <w:rsid w:val="00661DE8"/>
    <w:rsid w:val="0067246A"/>
    <w:rsid w:val="00675580"/>
    <w:rsid w:val="006803B7"/>
    <w:rsid w:val="00680703"/>
    <w:rsid w:val="00683576"/>
    <w:rsid w:val="00685A48"/>
    <w:rsid w:val="006925F0"/>
    <w:rsid w:val="006A0196"/>
    <w:rsid w:val="006A0457"/>
    <w:rsid w:val="006A7706"/>
    <w:rsid w:val="006B0C82"/>
    <w:rsid w:val="006B4132"/>
    <w:rsid w:val="006C6A01"/>
    <w:rsid w:val="006D19A7"/>
    <w:rsid w:val="006D6F90"/>
    <w:rsid w:val="007023AA"/>
    <w:rsid w:val="00706A5B"/>
    <w:rsid w:val="007116C1"/>
    <w:rsid w:val="007125A1"/>
    <w:rsid w:val="00712D89"/>
    <w:rsid w:val="00714B8D"/>
    <w:rsid w:val="00720E73"/>
    <w:rsid w:val="00732E6C"/>
    <w:rsid w:val="00734A33"/>
    <w:rsid w:val="007355DF"/>
    <w:rsid w:val="007378BA"/>
    <w:rsid w:val="00741252"/>
    <w:rsid w:val="00745EFD"/>
    <w:rsid w:val="0077220F"/>
    <w:rsid w:val="00772FB3"/>
    <w:rsid w:val="00773910"/>
    <w:rsid w:val="00776394"/>
    <w:rsid w:val="0078487D"/>
    <w:rsid w:val="007851D5"/>
    <w:rsid w:val="007870B4"/>
    <w:rsid w:val="00793959"/>
    <w:rsid w:val="00793A49"/>
    <w:rsid w:val="00797EBF"/>
    <w:rsid w:val="007A4E81"/>
    <w:rsid w:val="007B036D"/>
    <w:rsid w:val="007B572B"/>
    <w:rsid w:val="007C2890"/>
    <w:rsid w:val="007C53BB"/>
    <w:rsid w:val="007D0BDD"/>
    <w:rsid w:val="007D1669"/>
    <w:rsid w:val="007D40D4"/>
    <w:rsid w:val="007D6B14"/>
    <w:rsid w:val="007E1D98"/>
    <w:rsid w:val="007E35CE"/>
    <w:rsid w:val="007E4D46"/>
    <w:rsid w:val="007E7539"/>
    <w:rsid w:val="007F41B5"/>
    <w:rsid w:val="00811327"/>
    <w:rsid w:val="0081340C"/>
    <w:rsid w:val="00830A3A"/>
    <w:rsid w:val="0083535A"/>
    <w:rsid w:val="00836236"/>
    <w:rsid w:val="00845C34"/>
    <w:rsid w:val="00854918"/>
    <w:rsid w:val="0085532D"/>
    <w:rsid w:val="008619F2"/>
    <w:rsid w:val="008635EA"/>
    <w:rsid w:val="00871EC8"/>
    <w:rsid w:val="00881B07"/>
    <w:rsid w:val="00884D64"/>
    <w:rsid w:val="00887C40"/>
    <w:rsid w:val="00894335"/>
    <w:rsid w:val="00894C89"/>
    <w:rsid w:val="008A44AA"/>
    <w:rsid w:val="008B705C"/>
    <w:rsid w:val="008C018B"/>
    <w:rsid w:val="008C349E"/>
    <w:rsid w:val="008D13A4"/>
    <w:rsid w:val="008D51CC"/>
    <w:rsid w:val="008D6C77"/>
    <w:rsid w:val="008E1251"/>
    <w:rsid w:val="008E2C0F"/>
    <w:rsid w:val="008E47AB"/>
    <w:rsid w:val="008F2AE6"/>
    <w:rsid w:val="008F699D"/>
    <w:rsid w:val="00903815"/>
    <w:rsid w:val="0091243D"/>
    <w:rsid w:val="0091381A"/>
    <w:rsid w:val="00913FA0"/>
    <w:rsid w:val="00916040"/>
    <w:rsid w:val="00920138"/>
    <w:rsid w:val="00935917"/>
    <w:rsid w:val="00941C0B"/>
    <w:rsid w:val="00946366"/>
    <w:rsid w:val="0094751F"/>
    <w:rsid w:val="00955FFD"/>
    <w:rsid w:val="009606C4"/>
    <w:rsid w:val="00965F38"/>
    <w:rsid w:val="009751B9"/>
    <w:rsid w:val="00982707"/>
    <w:rsid w:val="00983E14"/>
    <w:rsid w:val="00984883"/>
    <w:rsid w:val="009850D7"/>
    <w:rsid w:val="00992700"/>
    <w:rsid w:val="00997E8C"/>
    <w:rsid w:val="009B001B"/>
    <w:rsid w:val="009B6482"/>
    <w:rsid w:val="009D430C"/>
    <w:rsid w:val="009D7972"/>
    <w:rsid w:val="009E16D4"/>
    <w:rsid w:val="00A01145"/>
    <w:rsid w:val="00A03EEB"/>
    <w:rsid w:val="00A04117"/>
    <w:rsid w:val="00A06FEA"/>
    <w:rsid w:val="00A12E13"/>
    <w:rsid w:val="00A15171"/>
    <w:rsid w:val="00A1538F"/>
    <w:rsid w:val="00A15E55"/>
    <w:rsid w:val="00A255CD"/>
    <w:rsid w:val="00A25ADF"/>
    <w:rsid w:val="00A303B0"/>
    <w:rsid w:val="00A4320E"/>
    <w:rsid w:val="00A44033"/>
    <w:rsid w:val="00A457B5"/>
    <w:rsid w:val="00A52160"/>
    <w:rsid w:val="00A561DF"/>
    <w:rsid w:val="00A610EA"/>
    <w:rsid w:val="00A61AC0"/>
    <w:rsid w:val="00A62B0F"/>
    <w:rsid w:val="00A639BF"/>
    <w:rsid w:val="00A670F8"/>
    <w:rsid w:val="00AA0C1A"/>
    <w:rsid w:val="00AA1406"/>
    <w:rsid w:val="00AA1461"/>
    <w:rsid w:val="00AA6BC3"/>
    <w:rsid w:val="00AB0089"/>
    <w:rsid w:val="00AB23D8"/>
    <w:rsid w:val="00AB3A80"/>
    <w:rsid w:val="00AB4DD2"/>
    <w:rsid w:val="00AD1516"/>
    <w:rsid w:val="00AD2099"/>
    <w:rsid w:val="00AD5B8E"/>
    <w:rsid w:val="00AE199E"/>
    <w:rsid w:val="00AE4BCD"/>
    <w:rsid w:val="00AF06F3"/>
    <w:rsid w:val="00AF3884"/>
    <w:rsid w:val="00B06385"/>
    <w:rsid w:val="00B11944"/>
    <w:rsid w:val="00B140AB"/>
    <w:rsid w:val="00B167CE"/>
    <w:rsid w:val="00B16BA8"/>
    <w:rsid w:val="00B32326"/>
    <w:rsid w:val="00B3495D"/>
    <w:rsid w:val="00B440E5"/>
    <w:rsid w:val="00B574C9"/>
    <w:rsid w:val="00B71150"/>
    <w:rsid w:val="00B74B7F"/>
    <w:rsid w:val="00B76585"/>
    <w:rsid w:val="00B80827"/>
    <w:rsid w:val="00B86CFD"/>
    <w:rsid w:val="00B87D89"/>
    <w:rsid w:val="00B957B1"/>
    <w:rsid w:val="00B95BB7"/>
    <w:rsid w:val="00B95E10"/>
    <w:rsid w:val="00B96F14"/>
    <w:rsid w:val="00BA5EC1"/>
    <w:rsid w:val="00BA699F"/>
    <w:rsid w:val="00BB0CE0"/>
    <w:rsid w:val="00BC06D5"/>
    <w:rsid w:val="00BC1FDE"/>
    <w:rsid w:val="00BD0153"/>
    <w:rsid w:val="00BD2CDA"/>
    <w:rsid w:val="00BD73CD"/>
    <w:rsid w:val="00BE229E"/>
    <w:rsid w:val="00BE40E4"/>
    <w:rsid w:val="00BF5D1F"/>
    <w:rsid w:val="00BF5FFC"/>
    <w:rsid w:val="00BF69F2"/>
    <w:rsid w:val="00C033CE"/>
    <w:rsid w:val="00C06DF3"/>
    <w:rsid w:val="00C111C6"/>
    <w:rsid w:val="00C12FE1"/>
    <w:rsid w:val="00C2090D"/>
    <w:rsid w:val="00C22734"/>
    <w:rsid w:val="00C24DD1"/>
    <w:rsid w:val="00C306A4"/>
    <w:rsid w:val="00C333A1"/>
    <w:rsid w:val="00C45106"/>
    <w:rsid w:val="00C4649B"/>
    <w:rsid w:val="00C5198F"/>
    <w:rsid w:val="00C5376F"/>
    <w:rsid w:val="00C56C99"/>
    <w:rsid w:val="00C62F7B"/>
    <w:rsid w:val="00C715A0"/>
    <w:rsid w:val="00C72CC4"/>
    <w:rsid w:val="00C77825"/>
    <w:rsid w:val="00C80434"/>
    <w:rsid w:val="00C859A1"/>
    <w:rsid w:val="00C85F30"/>
    <w:rsid w:val="00CB02B5"/>
    <w:rsid w:val="00CD490B"/>
    <w:rsid w:val="00CE1A75"/>
    <w:rsid w:val="00CE2AA6"/>
    <w:rsid w:val="00CE3173"/>
    <w:rsid w:val="00CF0D43"/>
    <w:rsid w:val="00CF6357"/>
    <w:rsid w:val="00D0063B"/>
    <w:rsid w:val="00D12DAC"/>
    <w:rsid w:val="00D12DD7"/>
    <w:rsid w:val="00D14903"/>
    <w:rsid w:val="00D16D3F"/>
    <w:rsid w:val="00D23DF7"/>
    <w:rsid w:val="00D26C34"/>
    <w:rsid w:val="00D33852"/>
    <w:rsid w:val="00D33CF7"/>
    <w:rsid w:val="00D43608"/>
    <w:rsid w:val="00D46ADA"/>
    <w:rsid w:val="00D500AA"/>
    <w:rsid w:val="00D54312"/>
    <w:rsid w:val="00D60FCF"/>
    <w:rsid w:val="00D62FFE"/>
    <w:rsid w:val="00D80934"/>
    <w:rsid w:val="00D8096C"/>
    <w:rsid w:val="00D80A7E"/>
    <w:rsid w:val="00D82917"/>
    <w:rsid w:val="00D90625"/>
    <w:rsid w:val="00D94F66"/>
    <w:rsid w:val="00D97875"/>
    <w:rsid w:val="00DA372D"/>
    <w:rsid w:val="00DA7647"/>
    <w:rsid w:val="00DA7FDC"/>
    <w:rsid w:val="00DB6CF4"/>
    <w:rsid w:val="00DC49AE"/>
    <w:rsid w:val="00DD42DC"/>
    <w:rsid w:val="00DD5651"/>
    <w:rsid w:val="00DD7554"/>
    <w:rsid w:val="00DF3702"/>
    <w:rsid w:val="00DF4A90"/>
    <w:rsid w:val="00DF4CF4"/>
    <w:rsid w:val="00DF6E1C"/>
    <w:rsid w:val="00E00B3C"/>
    <w:rsid w:val="00E00DCF"/>
    <w:rsid w:val="00E0100B"/>
    <w:rsid w:val="00E06878"/>
    <w:rsid w:val="00E1000F"/>
    <w:rsid w:val="00E12094"/>
    <w:rsid w:val="00E21F01"/>
    <w:rsid w:val="00E24CA2"/>
    <w:rsid w:val="00E25728"/>
    <w:rsid w:val="00E31EEB"/>
    <w:rsid w:val="00E34ED2"/>
    <w:rsid w:val="00E353C6"/>
    <w:rsid w:val="00E4268B"/>
    <w:rsid w:val="00E52111"/>
    <w:rsid w:val="00E543D7"/>
    <w:rsid w:val="00E55187"/>
    <w:rsid w:val="00E62D05"/>
    <w:rsid w:val="00E635F3"/>
    <w:rsid w:val="00E64FAE"/>
    <w:rsid w:val="00E710C5"/>
    <w:rsid w:val="00E762BC"/>
    <w:rsid w:val="00E81701"/>
    <w:rsid w:val="00E827B5"/>
    <w:rsid w:val="00E8343E"/>
    <w:rsid w:val="00E842E5"/>
    <w:rsid w:val="00E92316"/>
    <w:rsid w:val="00E9318E"/>
    <w:rsid w:val="00E93E01"/>
    <w:rsid w:val="00EA1FC9"/>
    <w:rsid w:val="00EB0F9F"/>
    <w:rsid w:val="00EB2C48"/>
    <w:rsid w:val="00EB7BD5"/>
    <w:rsid w:val="00EC089C"/>
    <w:rsid w:val="00EC2530"/>
    <w:rsid w:val="00EC76B2"/>
    <w:rsid w:val="00ED0CAB"/>
    <w:rsid w:val="00ED1A2E"/>
    <w:rsid w:val="00EF1246"/>
    <w:rsid w:val="00EF2848"/>
    <w:rsid w:val="00EF2DFE"/>
    <w:rsid w:val="00EF48E8"/>
    <w:rsid w:val="00F27BD2"/>
    <w:rsid w:val="00F315E5"/>
    <w:rsid w:val="00F32A20"/>
    <w:rsid w:val="00F332B1"/>
    <w:rsid w:val="00F333D6"/>
    <w:rsid w:val="00F425F4"/>
    <w:rsid w:val="00F4481E"/>
    <w:rsid w:val="00F47526"/>
    <w:rsid w:val="00F6327D"/>
    <w:rsid w:val="00F643B8"/>
    <w:rsid w:val="00F70399"/>
    <w:rsid w:val="00F7265C"/>
    <w:rsid w:val="00F74901"/>
    <w:rsid w:val="00F87776"/>
    <w:rsid w:val="00F87F9D"/>
    <w:rsid w:val="00F95C54"/>
    <w:rsid w:val="00FA0384"/>
    <w:rsid w:val="00FA13F7"/>
    <w:rsid w:val="00FA2841"/>
    <w:rsid w:val="00FB0A0A"/>
    <w:rsid w:val="00FB14FE"/>
    <w:rsid w:val="00FB3869"/>
    <w:rsid w:val="00FB6CE1"/>
    <w:rsid w:val="00FC274A"/>
    <w:rsid w:val="00FC4E7A"/>
    <w:rsid w:val="00FF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7AAE2"/>
  <w15:docId w15:val="{4F970DC3-33D6-468F-ABA1-5306B749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C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1F42E0"/>
    <w:rPr>
      <w:color w:val="0000FF"/>
      <w:u w:val="single"/>
    </w:rPr>
  </w:style>
  <w:style w:type="table" w:styleId="Reetkatablice">
    <w:name w:val="Table Grid"/>
    <w:basedOn w:val="Obinatablica"/>
    <w:uiPriority w:val="59"/>
    <w:rsid w:val="00AB3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2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3D49A-F955-418C-B26B-C58F68188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3303</Words>
  <Characters>18830</Characters>
  <Application>Microsoft Office Word</Application>
  <DocSecurity>0</DocSecurity>
  <Lines>156</Lines>
  <Paragraphs>44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Jelena Cukovic</cp:lastModifiedBy>
  <cp:revision>6</cp:revision>
  <cp:lastPrinted>2025-11-03T09:44:00Z</cp:lastPrinted>
  <dcterms:created xsi:type="dcterms:W3CDTF">2025-10-31T11:28:00Z</dcterms:created>
  <dcterms:modified xsi:type="dcterms:W3CDTF">2025-11-11T12:06:00Z</dcterms:modified>
</cp:coreProperties>
</file>