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666385B0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130CA2C2" w14:textId="7C644440" w:rsidR="00FB2AF1" w:rsidRDefault="00FB2AF1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GRAD IVANEC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0A430A9F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 xml:space="preserve">KLASA: </w:t>
      </w:r>
      <w:r w:rsidRPr="008A4F37">
        <w:rPr>
          <w:sz w:val="22"/>
          <w:szCs w:val="22"/>
        </w:rPr>
        <w:t>620-01/</w:t>
      </w:r>
      <w:r w:rsidR="000E7703" w:rsidRPr="008A4F37">
        <w:rPr>
          <w:sz w:val="22"/>
          <w:szCs w:val="22"/>
        </w:rPr>
        <w:t>2</w:t>
      </w:r>
      <w:r w:rsidR="008A4F37" w:rsidRPr="008A4F37">
        <w:rPr>
          <w:sz w:val="22"/>
          <w:szCs w:val="22"/>
        </w:rPr>
        <w:t>2</w:t>
      </w:r>
      <w:r w:rsidR="00CF1507" w:rsidRPr="008A4F37">
        <w:rPr>
          <w:sz w:val="22"/>
          <w:szCs w:val="22"/>
        </w:rPr>
        <w:t>-01/</w:t>
      </w:r>
      <w:r w:rsidR="008A4F37" w:rsidRPr="008A4F37">
        <w:rPr>
          <w:sz w:val="22"/>
          <w:szCs w:val="22"/>
        </w:rPr>
        <w:t>07</w:t>
      </w:r>
      <w:r w:rsidR="00B96065" w:rsidRPr="008A4F37">
        <w:rPr>
          <w:sz w:val="22"/>
          <w:szCs w:val="22"/>
        </w:rPr>
        <w:t xml:space="preserve">                                                                        </w:t>
      </w:r>
    </w:p>
    <w:p w14:paraId="0FEC1BE3" w14:textId="648130D1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FB2AF1">
        <w:rPr>
          <w:sz w:val="22"/>
          <w:szCs w:val="22"/>
        </w:rPr>
        <w:t>3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51157920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</w:t>
      </w:r>
      <w:r w:rsidR="00FB2AF1">
        <w:rPr>
          <w:sz w:val="22"/>
          <w:szCs w:val="22"/>
        </w:rPr>
        <w:t xml:space="preserve">20. travnja </w:t>
      </w:r>
      <w:r w:rsidR="00E967D7">
        <w:rPr>
          <w:sz w:val="22"/>
          <w:szCs w:val="22"/>
        </w:rPr>
        <w:t xml:space="preserve">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3AD7F5B4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</w:t>
      </w:r>
      <w:r w:rsidR="00FB2AF1">
        <w:rPr>
          <w:rFonts w:ascii="Arial" w:hAnsi="Arial" w:cs="Arial"/>
        </w:rPr>
        <w:t>15.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 </w:t>
      </w:r>
      <w:r w:rsidR="00FB2AF1">
        <w:rPr>
          <w:rFonts w:ascii="Arial" w:hAnsi="Arial" w:cs="Arial"/>
        </w:rPr>
        <w:t>20. travnja</w:t>
      </w:r>
      <w:r w:rsidR="00E967D7">
        <w:rPr>
          <w:rFonts w:ascii="Arial" w:hAnsi="Arial" w:cs="Arial"/>
        </w:rPr>
        <w:t xml:space="preserve"> 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63C5E5B8" w:rsidR="002422B6" w:rsidRPr="002422B6" w:rsidRDefault="00517012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7921A5F4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1911D02" w14:textId="63DA58AE" w:rsidR="00715B30" w:rsidRDefault="00FC182C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zgrade</w:t>
            </w:r>
          </w:p>
          <w:p w14:paraId="4A88F1A3" w14:textId="53BD1890" w:rsidR="00715B30" w:rsidRDefault="00715B30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proračun Grada Ivanca 1.400.000,00</w:t>
            </w:r>
          </w:p>
          <w:p w14:paraId="18643B5C" w14:textId="0E94705D" w:rsidR="00715B30" w:rsidRPr="0003369D" w:rsidRDefault="00715B30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Državni proračun 1.000.000,00</w:t>
            </w:r>
          </w:p>
          <w:p w14:paraId="12EF10D9" w14:textId="350E4C09" w:rsidR="00CE4779" w:rsidRPr="0003369D" w:rsidRDefault="00CE4779" w:rsidP="00FC182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3D0BDD40" w:rsid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500.000,00</w:t>
            </w:r>
          </w:p>
        </w:tc>
        <w:tc>
          <w:tcPr>
            <w:tcW w:w="1686" w:type="dxa"/>
          </w:tcPr>
          <w:p w14:paraId="71EB4A1D" w14:textId="698509D4" w:rsidR="00FC182C" w:rsidRDefault="00E967D7" w:rsidP="00E967D7">
            <w:pPr>
              <w:tabs>
                <w:tab w:val="left" w:pos="7560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+1.900.000,00</w:t>
            </w:r>
          </w:p>
        </w:tc>
        <w:tc>
          <w:tcPr>
            <w:tcW w:w="2409" w:type="dxa"/>
          </w:tcPr>
          <w:p w14:paraId="6A872442" w14:textId="3DADAF56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C8D985E" w14:textId="77777777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26A181" w14:textId="24F2ED3C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2F0EB43F" w14:textId="77777777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1BF065DC" w14:textId="62259B51" w:rsid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  <w:p w14:paraId="4F6819E7" w14:textId="1C3442B9" w:rsidR="005B4A75" w:rsidRPr="0003369D" w:rsidRDefault="005B4A75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4422B6B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38B0E90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7530B2" w14:textId="32BEE390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1F966AE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316F9826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+6</w:t>
            </w:r>
            <w:r w:rsidR="005B4A75">
              <w:rPr>
                <w:rFonts w:ascii="Arial" w:hAnsi="Arial" w:cs="Arial"/>
                <w:bCs/>
                <w:sz w:val="21"/>
                <w:szCs w:val="21"/>
              </w:rPr>
              <w:t>0</w:t>
            </w:r>
            <w:r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16. 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014AD1BC" w:rsidR="00AE3872" w:rsidRDefault="00AE387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634FC93E" w14:textId="23A780B3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+57.000,00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63BFD40C" w:rsidR="00AE3872" w:rsidRDefault="00AE387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469FFAE3" w14:textId="263C6349" w:rsidR="00AE3872" w:rsidRDefault="00DA0D04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18.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271553B9" w:rsidR="009C0B39" w:rsidRDefault="009C0B39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674F3715" w14:textId="4F30170C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+25.000,00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0D074508" w:rsidR="00C33F53" w:rsidRDefault="00DA0D04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7.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887.</w:t>
            </w:r>
            <w:r>
              <w:rPr>
                <w:rFonts w:ascii="Arial" w:hAnsi="Arial" w:cs="Arial"/>
                <w:bCs/>
                <w:sz w:val="21"/>
                <w:szCs w:val="21"/>
              </w:rPr>
              <w:t>821,00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A4FB72C" w:rsidR="0003369D" w:rsidRPr="00ED5A2F" w:rsidRDefault="005B4A75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6.669.321,00</w:t>
            </w:r>
          </w:p>
        </w:tc>
        <w:tc>
          <w:tcPr>
            <w:tcW w:w="1686" w:type="dxa"/>
          </w:tcPr>
          <w:p w14:paraId="3F2EBE0F" w14:textId="3F286669" w:rsidR="0003369D" w:rsidRPr="00ED5A2F" w:rsidRDefault="0003369D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 w:rsidRPr="00ED5A2F">
              <w:rPr>
                <w:rFonts w:ascii="Arial" w:hAnsi="Arial" w:cs="Arial"/>
                <w:b/>
                <w:sz w:val="21"/>
                <w:szCs w:val="21"/>
              </w:rPr>
              <w:t>+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2.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112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7F3E1399" w14:textId="48BC8E31" w:rsidR="0003369D" w:rsidRPr="00ED5A2F" w:rsidRDefault="00DA0D04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8.7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81</w:t>
            </w:r>
            <w:r>
              <w:rPr>
                <w:rFonts w:ascii="Arial" w:hAnsi="Arial" w:cs="Arial"/>
                <w:b/>
                <w:sz w:val="21"/>
                <w:szCs w:val="21"/>
              </w:rPr>
              <w:t>.321,00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1A588828" w14:textId="68F56C05" w:rsidR="00693993" w:rsidRPr="001F74DD" w:rsidRDefault="00FC182C" w:rsidP="00C402B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37661613" w:rsidR="00693993" w:rsidRPr="001F74DD" w:rsidRDefault="00FC182C" w:rsidP="00C402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 xml:space="preserve">Ove </w:t>
      </w:r>
      <w:r w:rsidR="00C402BC">
        <w:rPr>
          <w:rFonts w:ascii="Arial" w:hAnsi="Arial" w:cs="Arial"/>
        </w:rPr>
        <w:t>I</w:t>
      </w:r>
      <w:r w:rsidR="00693993" w:rsidRPr="001F74DD">
        <w:rPr>
          <w:rFonts w:ascii="Arial" w:hAnsi="Arial" w:cs="Arial"/>
        </w:rPr>
        <w:t>. Izmjene</w:t>
      </w:r>
      <w:r w:rsidR="009C0B39">
        <w:rPr>
          <w:rFonts w:ascii="Arial" w:hAnsi="Arial" w:cs="Arial"/>
        </w:rPr>
        <w:t xml:space="preserve"> i dopune</w:t>
      </w:r>
      <w:r w:rsidR="00693993" w:rsidRPr="001F74DD">
        <w:rPr>
          <w:rFonts w:ascii="Arial" w:hAnsi="Arial" w:cs="Arial"/>
        </w:rPr>
        <w:t xml:space="preserve"> Programa objavit će se u </w:t>
      </w:r>
      <w:r w:rsidR="00C33F53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6DDA3C4A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</w:t>
      </w:r>
      <w:r w:rsidR="00FB2AF1">
        <w:rPr>
          <w:rFonts w:ascii="Arial" w:hAnsi="Arial" w:cs="Arial"/>
        </w:rPr>
        <w:t xml:space="preserve"> GRADA </w:t>
      </w:r>
      <w:r w:rsidRPr="001F74DD">
        <w:rPr>
          <w:rFonts w:ascii="Arial" w:hAnsi="Arial" w:cs="Arial"/>
        </w:rPr>
        <w:t>IVANC</w:t>
      </w:r>
      <w:r w:rsidR="00FB2AF1">
        <w:rPr>
          <w:rFonts w:ascii="Arial" w:hAnsi="Arial" w:cs="Arial"/>
        </w:rPr>
        <w:t>A:</w:t>
      </w:r>
    </w:p>
    <w:p w14:paraId="37E44B7E" w14:textId="6AC6A095" w:rsidR="00693993" w:rsidRPr="001F74DD" w:rsidRDefault="00C33F53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Dalibor Patekar 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901373">
    <w:abstractNumId w:val="0"/>
  </w:num>
  <w:num w:numId="2" w16cid:durableId="1997807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D4754"/>
    <w:rsid w:val="001F74DD"/>
    <w:rsid w:val="002422B6"/>
    <w:rsid w:val="003E21D1"/>
    <w:rsid w:val="00517012"/>
    <w:rsid w:val="005469E1"/>
    <w:rsid w:val="005B4A75"/>
    <w:rsid w:val="00693993"/>
    <w:rsid w:val="006C78F3"/>
    <w:rsid w:val="00715B30"/>
    <w:rsid w:val="00717A10"/>
    <w:rsid w:val="0078647A"/>
    <w:rsid w:val="007E48F3"/>
    <w:rsid w:val="00871BC4"/>
    <w:rsid w:val="008A4F37"/>
    <w:rsid w:val="008E1A06"/>
    <w:rsid w:val="009B1522"/>
    <w:rsid w:val="009C0B39"/>
    <w:rsid w:val="00A06C36"/>
    <w:rsid w:val="00AE3872"/>
    <w:rsid w:val="00B96065"/>
    <w:rsid w:val="00BD24D8"/>
    <w:rsid w:val="00C33F53"/>
    <w:rsid w:val="00C402BC"/>
    <w:rsid w:val="00CE4779"/>
    <w:rsid w:val="00CF1507"/>
    <w:rsid w:val="00D53A00"/>
    <w:rsid w:val="00DA0D04"/>
    <w:rsid w:val="00DE4B37"/>
    <w:rsid w:val="00E2405F"/>
    <w:rsid w:val="00E967D7"/>
    <w:rsid w:val="00EA13E4"/>
    <w:rsid w:val="00ED5A2F"/>
    <w:rsid w:val="00F777D8"/>
    <w:rsid w:val="00F8532A"/>
    <w:rsid w:val="00F87A23"/>
    <w:rsid w:val="00FB2AF1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Snježana Canjuga</cp:lastModifiedBy>
  <cp:revision>2</cp:revision>
  <cp:lastPrinted>2022-04-22T05:26:00Z</cp:lastPrinted>
  <dcterms:created xsi:type="dcterms:W3CDTF">2022-04-22T05:27:00Z</dcterms:created>
  <dcterms:modified xsi:type="dcterms:W3CDTF">2022-04-22T05:27:00Z</dcterms:modified>
</cp:coreProperties>
</file>